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35" w:rsidRDefault="002513D7">
      <w:pPr>
        <w:pStyle w:val="1"/>
        <w:jc w:val="center"/>
      </w:pPr>
      <w:r>
        <w:t>Про эффект плацебо</w:t>
      </w:r>
    </w:p>
    <w:p w:rsidR="00331135" w:rsidRPr="002513D7" w:rsidRDefault="002513D7">
      <w:pPr>
        <w:pStyle w:val="a3"/>
      </w:pPr>
      <w:r>
        <w:t>Профессор психиатрии Михаил ВИНОГРАДОВ.</w:t>
      </w:r>
    </w:p>
    <w:p w:rsidR="00331135" w:rsidRDefault="002513D7">
      <w:pPr>
        <w:pStyle w:val="a3"/>
      </w:pPr>
      <w:r>
        <w:t>Говорят, что вера способна творить чудеса. Как иначе объяснить тот факт, что, принимая таблетку из сахара в уверенности, что это - лекарство от боли, больные в самом деле получают заметное облегчение.</w:t>
      </w:r>
    </w:p>
    <w:p w:rsidR="00331135" w:rsidRDefault="002513D7">
      <w:pPr>
        <w:pStyle w:val="a3"/>
      </w:pPr>
      <w:r>
        <w:t>Этот загадочный феномен, который врачи окрестили "эффектом плацебо", получил, наконец научное объяснение. О новейших исследованиях ученых пишет в сегодняшнем номере британская газета Independent.</w:t>
      </w:r>
    </w:p>
    <w:p w:rsidR="00331135" w:rsidRDefault="002513D7">
      <w:pPr>
        <w:pStyle w:val="a3"/>
      </w:pPr>
      <w:r>
        <w:t>Тайну физиологического механизма действия "пустышки", похоже, удалось раскрыть канадским врачам. Все дело в допамине - химическом веществе, вырабатываемом головным мозгом, которое вызывает у человека чувство удовольствия, полагает Джон Стойсл, профессор неврологии в Университете Британской Колумбии (Ванкувер). Профессор Стойсл и его коллеги проводили эксперименты на пациентах, страдающих болезнью Паркинсона. Как известно, этот недуг напрямую связан с пониженным уровнем допамина в крови, а для его лечения используют препараты, стимулирующие выработку организмом этого вещества. Однако когда вместо лекарства шестеро пациентов стали получать инъекции простого физиологического раствора, их самочувствие после укола, как и прежде, резко улучшалось. Как показали анализы, в результате процедуры уровень допамина у них в крови продолжал выростать в два с лишним раза. Разумеется, сами пациенты при этом ничего не подозревали и по привычке ожидали, что сделанный медсестрой укол принесет им облегчение.</w:t>
      </w:r>
    </w:p>
    <w:p w:rsidR="00331135" w:rsidRDefault="002513D7">
      <w:pPr>
        <w:pStyle w:val="a3"/>
      </w:pPr>
      <w:r>
        <w:t>"Ожидание облегчения играет ключевую роль в создании эффекта плацебо, независимо от того, чем именно болен человек, - говорит профессор Стойсл. - Как только появляется ожидание, мозг запускает другие механизмы, которые прицельно бьют по очагу болезни".</w:t>
      </w:r>
    </w:p>
    <w:p w:rsidR="00331135" w:rsidRDefault="002513D7">
      <w:pPr>
        <w:pStyle w:val="a3"/>
      </w:pPr>
      <w:r>
        <w:t>С выводами канадского нейрофизиолога согласны и его британские коллеги. "Мы напрасно не внушаем студентам-медикам мысль, что, если они убедят пациента в том, что лечение подействует, это поможет им выздороветь", - отметила в этой связи профессор Кэти Сайкс из Бристольского университета.</w:t>
      </w:r>
    </w:p>
    <w:p w:rsidR="00331135" w:rsidRDefault="002513D7">
      <w:pPr>
        <w:pStyle w:val="a3"/>
      </w:pPr>
      <w:r>
        <w:t>Таинственное плацебо</w:t>
      </w:r>
    </w:p>
    <w:p w:rsidR="00331135" w:rsidRDefault="002513D7">
      <w:pPr>
        <w:pStyle w:val="a3"/>
      </w:pPr>
      <w:r>
        <w:t>За многие века пациенты приучили врачей соблюдать обязательный ритуал: выписывать рецепт. Большинству людей кажется, что их жалобы не принимаются всерьез, если им не вручат магические листочки с непонятными знаками, обладающие волшебной силой. Именно бланк с личной подписью врача, на их взгляд, обещает надежное здоровье. Рецепт для пациента — свидетельство, дающее уверенность в выздоровлении, «физиологическая пуповина», связующая врача и больного.Врачи знают, что зачастую один лишь бланк рецепта действует сильнее, чем прописанное лекарство, именно он может помочь больному избавиться от мучений. Лекарства обязательны не во всех случаях, но вера в выздоровление необходима всегда. Поэтому врач может выписать плацебо в тех случаях, когда поддержка и подбадривание принесут больному куда больше пользы, чем самые знаменитые и дорогие пилюли «три раза в день». Идея плацебо, возможно, открывает путь, ведущий к революции в теории и практике медицины. Изучение воздействия плацебо позволит понять, каким образом организм человека излечивает себя сам, раскрыть таинственную способность мозга отдавать приказ о биохимических изменениях, играющих важнейшую роль в борьбе с болезнью.</w:t>
      </w:r>
    </w:p>
    <w:p w:rsidR="00331135" w:rsidRDefault="002513D7">
      <w:pPr>
        <w:pStyle w:val="a3"/>
      </w:pPr>
      <w:r>
        <w:t>Плацебо — это имитация лекарства, безвредные таблетки из молочного сахара, расфасованные и упакованные так же, как настоящее лекарство. Дают плацебо в основном для того, чтобы успокоить больного, а не в силу необходимости, продиктованной диагнозом. В последние годы плацебо чаще всего используется при проверке эффективности новых лекарств. Результат, достигнутый при клиническом испытании нового лекарства, сравнивается с действием плацебо — лекарства-«пустышки».</w:t>
      </w:r>
    </w:p>
    <w:p w:rsidR="00331135" w:rsidRDefault="002513D7">
      <w:pPr>
        <w:pStyle w:val="a3"/>
      </w:pPr>
      <w:r>
        <w:t>Долгое время плацебо пользовалось дурной славой у большинства представителей медицины. Многие врачи рассматривали его не иначе как «шарлатанские штучки», «псевдолечение». Кроме того, считалось, что плацебо — самый простой выход для некоторых врачей, не утруждающих себя выяснением истинных причин болезни пациента.</w:t>
      </w:r>
    </w:p>
    <w:p w:rsidR="00331135" w:rsidRDefault="002513D7">
      <w:pPr>
        <w:pStyle w:val="a3"/>
      </w:pPr>
      <w:r>
        <w:t>Но теперь плацебо, которому раньше не доверяли, стало объектом серьезного внимания ученых-медиков. Исследователи доказали: к плацебо не только стоит относиться как к мощному средству лечения, но оно и в самом деле может действовать как лекарство. Эти врачи рассматривают плацебо не просто как психологическую «подпорку» при лечении конкретных больных, но и как терапевтическое средство, вызывающее изменение химических реакций, которые протекают в организме, и помогающее мобилизовать его защитные силы на борьбу с недугом.</w:t>
      </w:r>
    </w:p>
    <w:p w:rsidR="00331135" w:rsidRDefault="002513D7">
      <w:pPr>
        <w:pStyle w:val="a3"/>
      </w:pPr>
      <w:r>
        <w:t>Хотя механизм его действия пока еще до конца не раскрыт, предполагается, что плацебо активизирует функцию коры головного мозга, а это, в свою очередь, стимулирует эндокринную систему и особенно надпочечники. Но какими бы ни были пути, по которым мозг посылает свои сигналы, уже накоплено достаточно доказательств того, что плацебо действует так же, а иногда и сильнее, чем настоящие лекарства, которые оно заменяет.</w:t>
      </w:r>
    </w:p>
    <w:p w:rsidR="00331135" w:rsidRDefault="002513D7">
      <w:pPr>
        <w:pStyle w:val="a3"/>
      </w:pPr>
      <w:r>
        <w:t>По предположению доктора Шапиро, плацебо исцеляет даже раковых больных. Возможно, именно этим объясняется выздоровление тех, кто принимал модный антираковый препарат, полученный из абрикосовых зернышек, — в то время как ведущие онкологи заявили, что он лишен лечебных свойств.</w:t>
      </w:r>
    </w:p>
    <w:p w:rsidR="00331135" w:rsidRDefault="002513D7">
      <w:pPr>
        <w:pStyle w:val="a3"/>
      </w:pPr>
      <w:r>
        <w:t>Было бы абсурдом утверждать, что врачи вообще не должны прописывать фармакологически активные лекарства. Во многих случаях такое лечение абсолютно необходимо. Но хороший врач должен помнить о силе лекарства. Нет более глубокого заблуждения, чем распространенное среди широкой публики мнение, что лекарство подобно стреле, пущенной в определенную цель. В действительности действие лекарства скорее похоже на дождь из игл дикобраза. Любой препарат, когда усваивается организмом, расщепляется (как и пища) на составные части. Поэтому практически нет лекарств, которые не давали бы хоть каких-нибудь побочных эффектов. И чем сложнее рецепт — антибиотики, гормональные препараты, транквилизаторы, лекарства, снижающие давление или снимающие спазмы мышц, — тем серьезнее проблема отрицательного воздействия. Лекарства могут изменять состав крови, вызывать ее сгущение или разжижение. Они могут влиять на эндокринную систему, увеличивать выработку соляной кислоты в желудке, замедлять или ускорять кровоток в сердце, подавлять функции кроветворных органов и спинного мозга, снижать или повышать кровяное давление, нарушать натриево-калиевый обмен, играющий жизненно важную роль.</w:t>
      </w:r>
    </w:p>
    <w:p w:rsidR="00331135" w:rsidRDefault="002513D7">
      <w:pPr>
        <w:pStyle w:val="a3"/>
      </w:pPr>
      <w:r>
        <w:t>Поэтому, чтобы не принести вреда, врач должен взвесить все «за» и «против», учесть все последствия назначаемого лечения. И чем сильнее лекарство, тем труднее это сделать.</w:t>
      </w:r>
    </w:p>
    <w:p w:rsidR="00331135" w:rsidRDefault="002513D7">
      <w:pPr>
        <w:pStyle w:val="a3"/>
      </w:pPr>
      <w:r>
        <w:t>Еще больше осложняет работу врача то, что многие пациенты относятся к лекарствам, как к автомобилям. Каждый год принято покупать новую модель, и чем она мощнее, тем лучше. Для большинства пациентов врач становится «плохим», если он не выдал рецепт на новейший антибиотик или какое-нибудь другое «чудо-лекарство», о котором говорили друзья или писали газеты.</w:t>
      </w:r>
    </w:p>
    <w:p w:rsidR="00331135" w:rsidRDefault="002513D7">
      <w:pPr>
        <w:pStyle w:val="a3"/>
      </w:pPr>
      <w:r>
        <w:t>Но благоразумный врач, зная опасность применения сильнодействующих средств, назначает их только в случае острой необходимости, а если нельзя уклониться от выдачи рецепта — выписывает плацебо.</w:t>
      </w:r>
    </w:p>
    <w:p w:rsidR="00331135" w:rsidRDefault="002513D7">
      <w:pPr>
        <w:pStyle w:val="a3"/>
      </w:pPr>
      <w:r>
        <w:t>Как же действует плацебо? Предположим, молодой бизнесмен жалуется врачу на мучительные мигрени и боли в желудке. Внимательно выслушав жалобы больного и обсудив жизненные проблемы, удручающие его, врач приходит к выводу, что молодой человек испытывает состояние стресса. Тот факт, что микробы и вирусы здесь ни при чем, не делает последствия стресса менее мучительными. Стресс может вызвать серьезные заболевания, стать причиной алкоголизма и наркомании, привести к распаду семьи и даже к самоубийству. В некоторых случаях появляются симптомы истерии. Беспокойство и страх приводят к физическому недомоганию, которое протекает довольно болезненно и иногда кончается инвалидностью.</w:t>
      </w:r>
    </w:p>
    <w:p w:rsidR="00331135" w:rsidRDefault="002513D7">
      <w:pPr>
        <w:pStyle w:val="a3"/>
      </w:pPr>
      <w:r>
        <w:t>Ген плацебо</w:t>
      </w:r>
    </w:p>
    <w:p w:rsidR="00331135" w:rsidRDefault="002513D7">
      <w:pPr>
        <w:pStyle w:val="a3"/>
      </w:pPr>
      <w:r>
        <w:t>Недавно шведские ученые опубликовали отчет, предполагающий существование генетической предрасположенности к реакции на плацебо. Это открытие вновь подстегнуло волну обсуждений на тему возможности существования «гена плацебо». В последнем выпуске «Deutsches Ärzteblatt International» Матиас Брайдерт (Matthias Breidert) и Карл Хофбауэр (Karl Hofbauer) собрали воедино наиболее свежие данные о плацебо.</w:t>
      </w:r>
    </w:p>
    <w:p w:rsidR="00331135" w:rsidRDefault="002513D7">
      <w:pPr>
        <w:pStyle w:val="a3"/>
      </w:pPr>
      <w:r>
        <w:t>Плацебо это поддельный медицинский препарат, не содержащий фармакологически активных субстанций, но при этом внешне неотличимый от настоящего лекарства. Основной способ действия плацебо заключается в том, что пациент, знакомый с эффектом настоящего лекарства, ожидает этого эффекта от плацебо.</w:t>
      </w:r>
    </w:p>
    <w:p w:rsidR="00331135" w:rsidRDefault="002513D7">
      <w:pPr>
        <w:pStyle w:val="a3"/>
      </w:pPr>
      <w:r>
        <w:t>Кроме того, важно как именно дается лекарство и каковы отношения между врачом и пациентом. Например, красные таблетки обычно предполагают стимулирующий эффект, а синие - успокаивающий.</w:t>
      </w:r>
    </w:p>
    <w:p w:rsidR="00331135" w:rsidRDefault="002513D7">
      <w:pPr>
        <w:pStyle w:val="a3"/>
      </w:pPr>
      <w:r>
        <w:t>Исследователи из университета Упсалы (Швеция) продемонстрировали, что два гена, играющие важную роль в метаболизме серотонина, определяют эффективность плацебо при социофобии.</w:t>
      </w:r>
    </w:p>
    <w:p w:rsidR="00331135" w:rsidRDefault="002513D7">
      <w:pPr>
        <w:pStyle w:val="a3"/>
      </w:pPr>
      <w:r>
        <w:t>Впрочем, говорить о доказанности «гена плацебо» преждевременно. Связь с генами пока была обнаружена лишь в связи с одним заболеванием и одним биологическим механизмом. Кроме того, вопреки более ранним предположениям, эффект плацебо оказался переменным и не коррелирующим с остротой симптомов. А действие эффекта может длиться от минут до лет.</w:t>
      </w:r>
    </w:p>
    <w:p w:rsidR="00331135" w:rsidRDefault="002513D7">
      <w:pPr>
        <w:pStyle w:val="a3"/>
      </w:pPr>
      <w:r>
        <w:t>Плацебо терапия</w:t>
      </w:r>
    </w:p>
    <w:p w:rsidR="00331135" w:rsidRDefault="002513D7">
      <w:pPr>
        <w:pStyle w:val="a3"/>
      </w:pPr>
      <w:r>
        <w:t>Ученые доказали, что лекарства-«пустышки» при некоторых проблемах со здоровьем оказываются эффективнее серьезных препаратов и даже операции! Почему?</w:t>
      </w:r>
    </w:p>
    <w:p w:rsidR="00331135" w:rsidRDefault="002513D7">
      <w:pPr>
        <w:pStyle w:val="a3"/>
      </w:pPr>
      <w:r>
        <w:t>Зачем глотать таблетку, если можно съесть конфетку?</w:t>
      </w:r>
    </w:p>
    <w:p w:rsidR="00331135" w:rsidRDefault="002513D7">
      <w:pPr>
        <w:pStyle w:val="a3"/>
      </w:pPr>
      <w:r>
        <w:t>Изучением плацебо-эффекта медики занимаются уже 50 лет. И до последнего времени считалось, что таблетки из сахара и мела действуют лишь благодаря силе внушения врача и безоговорочной вере пациента, что он получает новейшее суперлекарство. Американский анестезиолог Генри БИЧЕР, собрав данные за несколько лет, доказал, что плацебо положительно действует примерно на 35% пациентов.</w:t>
      </w:r>
    </w:p>
    <w:p w:rsidR="00331135" w:rsidRDefault="002513D7">
      <w:pPr>
        <w:pStyle w:val="a3"/>
      </w:pPr>
      <w:r>
        <w:t>Самыми восприимчивыми к лекарствам-«пустышкам» оказались люди с расстройствами психики. Психиатр Ариф ХАН из Сиэтла установил, что действие плацебо было сравнимо с действием лекарств в 52% случаев при лечении депрессий средней тяжести.</w:t>
      </w:r>
    </w:p>
    <w:p w:rsidR="00331135" w:rsidRDefault="002513D7">
      <w:pPr>
        <w:pStyle w:val="a3"/>
      </w:pPr>
      <w:r>
        <w:t>А 15% «подопытных» пациентов, страдающих неврозами, после приема плацебо чувствовали себя даже лучше, чем после настоящих антидепрессантов и нейролептиков. К тому же плацебо, естественно, не имеет побочных действий в виде сонливости или головной боли.</w:t>
      </w:r>
    </w:p>
    <w:p w:rsidR="00331135" w:rsidRDefault="002513D7">
      <w:pPr>
        <w:pStyle w:val="a3"/>
      </w:pPr>
      <w:r>
        <w:t>И, что интересно, таблетки-«пустышки» со сладким вкусом действуют на больных эффективнее, чем безвкусные.</w:t>
      </w:r>
    </w:p>
    <w:p w:rsidR="00331135" w:rsidRDefault="002513D7">
      <w:pPr>
        <w:pStyle w:val="a3"/>
      </w:pPr>
      <w:r>
        <w:t>«Фальшивки» помогают вырабатывать гормоны счастья</w:t>
      </w:r>
    </w:p>
    <w:p w:rsidR="00331135" w:rsidRDefault="002513D7">
      <w:pPr>
        <w:pStyle w:val="a3"/>
      </w:pPr>
      <w:r>
        <w:t>Но чем дольше ученые изучали плацебо-эффект, тем больше возникало сомнений, что это всего лишь своеобразный метод психотерапии. За ним обязательно должны стоять какие-то физиологические механизмы!</w:t>
      </w:r>
    </w:p>
    <w:p w:rsidR="00331135" w:rsidRDefault="002513D7">
      <w:pPr>
        <w:pStyle w:val="a3"/>
      </w:pPr>
      <w:r>
        <w:t>И вот в 2005 году невролог Йон-Кар ЗУБИЕТТА и его коллеги из Мичиганского университета опубликовали результаты очень интересного эксперимента в авторитетном медицинском журнале Journal of Neuroscience.</w:t>
      </w:r>
    </w:p>
    <w:p w:rsidR="00331135" w:rsidRDefault="002513D7">
      <w:pPr>
        <w:pStyle w:val="a3"/>
      </w:pPr>
      <w:r>
        <w:t>14 добровольцам с зубной болью в мышцы челюсти ввели весьма болезненную инъекцию солевого раствора, сообщив при этом, что это обезболивающий укол. Реакции мозга испытуемых записывались на томографе и прочих специальных аппаратах.</w:t>
      </w:r>
    </w:p>
    <w:p w:rsidR="00331135" w:rsidRDefault="002513D7">
      <w:pPr>
        <w:pStyle w:val="a3"/>
      </w:pPr>
      <w:r>
        <w:t>Ученые ахнули, когда нейроны всех участников эксперимента стали вырабатывать эндорфины - наши «гормоны счастья». Эти вещества блокируют болевые рецепторы и реально снижают боль. Ученые надеются, что использование плацебо в обезболивании может помочь людям, страдающим аллергией на лекарственные обезболивающие типа лидокаина.</w:t>
      </w:r>
    </w:p>
    <w:p w:rsidR="00331135" w:rsidRDefault="002513D7">
      <w:pPr>
        <w:pStyle w:val="a3"/>
      </w:pPr>
      <w:r>
        <w:t>Невролог Джон СТЕССЛ из Тихоокеанского центра по изучению болезни Паркинсона доказал, что при приеме его пациентами плацебо у них в организме вырабатывалось иногда даже больше вещества дофамина (при паркинсонизме его выработка нарушается), чем при приеме неврологических препаратов. А если в своих назначениях он приплюсовывал плацебо к настоящему препарату, то лечебный эффект был аж на 15% выше.</w:t>
      </w:r>
    </w:p>
    <w:p w:rsidR="00331135" w:rsidRDefault="002513D7">
      <w:pPr>
        <w:pStyle w:val="a3"/>
      </w:pPr>
      <w:r>
        <w:t>Плацебо вместо операции?</w:t>
      </w:r>
    </w:p>
    <w:p w:rsidR="00331135" w:rsidRDefault="002513D7">
      <w:pPr>
        <w:pStyle w:val="a3"/>
      </w:pPr>
      <w:r>
        <w:t>Но самый удивительный эксперимент по изучению плацебо-эффекта недавно провели англичане - доктора Мермен и Джонас. Собрали группу добровольцев из пациентов с артритом. Части из них была проведена операция на коленном суставе - артроскопия, а другим сделали лишь поверхностный кожный разрез, не затрагивая суставную сумку. И что вы думаете? Через две недели у пациентов из обеих групп примерно одинаково уменьшились боли и улучшилась подвижность сустава. Причем артрические боли стали возвращаться к большинству пациентов, перенесших настоящую операцию, через два года, а лечебный эффект операции-«пустышки» сохранился дольше.</w:t>
      </w:r>
    </w:p>
    <w:p w:rsidR="00331135" w:rsidRDefault="002513D7">
      <w:pPr>
        <w:pStyle w:val="a3"/>
      </w:pPr>
      <w:r>
        <w:t>Ученые доказали, что эффект от плацебо-операции даже выше, чем от плацебо-таблетки. Скорее всего благодаря тому, что чисто психологически перед операцией человек сильнее мобилизуется и готовит свой организм к врачебному вмешательству и серьезнее настраивается на выздоровление.</w:t>
      </w:r>
    </w:p>
    <w:p w:rsidR="00331135" w:rsidRDefault="002513D7">
      <w:pPr>
        <w:pStyle w:val="a3"/>
      </w:pPr>
      <w:r>
        <w:t>Сейчас ученые считают, что за плацебо большое будущее в области неврологии, психиатрии, а также в анестезиологии, особенно для пациентов-аллергиков.</w:t>
      </w:r>
    </w:p>
    <w:p w:rsidR="00331135" w:rsidRDefault="002513D7">
      <w:pPr>
        <w:pStyle w:val="a3"/>
      </w:pPr>
      <w:r>
        <w:t>КСТАТИ</w:t>
      </w:r>
    </w:p>
    <w:p w:rsidR="00331135" w:rsidRDefault="002513D7">
      <w:pPr>
        <w:pStyle w:val="a3"/>
      </w:pPr>
      <w:r>
        <w:t>Цвет имеет значение!</w:t>
      </w:r>
    </w:p>
    <w:p w:rsidR="00331135" w:rsidRDefault="002513D7">
      <w:pPr>
        <w:pStyle w:val="a3"/>
      </w:pPr>
      <w:r>
        <w:t>Голландские психологи нашли способ усилить эффект плацебо. Нужно раскрасить пилюли! Итак, красные, желтые и оранжевые таблетки пациентами лучше воспринимаются в качестве стимулирующих, повышающих давление средств, голубые и зеленые - как успокаивающие, снижающие давление и антиаритмические.</w:t>
      </w:r>
    </w:p>
    <w:p w:rsidR="00331135" w:rsidRDefault="002513D7">
      <w:pPr>
        <w:pStyle w:val="a3"/>
      </w:pPr>
      <w:r>
        <w:t>В одном исследовании 56 добровольцев получили «пустышки» из мела с сахаром, окрашенные в голубой и розовый цвета. Из пациентов, проглотивших голубые пилюли, почувствовали сонливость 72%, а из тех, кто пил розовые, - всего 37%.</w:t>
      </w:r>
      <w:bookmarkStart w:id="0" w:name="_GoBack"/>
      <w:bookmarkEnd w:id="0"/>
    </w:p>
    <w:sectPr w:rsidR="003311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3D7"/>
    <w:rsid w:val="002513D7"/>
    <w:rsid w:val="00331135"/>
    <w:rsid w:val="0036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5E834-0813-44B3-BF73-4E6072B8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2000</Words>
  <Characters>11405</Characters>
  <Application>Microsoft Office Word</Application>
  <DocSecurity>0</DocSecurity>
  <Lines>95</Lines>
  <Paragraphs>26</Paragraphs>
  <ScaleCrop>false</ScaleCrop>
  <Company>diakov.net</Company>
  <LinksUpToDate>false</LinksUpToDate>
  <CharactersWithSpaces>13379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эффект плацебо</dc:title>
  <dc:subject/>
  <dc:creator>Irina</dc:creator>
  <cp:keywords/>
  <dc:description/>
  <cp:lastModifiedBy>Irina</cp:lastModifiedBy>
  <cp:revision>2</cp:revision>
  <dcterms:created xsi:type="dcterms:W3CDTF">2014-07-19T15:42:00Z</dcterms:created>
  <dcterms:modified xsi:type="dcterms:W3CDTF">2014-07-19T15:42:00Z</dcterms:modified>
</cp:coreProperties>
</file>