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58" w:rsidRDefault="009B775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Хронология бейсбола</w:t>
      </w:r>
    </w:p>
    <w:p w:rsidR="009B7758" w:rsidRDefault="009B7758">
      <w:pPr>
        <w:rPr>
          <w:sz w:val="24"/>
          <w:szCs w:val="24"/>
        </w:rPr>
      </w:pPr>
      <w:r>
        <w:rPr>
          <w:sz w:val="24"/>
          <w:szCs w:val="24"/>
        </w:rPr>
        <w:t>Существует несколько вариантов версии зарождения игры. В Англии считают, что она известна с середины 18 в., когда вышла "Маленькая занимательная карманная книга", т.е. в 1744 году, в которую была включена статья "бейсбол" с иллюстрацией. В США считают, что бейсбол является изобретением американцев - героя Гражданской войны, генерала Абнера Даблдея, 1839 год, из Куперстауна, штат Нью-Йорк, или Александера Картрайта, 1845 год, из Нью-Йорка, создателя первого бейсбольного клуба "Никербокер". Вполне вероятно, что бейсбол стал производной от таких известных в Америке и похожих на него игр, как "таунбол", "раундбол", "массачусетская игра", которые отличались друг от друга расположением игроков на поле и расстоянием между ними.</w:t>
      </w:r>
      <w:r>
        <w:rPr>
          <w:sz w:val="24"/>
          <w:szCs w:val="24"/>
        </w:rPr>
        <w:br/>
        <w:t xml:space="preserve">Картрайт установил, что в командах должно быть по 9 человек, определил размеры поля, разработал свод правил, по которым 19 июня 1846 году в городе Хобокен, штат Нью-Джерси, состоялась первая официальная игра между "Нью-Йорк Найк" и "Никербокером". Встреча закончилась со счетом 23:1. </w:t>
      </w:r>
      <w:r>
        <w:rPr>
          <w:sz w:val="24"/>
          <w:szCs w:val="24"/>
        </w:rPr>
        <w:br/>
        <w:t>В 1868 году по инициативе 22 клубов была основана Национальная ассоциация бейсболистов. А в 1867 году, в США уже насчитывалось свыше 300 бейсбольных клубов. Благодаря платному входу на стадион клубы и организаторы стали зарабатывать деньги, часть из которых выплачивалась игрокам в качестве вознаграждения. В 1869 году бейсболисты из "Ред Стокингс" Цинциннати, официально стали первыми профессионалами. С тех пор бейсбол разделяют на профессиональный и любительский.</w:t>
      </w:r>
      <w:r>
        <w:rPr>
          <w:sz w:val="24"/>
          <w:szCs w:val="24"/>
        </w:rPr>
        <w:br/>
        <w:t>В первом чемпионате мира, состоявшемся в 1938 году, участвовали две команды: Великобритании и США. Победу одержали англичане в серии из пяти игр - 4:1. Наиболее успешно в мировых чемпионатах выступали бейсболисты Кубы - 21 участие из них 18 побед. Развитию популярности бейсбола способствовало его признание олимпийским видом спорта, с октября 1986. Начало положили на XXV Играх 1992 года в Барселоне - в 1988 на XXIV Олимпиаде в Сеуле бейсбол был представлен в качестве демонстрационного вида. Кубинцы первенствовали на XXV Олимпийских играх 1992 года, в Барселоне и на XXVI Олимпийских играх в 1996 году, в Атланте, подтвердив свое лидерство в мировом любительском бейсболе.</w:t>
      </w:r>
      <w:r>
        <w:rPr>
          <w:sz w:val="24"/>
          <w:szCs w:val="24"/>
        </w:rPr>
        <w:br/>
        <w:t>В 1903 в США была основана Главная бейсбольная лига, которая объединила 26 команд и около 700 игроков. Лига проводит чемпионаты лиг: американской - 14 команд, национальной - 12 команд, и так называемую "Мировую серию" состоящую из 9 игр между командами-победителями лиг. Ежегодный доход лиги составляет около 900 млн. долларов, средняя зарплата игрока - около 550 тыс. долларов в год. В стране около 30 бейсбольных стадионов, вместимостью свыше 40 тыс. человек каждый. Помимо Лиги в США насчитывается около 180 бейсбольных клубов - 3500 бейсболистов, в низших лигах.</w:t>
      </w:r>
      <w:r>
        <w:rPr>
          <w:sz w:val="24"/>
          <w:szCs w:val="24"/>
        </w:rPr>
        <w:br/>
        <w:t>Наиболее популярные команды лиги: "Нью-Йорк Янкис", "Нью-Йорк Метс", "Цинцинати Рэдз", "Балтимор Ориолс", "Филадельфия Филлиз", "Лос-Анджелес Доджерс" и др. Среди звезд профессионального бейсбола: Дж. Бейб Рут, Дж. Димаджио, Дж. Робинсон, М. Мэнтл, Х. Аарон, Т. Сивер, Р. Джексон, Д. Уинфилд. В США издается несколько десятков бейсбольных журналов, в том числе "Бейсбол-дайджест" и "Бейсбол-Уикли".</w:t>
      </w:r>
    </w:p>
    <w:p w:rsidR="009B7758" w:rsidRDefault="009B7758">
      <w:pPr>
        <w:pStyle w:val="a3"/>
      </w:pPr>
      <w:r>
        <w:t>Перед тем, как начать игру в нападении, все игроки надевают каски с наушниками.</w:t>
      </w:r>
      <w:r>
        <w:br/>
        <w:t>Члены нападающей команды поочередно становятся бэттерами, в задачу которых входит отбить брошенный питчером мяч - "питч", в пределах боковых границ площадки, обежать поочередно все три базы и вернуться на исходную позицию - в дом. Бэттер должен отбить мяч так, чтобы дать возможность себе уже в качестве раннера и другим игрокам своей команды, если они к этому моменту находятся в поле у разных баз, быстрее перебежать от базы к базе и достичь дома. Полное продвижение раннера по базам приносит команде очко.</w:t>
      </w:r>
      <w:r>
        <w:br/>
        <w:t>Задача обороняющейся команды - воспрепятствовать игрокам нападения в их продвижении от базы к базе и к дому. На всех базах раннеры находятся в безопасности, но если кто-то из них стоит вне базы и до него дотронется мячом игрок обороняющейся команды, то раннер выбывает из игры. В то же время нельзя поражать брошенным мячом раннера, перебегающего от базы к базе. Отбивший мяч бэттер и не успевшие вернуться на базы раннеры также выбывают из игры, если полевым игрокам обороняющейся команды удается поймать отбитый бэттером мяч в воздухе.</w:t>
      </w:r>
      <w:r>
        <w:br/>
        <w:t>Обороняющаяся команда стремится вывести из игры бэттера, бросая мяч таким образом, чтобы он не смог отбить его. После трех промахов бэттеров команды меняются ролями: команда нападения занимает места в поле и становится обороняющейся стороной. Когда из каждой команды выбывают по три бейсболиста, заканчивается один игровой период, иннинг. Вся игра состоит из девяти иннингов и поэтому не ограничена временными рамками.</w:t>
      </w:r>
      <w:r>
        <w:br/>
        <w:t>Победителем объявляется та команда, которая набирает к концу игры большее количество перебежек-очков, зарегистрированных четырьмя судьями.</w:t>
      </w:r>
      <w:r>
        <w:br/>
        <w:t>В краткий словарь основных бейсбольных терминов входят следующие:</w:t>
      </w:r>
      <w:r>
        <w:br/>
        <w:t>Оutfield - внешнее поле.</w:t>
      </w:r>
      <w:r>
        <w:br/>
        <w:t>Вase - прикрепленный к полю квадрат со стороной 37,5 см. Всего существует четыре базы, три из которых - квадраты, а четвертая - дом. Раннер приносит очко команде, если пробежит по полю, поочередно коснувшись всех трех баз в строгой последовательности, и достигнет дома - четвертой базы.</w:t>
      </w:r>
      <w:r>
        <w:br/>
        <w:t>Ball - штрафное очко, получаемое питчером, который бросил мяч мимо зоны страйка (при этом бэттер не сделал замаха). При четырех болах бэттер автоматически становится раннером и может занять первую базу.</w:t>
      </w:r>
      <w:r>
        <w:br/>
        <w:t>Bat - бита, ровная, округлой формы палка (деревянная или металлическая) длиной не более 105 см с утолщением, диаметр в утолщенной части не более 6,8 см.</w:t>
      </w:r>
      <w:r>
        <w:br/>
        <w:t>Batter - от bat - отбивать, игрок нападающей команды, отбивающий брошенный питчером мяч в пределах боковых границ площадки, обегающий поочередно все три базы и возвращающийся на исходную позицию в дом.</w:t>
      </w:r>
      <w:r>
        <w:br/>
        <w:t>Дом - основная база; место расположения одного из судей и бэттера. Представляет собой пятиугольную резиновую отбеленную плиту площадью 900 см.</w:t>
      </w:r>
      <w:r>
        <w:br/>
        <w:t>Inning - игровой период, в котором у каждой из команд выбывают по три бейсболиста; в случае равного счета назначаются дополнительные иннинги. Если в конце седьмого иннинга одна из команд выигрывает 10 очков, игра прекращается и объявляется победа нокаутом (в соревнованиях любительских команд).</w:t>
      </w:r>
      <w:r>
        <w:br/>
        <w:t>Infield - внутреннее поле - квадрат со сторонами, равными 27 м 45 см.</w:t>
      </w:r>
      <w:r>
        <w:br/>
        <w:t>Catcher - игрок обороны, осуществляющий прием мяча, отбитый бэттером после броска питчера.</w:t>
      </w:r>
      <w:r>
        <w:br/>
        <w:t>Мяч бейсбольный - сферической формы из пробки или каучука, вес от 141,5 до 148,5 г, окружность от 22,5 до 23,1 см.</w:t>
      </w:r>
      <w:r>
        <w:br/>
        <w:t>Pitcher - игрок обороняющейся команды, бросающий мяч.</w:t>
      </w:r>
      <w:r>
        <w:br/>
        <w:t>Пластина - прямоугольник, вкопанный в центре инфилда, которого обязан касаться ногой питчер, вводя мяч в игру</w:t>
      </w:r>
      <w:r>
        <w:br/>
        <w:t>Runner - игрок, передвигающийся от базы к базе; выбывает из игры, если находится вне базы и его касается рукой или ловушкой с мячом игрок обороняющейся команды, также в случае ловли в воздухе обороняющейся командой мяча отбитого бэттером.</w:t>
      </w:r>
      <w:r>
        <w:br/>
        <w:t>Rolling - название удара, при котором мяч катится по земле.</w:t>
      </w:r>
      <w:r>
        <w:br/>
        <w:t>Strike - штрафное очко, получаемое бэттером, который промахнулся по мячу или не стал бить по нему, пролетевшему в зоне страйка - воображаемого прямоугольника, ограниченного по краям боковыми краями дома, сверху - уровнем подмышек бьющего, снизу - уровнем его коленей. При трех страйках бэттер отправляется в аут.</w:t>
      </w:r>
      <w:r>
        <w:br/>
        <w:t>Fly ball - мяч в полете.</w:t>
      </w:r>
      <w:r>
        <w:br/>
        <w:t>Home run - удар, совершаемый бэттером, после которого мяч, не касаясь земли, вылетает за дальнюю границу поля; в результате такого удара сам бэттер и все игроки атакующей команды, находившиеся в этот момент на базах, приносят по очку.</w:t>
      </w:r>
      <w:r>
        <w:br/>
        <w:t>Short stop - игрок, располагающийся между второй и третьей базой.</w:t>
      </w:r>
      <w:bookmarkStart w:id="0" w:name="_GoBack"/>
      <w:bookmarkEnd w:id="0"/>
    </w:p>
    <w:sectPr w:rsidR="009B775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3F9"/>
    <w:rsid w:val="00813695"/>
    <w:rsid w:val="009B7758"/>
    <w:rsid w:val="00A743F9"/>
    <w:rsid w:val="00E5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C0D1AB-219A-482E-A063-F8A3A0FB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4829</Words>
  <Characters>2754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Хронология бейсбола</vt:lpstr>
    </vt:vector>
  </TitlesOfParts>
  <Company>KM</Company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Хронология бейсбола</dc:title>
  <dc:subject/>
  <dc:creator>N/A</dc:creator>
  <cp:keywords/>
  <dc:description/>
  <cp:lastModifiedBy>admin</cp:lastModifiedBy>
  <cp:revision>2</cp:revision>
  <dcterms:created xsi:type="dcterms:W3CDTF">2014-01-27T10:46:00Z</dcterms:created>
  <dcterms:modified xsi:type="dcterms:W3CDTF">2014-01-27T10:46:00Z</dcterms:modified>
</cp:coreProperties>
</file>