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14" w:rsidRPr="00456FF1" w:rsidRDefault="004A7414" w:rsidP="004A7414">
      <w:pPr>
        <w:spacing w:before="120"/>
        <w:jc w:val="center"/>
        <w:rPr>
          <w:b/>
          <w:bCs/>
          <w:sz w:val="32"/>
          <w:szCs w:val="32"/>
        </w:rPr>
      </w:pPr>
      <w:r w:rsidRPr="00456FF1">
        <w:rPr>
          <w:b/>
          <w:bCs/>
          <w:sz w:val="32"/>
          <w:szCs w:val="32"/>
        </w:rPr>
        <w:t>Энтони Бёрджесс. Заводной апельсин</w:t>
      </w:r>
    </w:p>
    <w:p w:rsidR="004A7414" w:rsidRPr="00A271AA" w:rsidRDefault="004A7414" w:rsidP="004A7414">
      <w:pPr>
        <w:spacing w:before="120"/>
        <w:ind w:firstLine="567"/>
        <w:jc w:val="both"/>
      </w:pPr>
      <w:r w:rsidRPr="00A271AA">
        <w:t>Перед вами, бллин, не что иное, как общество будущего, и ваш скромный повествователь, коротышка Алекс, сейчас расскажет вам, в какой kal он здесь vliapalsia.</w:t>
      </w:r>
    </w:p>
    <w:p w:rsidR="004A7414" w:rsidRPr="00A271AA" w:rsidRDefault="004A7414" w:rsidP="004A7414">
      <w:pPr>
        <w:spacing w:before="120"/>
        <w:ind w:firstLine="567"/>
        <w:jc w:val="both"/>
      </w:pPr>
      <w:r w:rsidRPr="00A271AA">
        <w:t>Мы сидели, как всегда, в молочном баре «Korova», где подают то самое молоко плюс, мы еще называем его «молоко с ножами», то есть добавляют туда всякий седуксен, кодеин, беллармин и получается v kaif. Вся наша кодла в таком прикиде, как все maltchiki носили тогда: черные штаны в облипку со вшитой в паху металлической чашкой для защиты сами знаете чего, куртка с накладными плечами, белый галстук-бабочка и тяжелые govnodavy, чтобы пинаться. Kisy все тогда носили цветные парики, длинные черные платья с вырезом, а grudi все в значках. Ну, и говорили мы, конечно, по-своему, сами слышите как со всякими там словечками, русскими, что ли. В тот вечер, когда забалдели, для начала встретили одного starikashku возле библиотеки и сделали ему хороший toltchok (пополз дальше па karatchkah, весь в крови), а книжки его все пустили в razdrai. Потом сделали krasting в одной лавке, потом большой drasting с другими maltchikami (я пустил в ход бритву, получилось классно). А уже потом, к ночи, провели операцию «Незваный гость»: вломились в коттедж к одному хмырю, kisu его отделали все вчетвером, а самого оставили лежать в луже крови. Он, бллин, оказался какой-то писатель, так по всему дому летали обрывки его листочков (там про какой-то заводной апельсин, что, мол, нельзя живого человека превращать в механизм, что у всякого, бллин, должна быть свобода воли, долой насилие и всякий такой kal).</w:t>
      </w:r>
    </w:p>
    <w:p w:rsidR="004A7414" w:rsidRPr="00A271AA" w:rsidRDefault="004A7414" w:rsidP="004A7414">
      <w:pPr>
        <w:spacing w:before="120"/>
        <w:ind w:firstLine="567"/>
        <w:jc w:val="both"/>
      </w:pPr>
      <w:r w:rsidRPr="00A271AA">
        <w:t>На другой день я был один, и время провел очень kliovo. По своему любимому стерео слушал классную музыку — ну, там Гайдн, Моцарт, Бах. Другие maltchild этого не понимают, они темные: слушают popsu — всякое там дыр-пыр-дыр-дыр-пыр. А я балдею от настоящей музыки, особенно, бллин, когда звучит Людвиг ван, ну, например, «Ода к радости». Я тогда чувствую такое могущество, как будто я сам бог, и мне хочется резать весь этот мир (то есть весь этот kal!) на кусочки своей бритвой, и чтобы алые фонтаны заливали все кругом. В тот день еще oblomiloss. Затащил двух kismaloletok и отделал их под мою любимую музыку.</w:t>
      </w:r>
    </w:p>
    <w:p w:rsidR="004A7414" w:rsidRPr="00A271AA" w:rsidRDefault="004A7414" w:rsidP="004A7414">
      <w:pPr>
        <w:spacing w:before="120"/>
        <w:ind w:firstLine="567"/>
        <w:jc w:val="both"/>
      </w:pPr>
      <w:r w:rsidRPr="00A271AA">
        <w:t>А на третий день вдруг все накрылось s kontzami. Пошли брать серебро у одной старой kotcheryzhki. Она подняла шум, я ей дал как следует ро tykve, а тут менты. Maltchicki смылись, а меня оставили нарочно, suld. Им не нравилось, что я главный, а их считаю темными. Ну, уж менты мне вломили и там, и в участке.</w:t>
      </w:r>
    </w:p>
    <w:p w:rsidR="004A7414" w:rsidRPr="00A271AA" w:rsidRDefault="004A7414" w:rsidP="004A7414">
      <w:pPr>
        <w:spacing w:before="120"/>
        <w:ind w:firstLine="567"/>
        <w:jc w:val="both"/>
      </w:pPr>
      <w:r w:rsidRPr="00A271AA">
        <w:t>А дальше хуже. Старая kotcheryzhka померла, да еще в камере zamochili одного, а отвечать мне. Так что сел я на много лет как неисправимый, хотя самому-то было всего пятнадцать.</w:t>
      </w:r>
    </w:p>
    <w:p w:rsidR="004A7414" w:rsidRPr="00A271AA" w:rsidRDefault="004A7414" w:rsidP="004A7414">
      <w:pPr>
        <w:spacing w:before="120"/>
        <w:ind w:firstLine="567"/>
        <w:jc w:val="both"/>
      </w:pPr>
      <w:r w:rsidRPr="00A271AA">
        <w:t>Жуть как мне хотелось вылезти на свободу из этого kala. Второй раз я бы уж был поосмотрительней, да и посчитаться надо кое с кем. Я даже завел шашни с тюремным священником (там его все звали тюремный свищ), но он все толковал, бллин, про какую-то свободу воли, про нравственный выбор, про человеческое начало, обретающее себя в общении с Богом и всякий такой kal. Ну, а потом какой-то большой начальник разрешил эксперимент по медицинскому исправлению неисправимых. Курс лечения две недели, и идешь на свободу исправленный! Тюремный свищ хотел меня отговорить, но куда ему! Стали лечить меня по методу доктора Бродского. Кормили хорошо, но кололи какую-то, бллин, вакцину Людовика и водили на специальные киносеансы. И это было ужасно, просто ужасно! Ад какой-то. Показывали все, что мне раньше нравилось: drasting, krasting, sunn vynn с девочками и вообще всякое насилие и ужасы. И от их вакцины при виде этого у меня была такая тошнота, такие спазмы и боли в желудке, что ни за что бы не стал смотреть. Но они насильно заставляли, привязывали к стулу, голову фиксировали, глаза открывали распорками и даже слезы вытирали, когда они заливали глаза. А самая мерзость — при этом включали мою любимую музыку (и Людвига вана постоянно!), потому что, видите ли, от нее у меня чувствительность повышалась и быстрее вырабатывались правильные рефлексы. И через две недели стало так, что безо всякой вакцины, от одной только мысли о насилии у меня все болело и тошнило невозможно, и я должен был быть добрым, чтобы только нормально себя чувствовать. Тогда меня выпустили, не обманули.</w:t>
      </w:r>
    </w:p>
    <w:p w:rsidR="004A7414" w:rsidRPr="00A271AA" w:rsidRDefault="004A7414" w:rsidP="004A7414">
      <w:pPr>
        <w:spacing w:before="120"/>
        <w:ind w:firstLine="567"/>
        <w:jc w:val="both"/>
      </w:pPr>
      <w:r w:rsidRPr="00A271AA">
        <w:t>А на воле-то мне стало хуже, чем в тюрьме. Били меня все, кому это только в голову придет: и мои бывшие жертвы, и менты, и мои прежние друзья (некоторые из них, бллин, к тому времени уже сами ментами сделались!), и никому я не мог ответить, так как при малейшем таком намерении становился больным. Но самое мерзкое опять, что не мог я свою музыку слушать. Это просто кошмар, что начиналось от какого-нибудь Мендельсона, не говоря уж про Иоганна Себастьяна или Людвига вана! Голова на части разрывалась от боли.</w:t>
      </w:r>
    </w:p>
    <w:p w:rsidR="004A7414" w:rsidRPr="00A271AA" w:rsidRDefault="004A7414" w:rsidP="004A7414">
      <w:pPr>
        <w:spacing w:before="120"/>
        <w:ind w:firstLine="567"/>
        <w:jc w:val="both"/>
      </w:pPr>
      <w:r w:rsidRPr="00A271AA">
        <w:t>Когда мне совсем уж плохо было, подобрал меня один muzhik. Он мне объяснил, что они со мной, бллин, сделали. Лишили меня свободы воли, из человека превратили в заводной апельсин! И надо теперь бороться за свободу и права человека против государственного насилия, против тоталитаризма и всякий такой kаl. И тут, надо же, что это оказался как раз тот самый хмырь, к которому мы тогда с операцией «Незваный гость» завалились. Kisa его, оказывается, после этого померла, а сам он слегка умом тронулся. Ну, в общем, пришлось из-за этого от него делать nogi. Но его drugany, тоже какие-то борцы за права человека, привели меня куда-то и заперли там, чтобы я отлежался и успокоился. И вот тогда из-за стены я услышал музыку, как раз самую мою (Бах, «Бранденбургский квартет»), и так мне плохо стало: умираю, а убежать не могу — заперто. В общем, приперло, и я в окно с седьмого этажа…</w:t>
      </w:r>
    </w:p>
    <w:p w:rsidR="004A7414" w:rsidRPr="00A271AA" w:rsidRDefault="004A7414" w:rsidP="004A7414">
      <w:pPr>
        <w:spacing w:before="120"/>
        <w:ind w:firstLine="567"/>
        <w:jc w:val="both"/>
      </w:pPr>
      <w:r w:rsidRPr="00A271AA">
        <w:t>Очнулся в больнице, и когда вылечили меня, выяснилось, что от этого удара вся заводка по доктору Бродскому кончилась. И снова могу я и drasting, и krasting, и sunn rynn делать и, главное, слушать музыку Людвига вана и наслаждаться своим могуществом и могу под эту музыку любому кровь пустить. Стал я опять пить «молоко с ножами» и гулять с maltchikami, как положено. Носили тогда уже такие широкие брюки, кожанки и шейные платки, но на ногах по-прежнему govnodavy. Но только недолго я в этот раз с ними shustril. Скучно мне что-то стало и даже вроде как опять тошно. И вдруг я понял, что мне теперь просто другого хочется: чтоб свой дом был, чтобы дома жена ждала, чтобы маленький беби…</w:t>
      </w:r>
    </w:p>
    <w:p w:rsidR="004A7414" w:rsidRPr="00A271AA" w:rsidRDefault="004A7414" w:rsidP="004A7414">
      <w:pPr>
        <w:spacing w:before="120"/>
        <w:ind w:firstLine="567"/>
        <w:jc w:val="both"/>
      </w:pPr>
      <w:r w:rsidRPr="00A271AA">
        <w:t>И понял я, что юность, даже самая жуткая, проходит, причем, бллин, сама собой, а человек, даже самый zutkii, все равно остается человеком. И всякий такой kal.</w:t>
      </w:r>
    </w:p>
    <w:p w:rsidR="004A7414" w:rsidRPr="00A271AA" w:rsidRDefault="004A7414" w:rsidP="004A7414">
      <w:pPr>
        <w:spacing w:before="120"/>
        <w:ind w:firstLine="567"/>
        <w:jc w:val="both"/>
      </w:pPr>
      <w:r w:rsidRPr="00A271AA">
        <w:t>Так что скромный повествователь ваш Алекс ничего вам больше не расскажет, а просто уйдет в другую жизнь, напевая самую лучшую свою музыку — дыр-пыр-дыр-дыр-пыр…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414"/>
    <w:rsid w:val="00095BA6"/>
    <w:rsid w:val="0031418A"/>
    <w:rsid w:val="00456FF1"/>
    <w:rsid w:val="00493C42"/>
    <w:rsid w:val="004A7414"/>
    <w:rsid w:val="005A2562"/>
    <w:rsid w:val="007E3E05"/>
    <w:rsid w:val="00832BFF"/>
    <w:rsid w:val="00A271AA"/>
    <w:rsid w:val="00A44D32"/>
    <w:rsid w:val="00A91E9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DFD0BA-313B-48C4-9BC9-4BF8D0EB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41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7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5660</Characters>
  <Application>Microsoft Office Word</Application>
  <DocSecurity>0</DocSecurity>
  <Lines>47</Lines>
  <Paragraphs>13</Paragraphs>
  <ScaleCrop>false</ScaleCrop>
  <Company>Home</Company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Энтони Бёрджесс</dc:title>
  <dc:subject/>
  <dc:creator>Alena</dc:creator>
  <cp:keywords/>
  <dc:description/>
  <cp:lastModifiedBy>admin</cp:lastModifiedBy>
  <cp:revision>2</cp:revision>
  <dcterms:created xsi:type="dcterms:W3CDTF">2014-02-16T10:27:00Z</dcterms:created>
  <dcterms:modified xsi:type="dcterms:W3CDTF">2014-02-16T10:27:00Z</dcterms:modified>
</cp:coreProperties>
</file>