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25pt">
            <v:imagedata r:id="rId4" o:title=""/>
          </v:shape>
        </w:pic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26" type="#_x0000_t75" style="width:594.75pt;height:842.25pt">
            <v:imagedata r:id="rId5" o:title=""/>
          </v:shape>
        </w:pic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ind w:firstLine="2100"/>
        <w:rPr>
          <w:rFonts w:ascii="Arial" w:hAnsi="Arial" w:cs="Arial"/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Линиза</w:t>
      </w:r>
      <w:r>
        <w:rPr>
          <w:rFonts w:ascii="Arial" w:hAnsi="Arial" w:cs="Arial"/>
          <w:b/>
          <w:bCs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Жувановна</w:t>
      </w:r>
      <w:r>
        <w:rPr>
          <w:rFonts w:ascii="Arial" w:hAnsi="Arial" w:cs="Arial"/>
          <w:b/>
          <w:bCs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Жалпанова</w:t>
      </w:r>
      <w:r>
        <w:rPr>
          <w:rFonts w:ascii="Arial" w:hAnsi="Arial" w:cs="Arial"/>
          <w:b/>
          <w:bCs/>
          <w:sz w:val="25"/>
          <w:szCs w:val="25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404" w:lineRule="exact"/>
        <w:ind w:firstLine="1645"/>
        <w:rPr>
          <w:rFonts w:ascii="Arial" w:hAnsi="Arial" w:cs="Arial"/>
          <w:b/>
          <w:bCs/>
          <w:sz w:val="25"/>
          <w:szCs w:val="25"/>
        </w:rPr>
      </w:pPr>
      <w:r>
        <w:rPr>
          <w:b/>
          <w:bCs/>
          <w:sz w:val="32"/>
          <w:szCs w:val="32"/>
        </w:rPr>
        <w:t>Диеты</w:t>
      </w:r>
      <w:r>
        <w:rPr>
          <w:rFonts w:ascii="Arial" w:hAnsi="Arial" w:cs="Arial"/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>которые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нас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убивают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397" w:lineRule="exact"/>
        <w:ind w:firstLine="658"/>
        <w:rPr>
          <w:rFonts w:ascii="Arial" w:hAnsi="Arial" w:cs="Arial"/>
          <w:b/>
          <w:bCs/>
          <w:sz w:val="25"/>
          <w:szCs w:val="25"/>
        </w:rPr>
      </w:pPr>
      <w:r>
        <w:rPr>
          <w:sz w:val="28"/>
          <w:szCs w:val="28"/>
        </w:rPr>
        <w:t>Серия</w:t>
      </w:r>
      <w:r>
        <w:rPr>
          <w:rFonts w:ascii="Arial" w:hAnsi="Arial" w:cs="Arial"/>
          <w:sz w:val="28"/>
          <w:szCs w:val="28"/>
        </w:rPr>
        <w:t xml:space="preserve"> «</w:t>
      </w:r>
      <w:r>
        <w:rPr>
          <w:sz w:val="28"/>
          <w:szCs w:val="28"/>
        </w:rPr>
        <w:t>Опасности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sz w:val="28"/>
          <w:szCs w:val="28"/>
        </w:rPr>
        <w:t>которые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вас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подстерегают</w:t>
      </w:r>
      <w:r>
        <w:rPr>
          <w:rFonts w:ascii="Arial" w:hAnsi="Arial" w:cs="Arial"/>
          <w:sz w:val="28"/>
          <w:szCs w:val="28"/>
        </w:rPr>
        <w:t xml:space="preserve">»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8" w:lineRule="exact"/>
      </w:pP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8" w:lineRule="exact"/>
      </w:pP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8" w:lineRule="exact"/>
        <w:ind w:firstLine="3811"/>
        <w:rPr>
          <w:rFonts w:ascii="Arial" w:hAnsi="Arial" w:cs="Arial"/>
          <w:b/>
          <w:bCs/>
          <w:sz w:val="25"/>
          <w:szCs w:val="25"/>
        </w:rPr>
      </w:pPr>
      <w:r>
        <w:rPr>
          <w:i/>
          <w:iCs/>
          <w:sz w:val="16"/>
          <w:szCs w:val="16"/>
        </w:rPr>
        <w:t>Текст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предоставлен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издательством</w:t>
      </w:r>
      <w:r>
        <w:rPr>
          <w:rFonts w:ascii="Arial" w:hAnsi="Arial" w:cs="Arial"/>
          <w:i/>
          <w:iCs/>
          <w:sz w:val="16"/>
          <w:szCs w:val="16"/>
        </w:rPr>
        <w:t xml:space="preserve">http://www.litres.ru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15" w:lineRule="exact"/>
        <w:ind w:firstLine="4606"/>
        <w:rPr>
          <w:rFonts w:ascii="Arial" w:hAnsi="Arial" w:cs="Arial"/>
          <w:b/>
          <w:bCs/>
          <w:sz w:val="25"/>
          <w:szCs w:val="25"/>
        </w:rPr>
      </w:pPr>
      <w:r>
        <w:rPr>
          <w:i/>
          <w:iCs/>
          <w:sz w:val="16"/>
          <w:szCs w:val="16"/>
        </w:rPr>
        <w:t>Жалпанова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Л</w:t>
      </w:r>
      <w:r>
        <w:rPr>
          <w:rFonts w:ascii="Arial" w:hAnsi="Arial" w:cs="Arial"/>
          <w:i/>
          <w:iCs/>
          <w:sz w:val="16"/>
          <w:szCs w:val="16"/>
        </w:rPr>
        <w:t xml:space="preserve">. </w:t>
      </w:r>
      <w:r>
        <w:rPr>
          <w:i/>
          <w:iCs/>
          <w:sz w:val="16"/>
          <w:szCs w:val="16"/>
        </w:rPr>
        <w:t>Диеты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которые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вас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убивают</w:t>
      </w:r>
      <w:r>
        <w:rPr>
          <w:rFonts w:ascii="Arial" w:hAnsi="Arial" w:cs="Arial"/>
          <w:i/>
          <w:iCs/>
          <w:sz w:val="16"/>
          <w:szCs w:val="16"/>
        </w:rPr>
        <w:t xml:space="preserve">: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373" w:lineRule="exact"/>
      </w:pP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373" w:lineRule="exact"/>
        <w:ind w:firstLine="3607"/>
        <w:rPr>
          <w:rFonts w:ascii="Arial" w:hAnsi="Arial" w:cs="Arial"/>
          <w:b/>
          <w:bCs/>
          <w:sz w:val="25"/>
          <w:szCs w:val="25"/>
        </w:rPr>
      </w:pPr>
      <w:r>
        <w:rPr>
          <w:b/>
          <w:bCs/>
          <w:sz w:val="21"/>
          <w:szCs w:val="21"/>
        </w:rPr>
        <w:t>Аннотация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53" w:lineRule="exact"/>
        <w:ind w:firstLine="566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Проблема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лишнего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веса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всегда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является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актуальной</w:t>
      </w:r>
      <w:r>
        <w:rPr>
          <w:rFonts w:ascii="Arial" w:hAnsi="Arial" w:cs="Arial"/>
          <w:sz w:val="18"/>
          <w:szCs w:val="18"/>
        </w:rPr>
        <w:t xml:space="preserve">.    </w:t>
      </w:r>
      <w:r>
        <w:rPr>
          <w:sz w:val="18"/>
          <w:szCs w:val="18"/>
        </w:rPr>
        <w:t>Средства</w:t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sz w:val="18"/>
          <w:szCs w:val="18"/>
        </w:rPr>
        <w:t>массовой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информации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предлагают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множество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способов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похудеть</w:t>
      </w:r>
      <w:r>
        <w:rPr>
          <w:rFonts w:ascii="Arial" w:hAnsi="Arial" w:cs="Arial"/>
          <w:sz w:val="18"/>
          <w:szCs w:val="18"/>
        </w:rPr>
        <w:t xml:space="preserve">.  </w:t>
      </w:r>
      <w:r>
        <w:rPr>
          <w:sz w:val="18"/>
          <w:szCs w:val="18"/>
        </w:rPr>
        <w:t>Каждый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год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появляются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новые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sz w:val="18"/>
          <w:szCs w:val="18"/>
        </w:rPr>
        <w:t>«</w:t>
      </w:r>
      <w:r>
        <w:rPr>
          <w:sz w:val="18"/>
          <w:szCs w:val="18"/>
        </w:rPr>
        <w:t>чудодейственные</w:t>
      </w:r>
      <w:r>
        <w:rPr>
          <w:rFonts w:ascii="Arial" w:hAnsi="Arial" w:cs="Arial"/>
          <w:sz w:val="18"/>
          <w:szCs w:val="18"/>
        </w:rPr>
        <w:t xml:space="preserve">»  </w:t>
      </w:r>
      <w:r>
        <w:rPr>
          <w:sz w:val="18"/>
          <w:szCs w:val="18"/>
        </w:rPr>
        <w:t>диеты</w:t>
      </w:r>
      <w:r>
        <w:rPr>
          <w:rFonts w:ascii="Arial" w:hAnsi="Arial" w:cs="Arial"/>
          <w:sz w:val="18"/>
          <w:szCs w:val="18"/>
        </w:rPr>
        <w:t xml:space="preserve">,  </w:t>
      </w:r>
      <w:r>
        <w:rPr>
          <w:sz w:val="18"/>
          <w:szCs w:val="18"/>
        </w:rPr>
        <w:t>которые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на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самом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деле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оказываются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очень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вредными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для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здоровья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sz w:val="18"/>
          <w:szCs w:val="18"/>
        </w:rPr>
        <w:t>Часто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женщины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обращаются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одному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sz w:val="18"/>
          <w:szCs w:val="18"/>
        </w:rPr>
        <w:t>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другому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способу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похудения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sz w:val="18"/>
          <w:szCs w:val="18"/>
        </w:rPr>
        <w:t>при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этом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обращая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внимания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противопоказания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побочные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эффекты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применяемых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диет</w:t>
      </w:r>
      <w:r>
        <w:rPr>
          <w:rFonts w:ascii="Arial" w:hAnsi="Arial" w:cs="Arial"/>
          <w:sz w:val="18"/>
          <w:szCs w:val="18"/>
        </w:rPr>
        <w:t xml:space="preserve">.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Между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тем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последствия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могут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оказаться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самыми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плачевными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sz w:val="18"/>
          <w:szCs w:val="18"/>
        </w:rPr>
        <w:t>вплоть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до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летального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sz w:val="18"/>
          <w:szCs w:val="18"/>
        </w:rPr>
        <w:t>исхода</w:t>
      </w:r>
      <w:r>
        <w:rPr>
          <w:rFonts w:ascii="Arial" w:hAnsi="Arial" w:cs="Arial"/>
          <w:sz w:val="18"/>
          <w:szCs w:val="18"/>
        </w:rPr>
        <w:t xml:space="preserve">.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Об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опасностях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самостоятельной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практики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похудения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рассказывается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в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sz w:val="18"/>
          <w:szCs w:val="18"/>
        </w:rPr>
        <w:t>представляемой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6959" w:rsidRDefault="00BC6959">
      <w:pPr>
        <w:framePr w:w="9351" w:h="4311" w:wrap="auto" w:vAnchor="page" w:hAnchor="page" w:x="1701" w:y="1661"/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  <w:b/>
          <w:bCs/>
          <w:sz w:val="25"/>
          <w:szCs w:val="25"/>
        </w:rPr>
      </w:pPr>
      <w:r>
        <w:rPr>
          <w:sz w:val="18"/>
          <w:szCs w:val="18"/>
        </w:rPr>
        <w:t>книге</w:t>
      </w:r>
      <w:r>
        <w:rPr>
          <w:rFonts w:ascii="Arial" w:hAnsi="Arial" w:cs="Arial"/>
          <w:sz w:val="18"/>
          <w:szCs w:val="18"/>
        </w:rPr>
        <w:t xml:space="preserve">.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2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ind w:firstLine="2703"/>
        <w:rPr>
          <w:rFonts w:ascii="Arial" w:hAnsi="Arial" w:cs="Arial"/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Содержание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406" w:lineRule="exact"/>
      </w:pP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406" w:lineRule="exact"/>
      </w:pP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406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2 Проблема избыточного веса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1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Введение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1 Диета u питание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88" w:lineRule="exact"/>
      </w:pP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3 Вред от диет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4 Диеты </w:t>
      </w:r>
    </w:p>
    <w:p w:rsidR="00BC6959" w:rsidRDefault="00BC6959">
      <w:pPr>
        <w:framePr w:w="5538" w:h="2356" w:wrap="auto" w:vAnchor="page" w:hAnchor="page" w:x="2268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5 Болезни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ind w:firstLine="120"/>
        <w:rPr>
          <w:sz w:val="21"/>
          <w:szCs w:val="21"/>
        </w:rPr>
      </w:pPr>
      <w:r>
        <w:rPr>
          <w:sz w:val="21"/>
          <w:szCs w:val="21"/>
        </w:rPr>
        <w:t xml:space="preserve">4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spacing w:line="287" w:lineRule="exact"/>
        <w:ind w:firstLine="120"/>
        <w:rPr>
          <w:sz w:val="21"/>
          <w:szCs w:val="21"/>
        </w:rPr>
      </w:pPr>
      <w:r>
        <w:rPr>
          <w:sz w:val="21"/>
          <w:szCs w:val="21"/>
        </w:rPr>
        <w:t xml:space="preserve">5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20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24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32 </w:t>
      </w:r>
    </w:p>
    <w:p w:rsidR="00BC6959" w:rsidRDefault="00BC6959">
      <w:pPr>
        <w:framePr w:w="316" w:h="1579" w:wrap="auto" w:vAnchor="page" w:hAnchor="page" w:x="10816" w:y="221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86 </w:t>
      </w:r>
    </w:p>
    <w:p w:rsidR="00BC6959" w:rsidRDefault="00BC6959">
      <w:pPr>
        <w:framePr w:w="110" w:h="226" w:wrap="auto" w:vAnchor="page" w:hAnchor="page" w:x="10960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2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ind w:firstLine="2514"/>
        <w:rPr>
          <w:rFonts w:ascii="Arial" w:hAnsi="Arial" w:cs="Arial"/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Линиза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  <w:r>
        <w:rPr>
          <w:b/>
          <w:bCs/>
          <w:sz w:val="41"/>
          <w:szCs w:val="41"/>
        </w:rPr>
        <w:t>Жалпанова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547" w:lineRule="exact"/>
        <w:ind w:firstLine="1376"/>
        <w:rPr>
          <w:rFonts w:ascii="Arial" w:hAnsi="Arial" w:cs="Arial"/>
          <w:b/>
          <w:bCs/>
          <w:sz w:val="41"/>
          <w:szCs w:val="41"/>
        </w:rPr>
      </w:pPr>
      <w:r>
        <w:rPr>
          <w:b/>
          <w:bCs/>
          <w:sz w:val="41"/>
          <w:szCs w:val="41"/>
        </w:rPr>
        <w:t>Диеты</w:t>
      </w:r>
      <w:r>
        <w:rPr>
          <w:rFonts w:ascii="Arial" w:hAnsi="Arial" w:cs="Arial"/>
          <w:b/>
          <w:bCs/>
          <w:sz w:val="41"/>
          <w:szCs w:val="41"/>
        </w:rPr>
        <w:t xml:space="preserve">, </w:t>
      </w:r>
      <w:r>
        <w:rPr>
          <w:b/>
          <w:bCs/>
          <w:sz w:val="41"/>
          <w:szCs w:val="41"/>
        </w:rPr>
        <w:t>которые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  <w:r>
        <w:rPr>
          <w:b/>
          <w:bCs/>
          <w:sz w:val="41"/>
          <w:szCs w:val="41"/>
        </w:rPr>
        <w:t>вас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  <w:r>
        <w:rPr>
          <w:b/>
          <w:bCs/>
          <w:sz w:val="41"/>
          <w:szCs w:val="41"/>
        </w:rPr>
        <w:t>убивают</w:t>
      </w:r>
      <w:r>
        <w:rPr>
          <w:rFonts w:ascii="Arial" w:hAnsi="Arial" w:cs="Arial"/>
          <w:b/>
          <w:bCs/>
          <w:sz w:val="41"/>
          <w:szCs w:val="41"/>
        </w:rPr>
        <w:t xml:space="preserve">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394" w:lineRule="exact"/>
      </w:pP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394" w:lineRule="exact"/>
        <w:ind w:firstLine="3805"/>
        <w:rPr>
          <w:rFonts w:ascii="Arial" w:hAnsi="Arial" w:cs="Arial"/>
          <w:b/>
          <w:bCs/>
          <w:sz w:val="41"/>
          <w:szCs w:val="41"/>
        </w:rPr>
      </w:pPr>
      <w:r>
        <w:rPr>
          <w:b/>
          <w:bCs/>
          <w:sz w:val="32"/>
          <w:szCs w:val="32"/>
        </w:rPr>
        <w:t>Введение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70" w:lineRule="exact"/>
      </w:pP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70" w:lineRule="exact"/>
        <w:ind w:firstLine="566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Избыточный вес является многовековой бедой женщин, которые очень тяжело пере-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живают  потерю  красоты.  Они  готовы  идти  на  любые  жертвы  и  испытания,  чтобы  обре-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сти хорошую фигуру. Этот героический настрой позволяет им, скрипя зубами, стойко пере-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носить все трудности, возникающие на пути к желаемому результату. Подобное мужество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достойно похвалы. Однако разумно ли истязать себя до полусмерти ради достижения этой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цели? Насколько эффективны столь популярные в мире диеты? Стоит ли результат тех жертв,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которые были принесены?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Питание играет очень важную роль в работе организма, поставляя необходимые для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его  жизнедеятельности  вещества.  Всякие  ограничения  непременно  приведут  к  сбоям  в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работе  системы.  Часто  женщины  не  понимают,  что  вред,  наносимый  диетами,  изменяет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функционирование всего организма, что ведет впоследствии к болезням. Особенно опасно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экспериментировать с диетами самостоятельно, без консультации и наблюдения у врача.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Несомненно, бороться с лишними килограммами необходимо, так как они становятся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причиной возникновения сердечно-сосудистых и многих других заболеваний. Но не следует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бездумно бросаться то к одному средству для похудения, то к другому. Важно понять, что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диета сама по себе не является лекарством от полноты, которое быстро решит эту проблему.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Для достижения результата требуется перестройка всего организма. Если делать это резко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и  жестко,  можно  только  навредить  собственному  телу,  что  зачастую  и  происходит  после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применения новомодных диет. Результатом становится возникновение более серьезных про-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блем, связанных со здоровьем. Эта книга раскроет суть самых популярных диет и тот вред,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который они могут причинить здоровью человека. Всегда следует помнить, что эффектив- </w:t>
      </w:r>
    </w:p>
    <w:p w:rsidR="00BC6959" w:rsidRDefault="00BC6959">
      <w:pPr>
        <w:framePr w:w="9995" w:h="7612" w:wrap="auto" w:vAnchor="page" w:hAnchor="page" w:x="1701" w:y="1351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41"/>
          <w:szCs w:val="41"/>
        </w:rPr>
      </w:pPr>
      <w:r>
        <w:rPr>
          <w:sz w:val="21"/>
          <w:szCs w:val="21"/>
        </w:rPr>
        <w:t xml:space="preserve">ной будет только та диета, которой женщина сможет придерживаться всю жизнь. </w:t>
      </w:r>
    </w:p>
    <w:p w:rsidR="00BC6959" w:rsidRDefault="00BC6959">
      <w:pPr>
        <w:framePr w:w="110" w:h="226" w:wrap="auto" w:vAnchor="page" w:hAnchor="page" w:x="10960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29" type="#_x0000_t75" style="width:594.75pt;height:842.25pt">
            <v:imagedata r:id="rId6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ind w:firstLine="306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1 </w:t>
      </w:r>
      <w:r>
        <w:rPr>
          <w:b/>
          <w:bCs/>
          <w:sz w:val="32"/>
          <w:szCs w:val="32"/>
        </w:rPr>
        <w:t>Диета</w:t>
      </w:r>
      <w:r>
        <w:rPr>
          <w:rFonts w:ascii="Arial" w:hAnsi="Arial" w:cs="Arial"/>
          <w:b/>
          <w:bCs/>
          <w:sz w:val="32"/>
          <w:szCs w:val="32"/>
        </w:rPr>
        <w:t xml:space="preserve"> u </w:t>
      </w:r>
      <w:r>
        <w:rPr>
          <w:b/>
          <w:bCs/>
          <w:sz w:val="32"/>
          <w:szCs w:val="32"/>
        </w:rPr>
        <w:t>питание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60" w:lineRule="exact"/>
      </w:pP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60" w:lineRule="exact"/>
        <w:ind w:firstLine="2905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Прежде  чем  рассмотреть  эффективность  или  вред  от  той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или  иной  диеты,  следует  ознакомиться  с  тем,  как  пища  влияет  на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состояние  организма  в  целом.  Это  важно  учитывать,  не  только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контролируя вес, но и рассматривая полезность той или иной диеты.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3" w:lineRule="exact"/>
      </w:pP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Пища является топливом, которое организм использует для получения необходимой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энергии. В любой пище заложена энергия, которая выражается в килокалориях (ккал). Коли-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чество энергии зависит от питательности веществ, из которых состоит тот или иной продукт.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Например если в продукте мало жиров и много воды, которая вообще не представляет ника-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кой энергетической ценности, то пища имеет низкий энергетический запас.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Организм  использует  энергию,  получаемую  из  пищи,  для  осуществления  жизненно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важных  функций,  например  дыхания,  кровоснабжения,  переваривания  пищи,  а  также  для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любой физической деятельности - ходьбы, бега, уборки и т. д. (табл. 1).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Специалисты   подсчитали   средний   уровень   затрат   энергии   для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взрослой   здоровой   женщины   среднего   роста   и   веса.   Он   составляет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примерно 2000-2200 ккал в день.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Обычно на физическую активность организм затрачивает только 30% получаемой из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пищи  энергии.  Основное  количество  энергии  расходуется  на  внутренние  обменные  про-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цессы. Скорость основного обмена веществ и физическая активность у всех людей разные.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Так, более высокие и крупные (но не более толстые) люди нуждаются в большем количестве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энергии. У людей, достигших половой зрелости, потребность в энергии с годами снижается.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5" w:lineRule="exact"/>
        <w:ind w:firstLine="4013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6" w:lineRule="exact"/>
      </w:pP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6" w:lineRule="exact"/>
      </w:pP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6" w:lineRule="exact"/>
        <w:ind w:firstLine="2170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i/>
          <w:iCs/>
          <w:sz w:val="23"/>
          <w:szCs w:val="23"/>
        </w:rPr>
        <w:t>Количество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энергии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затрачиваемое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7862" w:wrap="auto" w:vAnchor="page" w:hAnchor="page" w:x="1701" w:y="1690"/>
        <w:widowControl w:val="0"/>
        <w:autoSpaceDE w:val="0"/>
        <w:autoSpaceDN w:val="0"/>
        <w:adjustRightInd w:val="0"/>
        <w:spacing w:line="316" w:lineRule="exact"/>
        <w:ind w:firstLine="2372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i/>
          <w:iCs/>
          <w:sz w:val="23"/>
          <w:szCs w:val="23"/>
        </w:rPr>
        <w:t>на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некоторые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повседневные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дела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1153" w:wrap="auto" w:vAnchor="page" w:hAnchor="page" w:x="1701" w:y="14645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Здоровый  человек,  как  правило,  расходует  столько  же  энергии,  сколько  получает  с </w:t>
      </w:r>
    </w:p>
    <w:p w:rsidR="00BC6959" w:rsidRDefault="00BC6959">
      <w:pPr>
        <w:framePr w:w="9995" w:h="1153" w:wrap="auto" w:vAnchor="page" w:hAnchor="page" w:x="1701" w:y="1464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пищей, поэтому не теряет и не набирает вес. Если человек получает с пищей больше энер- </w:t>
      </w:r>
    </w:p>
    <w:p w:rsidR="00BC6959" w:rsidRDefault="00BC6959">
      <w:pPr>
        <w:framePr w:w="9995" w:h="1153" w:wrap="auto" w:vAnchor="page" w:hAnchor="page" w:x="1701" w:y="1464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гии, чем его организм может использовать, то избыток откладывается в теле в виде жира. И </w:t>
      </w:r>
    </w:p>
    <w:p w:rsidR="00BC6959" w:rsidRDefault="00BC6959">
      <w:pPr>
        <w:framePr w:w="9995" w:h="1153" w:wrap="auto" w:vAnchor="page" w:hAnchor="page" w:x="1701" w:y="14645"/>
        <w:widowControl w:val="0"/>
        <w:autoSpaceDE w:val="0"/>
        <w:autoSpaceDN w:val="0"/>
        <w:adjustRightInd w:val="0"/>
        <w:spacing w:line="202" w:lineRule="exact"/>
      </w:pPr>
    </w:p>
    <w:p w:rsidR="00BC6959" w:rsidRDefault="00BC6959">
      <w:pPr>
        <w:framePr w:w="9995" w:h="1153" w:wrap="auto" w:vAnchor="page" w:hAnchor="page" w:x="1701" w:y="14645"/>
        <w:widowControl w:val="0"/>
        <w:autoSpaceDE w:val="0"/>
        <w:autoSpaceDN w:val="0"/>
        <w:adjustRightInd w:val="0"/>
        <w:spacing w:line="202" w:lineRule="exact"/>
        <w:ind w:firstLine="9258"/>
        <w:rPr>
          <w:sz w:val="21"/>
          <w:szCs w:val="21"/>
        </w:rPr>
      </w:pPr>
      <w:r>
        <w:rPr>
          <w:sz w:val="17"/>
          <w:szCs w:val="17"/>
        </w:rPr>
        <w:t xml:space="preserve">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наоборот, если человек потребляет энергии недостаточно, то его организм начинает тратить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свои жировые запасы.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Жир  есть  у  каждого  человека.  Так,  у  стройной  здоровой  женщины  жир  составляет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около 25% от общей массы тела. Поддержание энергетического баланса в организме лежит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основе контроля над весом.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 одним  важным  условием  при  этом  является  сбалансированность  питания  по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составу. Чтобы еда приносила пользу, она должна доставлять удовольствие и быть хорошо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сбалансированной. Многие считают, что эти два условия несовместимы. На самом деле все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продукты содержат в себе различные элементы, необходимые для нормального функциони-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рования организма. Эти элементы могут быть в небольшом количестве, но в комплексе с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другими продуктами, потребляемыми в течение дня, они составляют необходимую суточ-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ную норму. Таким образом, нельзя рассматривать отдельный продукт с точки зрения одного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элемента. Например, нельзя сказать, что в мясе содержатся только белки, а в молоке - каль-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ций.  Все  продукты  дополняют  друг  друга.  Так,  молоко  содержит  много  белка  и  кальция,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 мало витамина С, а апельсины, наоборот, содержат много витамина С, но мало белка и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кальция.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31"/>
        <w:rPr>
          <w:sz w:val="21"/>
          <w:szCs w:val="21"/>
        </w:rPr>
      </w:pPr>
      <w:r>
        <w:rPr>
          <w:b/>
          <w:bCs/>
          <w:sz w:val="23"/>
          <w:szCs w:val="23"/>
        </w:rPr>
        <w:t>Основные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вещества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Основными  веществами,  входящими  в  состав  любого  пищевого  продукта,  являются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белки, жиры, углеводы, балластные вещества, минералы и витамины.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278"/>
        <w:rPr>
          <w:sz w:val="21"/>
          <w:szCs w:val="21"/>
        </w:rPr>
      </w:pPr>
      <w:r>
        <w:rPr>
          <w:b/>
          <w:bCs/>
          <w:sz w:val="23"/>
          <w:szCs w:val="23"/>
        </w:rPr>
        <w:t>Белки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Белок  является  основным  веществом,  из  которого  строится  организм  человека.  Он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необходим для роста и восстановления тканей. Особенно белок нужен во время беременно-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сти и для регенерации тканей при различных травмах. Он входит в состав любых тканей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- мышц, кожи, нервных волокон и т. д. Организму постоянно требуется белок. Эта потреб-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удовлетворяется пищей (табл. 2).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Белки  бывают  различными  по  виду,  но  все  они  схожи  по  химическому  составу,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поскольку состоят из аминокислот. Всего существует более 20 аминокислот. Они соединя-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ются друг с другом в цепочки различной длины, образуя множество белков. Каждый белок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играет определенную роль в образовании той или иной ткани.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Когда белок из пищи попадает в пищеварительный тракт, он в процессе переварива-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ния преобразуется в тот вид, который на данный момент требуется организму. Белок расще-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пляется на аминокислоты и разносится по организму. Достигая тех тканей, которым нужен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белок, аминокислоты заново образуют цепочки данного типа белка. </w:t>
      </w: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360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3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2 </w:t>
      </w:r>
    </w:p>
    <w:p w:rsidR="00BC6959" w:rsidRDefault="00BC6959">
      <w:pPr>
        <w:framePr w:w="5902" w:h="326" w:wrap="auto" w:vAnchor="page" w:hAnchor="page" w:x="3554" w:y="13479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Содержание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белков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продуктах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питания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110" w:h="226" w:wrap="auto" w:vAnchor="page" w:hAnchor="page" w:x="10960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1" type="#_x0000_t75" style="width:594.75pt;height:842.25pt">
            <v:imagedata r:id="rId7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Питательная ценность белка того или иного вида зависит от того, какие аминокислоты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входят в его состав. Универсального белка, содержащего все необходимые соединения, под-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ходящие для каждой ткани организма, к сожалению, не существует. Поэтому необходимо,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чтобы белки различных продуктов дополняли друг друга. Например, хлеб и сыр или рис и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бобы образуют хорошее сочетание аминокислотных соединений.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Взрослой  женщине  ежедневно  необходимо  получать  как  минимум  50  г  белка  -  это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норма  естественной  потребности  организма.  Можно  превысить  эту  норму,  чтобы  сделать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стол более разнообразным и тем самым более полно удовлетворить индивидуальные потреб-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ности организма.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sz w:val="21"/>
          <w:szCs w:val="21"/>
        </w:rPr>
        <w:t xml:space="preserve">Некоторые     продукты     могут     почти     полностью     удовлетворять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ind w:firstLine="1122"/>
        <w:rPr>
          <w:sz w:val="21"/>
          <w:szCs w:val="21"/>
        </w:rPr>
      </w:pPr>
      <w:r>
        <w:rPr>
          <w:sz w:val="21"/>
          <w:szCs w:val="21"/>
        </w:rPr>
        <w:t xml:space="preserve">потребность организма в белке (например, батон белого хлеба). Однако такая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ind w:firstLine="1122"/>
        <w:rPr>
          <w:sz w:val="21"/>
          <w:szCs w:val="21"/>
        </w:rPr>
      </w:pPr>
      <w:r>
        <w:rPr>
          <w:sz w:val="21"/>
          <w:szCs w:val="21"/>
        </w:rPr>
        <w:t xml:space="preserve">пища не удовлетворит вкус человека.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Чтобы пища была более полезной для организма, ее следует разнообразить.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15" w:lineRule="exact"/>
        <w:ind w:firstLine="4038"/>
        <w:rPr>
          <w:sz w:val="21"/>
          <w:szCs w:val="21"/>
        </w:rPr>
      </w:pPr>
      <w:r>
        <w:rPr>
          <w:b/>
          <w:bCs/>
          <w:sz w:val="23"/>
          <w:szCs w:val="23"/>
        </w:rPr>
        <w:t>Углеводы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Углеводы  играют  иную  роль  в  организме,  нежели  белки.  Они  являются  основным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поставщиком энергии. Обычно углеводы составляют от 40 до 50% всей потребляемой пищи.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Углеводы бывают усвояемые и неусвояемые. Усвояемые углеводы состоят из сахара и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крахмала. Организм их переваривает и изменяет по необходимости. К неусвояемым углево-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дам относятся клетчатка и пектин. Они почти не перевариваются и являются грубой пищей,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 тем не менее играют свою роль в работе пищеварительной системы.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Сахар и крахмал делают пищу более разнообразной и вкусной. Употребляется в основ-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ном сахар, полученный искусственным путем, и только небольшое его количество человек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получает из фруктов (фруктоза) и молока (лактоза) (табл. 3). Крахмал входит в состав расти-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тельных продуктов - таких, как рис, пшеница, корнеплоды и т. д.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Сахар является простым соединением, называемым моносахаридом. Множество моле-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кул  моносахаридов,  объединяясь,  образуют  полисахариды.  К  таким  сложным  структурам </w:t>
      </w: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51" w:lineRule="exact"/>
      </w:pPr>
    </w:p>
    <w:p w:rsidR="00BC6959" w:rsidRDefault="00BC6959">
      <w:pPr>
        <w:framePr w:w="9995" w:h="7970" w:wrap="auto" w:vAnchor="page" w:hAnchor="page" w:x="1701" w:y="7070"/>
        <w:widowControl w:val="0"/>
        <w:autoSpaceDE w:val="0"/>
        <w:autoSpaceDN w:val="0"/>
        <w:adjustRightInd w:val="0"/>
        <w:spacing w:line="251" w:lineRule="exact"/>
        <w:ind w:firstLine="9258"/>
        <w:rPr>
          <w:sz w:val="21"/>
          <w:szCs w:val="21"/>
        </w:rPr>
      </w:pPr>
      <w:r>
        <w:rPr>
          <w:sz w:val="17"/>
          <w:szCs w:val="17"/>
        </w:rPr>
        <w:t xml:space="preserve">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2" type="#_x0000_t75" style="width:594.75pt;height:842.25pt">
            <v:imagedata r:id="rId8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92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относится и крахмал. Полисахариды расщепляются в организме на моносахариды, которые </w:t>
      </w:r>
    </w:p>
    <w:p w:rsidR="00BC6959" w:rsidRDefault="00BC6959">
      <w:pPr>
        <w:framePr w:w="9995" w:h="1392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преобразуются  в  глюкозу  и  в  таком  виде  разносятся  с  кровью  ко  всем  органам  и  тканям, </w:t>
      </w:r>
    </w:p>
    <w:p w:rsidR="00BC6959" w:rsidRDefault="00BC6959">
      <w:pPr>
        <w:framePr w:w="9995" w:h="1392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накапливаются в печени и мышцах. </w:t>
      </w:r>
    </w:p>
    <w:p w:rsidR="00BC6959" w:rsidRDefault="00BC6959">
      <w:pPr>
        <w:framePr w:w="9995" w:h="1392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92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3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3 </w:t>
      </w:r>
    </w:p>
    <w:p w:rsidR="00BC6959" w:rsidRDefault="00BC6959">
      <w:pPr>
        <w:framePr w:w="6247" w:h="326" w:wrap="auto" w:vAnchor="page" w:hAnchor="page" w:x="3574" w:y="3514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Содержание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сахара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продуктах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питания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Неусвояемые  углеводы  называют  также  балластными  веществами.  В  растительных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тканях они представлены клетчаткой (целлюлозой), в фруктах - пектином, в тканях древес-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ных растений - лигнином. Балластные вещества есть во всех растениях. Эти вещества не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усваиваются организмом, они проходят через пищеварительную систему, почти не изменя-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ясь, и выступают в качестве балласта. Эти вещества играют очень важную роль в процессе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пищеварения.  Они,  удерживая  воду  в  выделениях  организма,  участвуют  в  формировании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каловых масс и тем самым ускоряют процесс прохождения пищи через кишечник, что помо-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гает при лечении желчно-каменной болезни, а также запоров и других нарушений пищева-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рения. </w:t>
      </w: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41" w:lineRule="exact"/>
      </w:pP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41" w:lineRule="exact"/>
      </w:pPr>
    </w:p>
    <w:p w:rsidR="00BC6959" w:rsidRDefault="00BC6959">
      <w:pPr>
        <w:framePr w:w="9995" w:h="2995" w:wrap="auto" w:vAnchor="page" w:hAnchor="page" w:x="1701" w:y="12599"/>
        <w:widowControl w:val="0"/>
        <w:autoSpaceDE w:val="0"/>
        <w:autoSpaceDN w:val="0"/>
        <w:adjustRightInd w:val="0"/>
        <w:spacing w:line="241" w:lineRule="exact"/>
        <w:ind w:firstLine="9258"/>
        <w:rPr>
          <w:sz w:val="21"/>
          <w:szCs w:val="21"/>
        </w:rPr>
      </w:pPr>
      <w:r>
        <w:rPr>
          <w:sz w:val="17"/>
          <w:szCs w:val="17"/>
        </w:rPr>
        <w:t xml:space="preserve">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Наиболее  важные  балластные  вещества  содержатся  в  зерновых  культурах  и  муке  из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них, а также в крахмалосодержащих корнеплодах - таких, как картофель, бобовые, орехи,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семена и фрукты. Содержание балластных веществ в растениях не одинаково, больше всего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их содержится в зерновых.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283"/>
        <w:rPr>
          <w:sz w:val="21"/>
          <w:szCs w:val="21"/>
        </w:rPr>
      </w:pPr>
      <w:r>
        <w:rPr>
          <w:b/>
          <w:bCs/>
          <w:sz w:val="23"/>
          <w:szCs w:val="23"/>
        </w:rPr>
        <w:t>Жиры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Пищевые  жиры  называются  липидами.  Они  делают  пищу  еще  более  вкусной,  что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довольно скоро замечают все, кто выбирает диету с низким содержанием жиров. Липиды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обеспечивают организм необходимыми жирными кислотами.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Существует 3 вида пищевых жиров: триглицериды, фосфатиды (например, лицитин) и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стеролы (например, холестерин). Наиболее часто встречаются триглицериды. Они предста-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вляют собой молекулу глицерина, соединенную с тремя молекулами жирной кислоты. Это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могут быть молекулы одной и той же кислоты или любые из 40 других видов. Триглицериды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образуют множество видов жиров. Жиры также делятся на животные (содержатся в сливоч-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ном масле, сметане, цельномолочных продуктах, жирном мясе, беконе и т. п.) и раститель-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ные (входят в состав растительного масла, маргарина, орехов, семян и т. д.).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Жиры являются самым богатым источником энергии (табл. 4). Включение их в рацион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позволяет  значительно  сократить  количество  потребляемой  пищи,  например,  в  развиваю-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щихся странах, где жиры составляют до 50% калорийности рациона. Из-за высокой кало-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рийности не следует употреблять большое количество жиров. Их можно заменить равно-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ценным количеством углеводов или белков, которые дадут организму меньше энергии. </w:t>
      </w: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639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3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4 </w:t>
      </w:r>
    </w:p>
    <w:p w:rsidR="00BC6959" w:rsidRDefault="00BC6959">
      <w:pPr>
        <w:framePr w:w="6007" w:h="326" w:wrap="auto" w:vAnchor="page" w:hAnchor="page" w:x="3602" w:y="9072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Содержание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жиров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продуктах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питания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110" w:h="226" w:wrap="auto" w:vAnchor="page" w:hAnchor="page" w:x="10960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4" type="#_x0000_t75" style="width:594.75pt;height:842.25pt">
            <v:imagedata r:id="rId9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 существует норм потребления жиров, поскольку потребность организма в них не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очень велика. Их использование зависит от личных пристрастий и национальных традиций.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 жиры  необходимы  для  нормального  функционирования  организма.  Вредным  для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здоровья является как недостаток, так и избыток жиров. Жиры очень калорийны, поэтому их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избыток в пище приводит к избыточному весу, а также развитию сердечно-сосудистых забо-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леваний, например атеросклероза (постепенное утолщение стенок сосудов) и гипертонии.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Животные жиры содержат много насыщенных жирных кислот и углерода. Они, наряду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 сахаром,  повышают  уровень  холестерина  в  крови.  Ненасыщенные  жиры  отличаются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  химическому  составу  от  жира,  находящегося  в  организме,  и  поэтому  расщепляются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иначе. Люди, придерживающиеся диет, которые позволяют употреблять жирные продукты в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неограниченном количестве (кремлевская диета, диета Аткинса, диета американских астро-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навтов, очковая диета и т. д.), рискуют приобрести тяжелые сердечно-сосудистые заболева-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ния.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 норме  жировая  ткань  составляет  у  женщин  15-20%,  у  мужчин  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10-15%.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Недостаток жиров в организме, в свою очередь, может привести к возникновению ави-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таминоза (в результате замедления усвоения витаминов A, D, Е и К), облысения, дерматитов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т. п.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Без жиров невозможно образование новых клеток. Между тем большинство людей уве-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рено, что для того, чтобы похудеть, следует полностью отказаться от употребления жиров.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 неверно и очень вредно. </w:t>
      </w: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04" w:lineRule="exact"/>
      </w:pPr>
    </w:p>
    <w:p w:rsidR="00BC6959" w:rsidRDefault="00BC6959">
      <w:pPr>
        <w:framePr w:w="9995" w:h="5993" w:wrap="auto" w:vAnchor="page" w:hAnchor="page" w:x="1701" w:y="9267"/>
        <w:widowControl w:val="0"/>
        <w:autoSpaceDE w:val="0"/>
        <w:autoSpaceDN w:val="0"/>
        <w:adjustRightInd w:val="0"/>
        <w:spacing w:line="204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5" type="#_x0000_t75" style="width:594.75pt;height:842.25pt">
            <v:imagedata r:id="rId10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ind w:firstLine="3085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Минеральные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вещества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К минеральным веществам относятся кальций, железо, фосфор, фтор и др.</w:t>
      </w:r>
      <w:r>
        <w:rPr>
          <w:i/>
          <w:iCs/>
          <w:sz w:val="21"/>
          <w:szCs w:val="21"/>
        </w:rPr>
        <w:t xml:space="preserve"> Кальций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играет очень важную роль в организме, участвуя в формировании костей и зубов, а также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способствуя нормальной свертываемости крови и передаче нервных импульсов. Он также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помогает младенцам усваивать молоко матери.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Больше всего кальция требуется детям, у которых происходит формирование костей.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Взрослые  люди  также  нуждаются  в  постоянном  обновлении  костного  кальция.  Средняя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суточная норма кальция для человека составляет примерно 500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800 мг, а для беременных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 кормящих матерей еще больше.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Основным  источником  кальция  являются  молоко  и  молочные  продукты.  Однако  он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содержится и в другой пище, например хлебе и орехах (табл. 5). </w:t>
      </w: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3777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4013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5 </w:t>
      </w:r>
    </w:p>
    <w:p w:rsidR="00BC6959" w:rsidRDefault="00BC6959">
      <w:pPr>
        <w:framePr w:w="7700" w:h="326" w:wrap="auto" w:vAnchor="page" w:hAnchor="page" w:x="2728" w:y="6481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Продукты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обеспечивающие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организм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200 </w:t>
      </w:r>
      <w:r>
        <w:rPr>
          <w:b/>
          <w:bCs/>
          <w:i/>
          <w:iCs/>
          <w:sz w:val="23"/>
          <w:szCs w:val="23"/>
        </w:rPr>
        <w:t>мг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кальция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Перечисленные в таблице 5 продукты необходимо ежедневно включать в свой рацион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количестве, обеспечивающем 200 мг кальция.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Железо</w:t>
      </w:r>
      <w:r>
        <w:rPr>
          <w:sz w:val="21"/>
          <w:szCs w:val="21"/>
        </w:rPr>
        <w:t xml:space="preserve">  входит  в  состав  крови.  Половина  всего  количества  железа,  находящегося  в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организме, содержится в гемоглобине, который переносит кислород от легких ко всем тка-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ням организма. Остальное железо накапливается в тканях тела.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Взрослой  женщине  требуется  получать  около  12—18  мг  железа  в  день.  Недостаток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железа приводит к анемии, которой страдают многие женщины, и часто это связано с боль-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шой  потерей  крови  во  время  обильных  менструаций.  При  снижении  уровня  гемоглобина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наблюдается общая вялость.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Количество получаемого из пищи железа организм регулирует сам в зависимости от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его содержания на данный момент. При нехватке железа организм потребляет его больше, </w:t>
      </w:r>
    </w:p>
    <w:p w:rsidR="00BC6959" w:rsidRDefault="00BC6959">
      <w:pPr>
        <w:framePr w:w="9995" w:h="3134" w:wrap="auto" w:vAnchor="page" w:hAnchor="page" w:x="1701" w:y="1111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 при избытке - меньше (табл. 6).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11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6" type="#_x0000_t75" style="width:594.75pt;height:842.25pt">
            <v:imagedata r:id="rId11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1389" w:h="326" w:wrap="auto" w:vAnchor="page" w:hAnchor="page" w:x="5715" w:y="170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6 </w:t>
      </w:r>
    </w:p>
    <w:p w:rsidR="00BC6959" w:rsidRDefault="00BC6959">
      <w:pPr>
        <w:framePr w:w="7190" w:h="326" w:wrap="auto" w:vAnchor="page" w:hAnchor="page" w:x="2955" w:y="265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Продукты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обеспечивающие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организм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6 </w:t>
      </w:r>
      <w:r>
        <w:rPr>
          <w:b/>
          <w:bCs/>
          <w:i/>
          <w:iCs/>
          <w:sz w:val="23"/>
          <w:szCs w:val="23"/>
        </w:rPr>
        <w:t>мг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железа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Другими минеральными веществами, которые организм человека получает из пищи,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являются</w:t>
      </w:r>
      <w:r>
        <w:rPr>
          <w:i/>
          <w:iCs/>
          <w:sz w:val="21"/>
          <w:szCs w:val="21"/>
        </w:rPr>
        <w:t xml:space="preserve"> натрий, калий и хлор.</w:t>
      </w:r>
      <w:r>
        <w:rPr>
          <w:sz w:val="21"/>
          <w:szCs w:val="21"/>
        </w:rPr>
        <w:t xml:space="preserve"> Эти минералы представлены в продуктах питания в доста-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точном  количестве.  Однако  в  данном  случае  важно  не  только  количество  минеральных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веществ, но и их баланс в организме. Так, правильный баланс натрия и калия необходим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для поддержания в организме нужного количества жидкости. Поскольку натрий поступает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организм в основном в виде поваренной соли, то при избыточном ее употреблении повы-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шается артериальное давление.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Недостаток остальных минеральных веществ при нормальном питании бывает редко.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Исключение составляет нарушение обмена веществ в результате хронической диареи или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алкоголизма.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Йод</w:t>
      </w:r>
      <w:r>
        <w:rPr>
          <w:sz w:val="21"/>
          <w:szCs w:val="21"/>
        </w:rPr>
        <w:t xml:space="preserve"> играет очень важную роль в обмене веществ в организме. Он входит в состав гор-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мона  тироксина,  который  вырабатывается  щитовидной  железой.  Обычно  люди  получают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достаточное количество йода с пищей и водой. Исключением являются жители отдельных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районов, где содержание йода в воде и почве, а также в растущих на ней растениях низкое.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Много йода содержится в морепродуктах.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Фтор</w:t>
      </w:r>
      <w:r>
        <w:rPr>
          <w:sz w:val="21"/>
          <w:szCs w:val="21"/>
        </w:rPr>
        <w:t xml:space="preserve"> человек получает вместе с чаем и водой. Этот минерал играет важную роль в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формировании эмали на зубах.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315" w:lineRule="exact"/>
        <w:ind w:firstLine="3991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Витамины  необходимы  организму.  Они  помогают  предотвратить  развитие  многих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заболеваний.  Их  недостаток  или  избыток  может  привести  к  сбоям  в  работе  внутренних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систем организма.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современных развитых странах возникает проблема не недостатка,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а   избытка   витамина   А   в   связи   с   употреблением   концентрированных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витаминных препаратов, что довольно популярно на Западе. Это может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привести  к  отравлению  и  даже  смерти,  поэтому  следует  стараться  не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превышать рекомендуемые дозы. </w:t>
      </w: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41" w:lineRule="exact"/>
      </w:pP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41" w:lineRule="exact"/>
      </w:pPr>
    </w:p>
    <w:p w:rsidR="00BC6959" w:rsidRDefault="00BC6959">
      <w:pPr>
        <w:framePr w:w="9995" w:h="8085" w:wrap="auto" w:vAnchor="page" w:hAnchor="page" w:x="1701" w:y="6942"/>
        <w:widowControl w:val="0"/>
        <w:autoSpaceDE w:val="0"/>
        <w:autoSpaceDN w:val="0"/>
        <w:adjustRightInd w:val="0"/>
        <w:spacing w:line="241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7" type="#_x0000_t75" style="width:594.75pt;height:842.25pt">
            <v:imagedata r:id="rId12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Витамины  относятся  к  высокоактивным  биологическим  веществам.  Они  повышают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устойчивость организма к воздействию неблагоприятных внешних и внутренних факторов.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Благодаря витаминам усиливается устойчивость к болезням, повышается общая работоспо-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собность, улучшается работа иммунной системы.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Недостаток витаминов приводит к авитаминозу. Особенно необходимы витамины для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борьбы с ожирением. Важное значение приобретают те из них, которые активно участвуют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обмене веществ.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09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</w:t>
      </w:r>
      <w:r>
        <w:rPr>
          <w:rFonts w:ascii="Arial" w:hAnsi="Arial" w:cs="Arial"/>
          <w:b/>
          <w:bCs/>
          <w:sz w:val="23"/>
          <w:szCs w:val="23"/>
        </w:rPr>
        <w:t xml:space="preserve"> (</w:t>
      </w:r>
      <w:r>
        <w:rPr>
          <w:b/>
          <w:bCs/>
          <w:sz w:val="23"/>
          <w:szCs w:val="23"/>
        </w:rPr>
        <w:t>ретинол</w:t>
      </w:r>
      <w:r>
        <w:rPr>
          <w:rFonts w:ascii="Arial" w:hAnsi="Arial" w:cs="Arial"/>
          <w:b/>
          <w:bCs/>
          <w:sz w:val="23"/>
          <w:szCs w:val="23"/>
        </w:rPr>
        <w:t xml:space="preserve">)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Он обычно получается из пищи в виде провитамина А, или каротина. Это вещество уже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процессе пищеварения преобразуется в ретинол. В форме ретинола витамин содержится в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животных жирах, а в форме каротина - в красных, оранжевых и желтых овощах (табл. 7). </w:t>
      </w: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406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3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7 </w:t>
      </w:r>
    </w:p>
    <w:p w:rsidR="00BC6959" w:rsidRDefault="00BC6959">
      <w:pPr>
        <w:framePr w:w="8913" w:h="326" w:wrap="auto" w:vAnchor="page" w:hAnchor="page" w:x="2130" w:y="648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Продукты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обеспечивающие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организм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250-300 </w:t>
      </w:r>
      <w:r>
        <w:rPr>
          <w:b/>
          <w:bCs/>
          <w:i/>
          <w:iCs/>
          <w:sz w:val="23"/>
          <w:szCs w:val="23"/>
        </w:rPr>
        <w:t>мкг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витамина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А укрепляет стенки сосудов и входит в состав пигмента сетчатки глаз, что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позволяет человеку видеть при тусклом свете.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Взрослому  человеку  необходимо  750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 800  мкг  ретинола  в  день.  Однако  эта  норма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является средней, и может увеличиваться или уменьшаться в зависимости от физического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состояния организма того или иного человека, его возраста и т. д.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 А  не  растворяется  в  воде,  поэтому  он  не  выводится  из  организма,  а  нака-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пливается в печени. Поэтому не следует злоупотреблять этим активным веществом. Однако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следует помнить о том, что если готовить продукты, богатые витамином А, без добавления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растительного или животного жира, он не усвоится организмом.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Большую  часть  витамина  А  человек  получает  из  продуктов,  содержащих  животные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жиры (табл. 7).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Считается,  что  основным  источником  витамина  является  морковь.  Однако  не  все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знают, что в действительно морковь содержит не сам витамин, а каротин, из которого в орга-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низме образуется витамин А. </w:t>
      </w: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327" w:lineRule="exact"/>
      </w:pPr>
    </w:p>
    <w:p w:rsidR="00BC6959" w:rsidRDefault="00BC6959">
      <w:pPr>
        <w:framePr w:w="9995" w:h="4230" w:wrap="auto" w:vAnchor="page" w:hAnchor="page" w:x="1701" w:y="11226"/>
        <w:widowControl w:val="0"/>
        <w:autoSpaceDE w:val="0"/>
        <w:autoSpaceDN w:val="0"/>
        <w:adjustRightInd w:val="0"/>
        <w:spacing w:line="327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8" type="#_x0000_t75" style="width:594.75pt;height:842.25pt">
            <v:imagedata r:id="rId13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ind w:firstLine="3344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Витамины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группы</w:t>
      </w:r>
      <w:r>
        <w:rPr>
          <w:rFonts w:ascii="Arial" w:hAnsi="Arial" w:cs="Arial"/>
          <w:b/>
          <w:bCs/>
          <w:sz w:val="23"/>
          <w:szCs w:val="23"/>
        </w:rPr>
        <w:t xml:space="preserve"> B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324" w:lineRule="exact"/>
      </w:pP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32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В настоящее время выделяю т 3 основных витамина группы В: В</w:t>
      </w:r>
      <w:r>
        <w:rPr>
          <w:position w:val="-6"/>
          <w:sz w:val="16"/>
          <w:szCs w:val="16"/>
        </w:rPr>
        <w:t xml:space="preserve"> 1</w:t>
      </w:r>
      <w:r>
        <w:rPr>
          <w:sz w:val="21"/>
          <w:szCs w:val="21"/>
        </w:rPr>
        <w:t xml:space="preserve"> В 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и РР (никоти-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275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новая кислота). Они необходимы организму для обмена веществ, в результате которого из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углеводов высвобождается энергия. Поэтому те, кто употребляет в пищу продукты с боль-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шим содержанием углеводов, нуждаются в дополнительном приеме витаминов группы В.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Впрочем, большинство продуктов, богатых углеводами (крупы и хлебобулочные изде- </w:t>
      </w:r>
    </w:p>
    <w:p w:rsidR="00BC6959" w:rsidRDefault="00BC6959">
      <w:pPr>
        <w:framePr w:w="9995" w:h="2236" w:wrap="auto" w:vAnchor="page" w:hAnchor="page" w:x="1701" w:y="1697"/>
        <w:widowControl w:val="0"/>
        <w:autoSpaceDE w:val="0"/>
        <w:autoSpaceDN w:val="0"/>
        <w:adjustRightInd w:val="0"/>
        <w:spacing w:line="326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лия), содержит в себе витамин</w:t>
      </w:r>
      <w:r>
        <w:rPr>
          <w:i/>
          <w:iCs/>
          <w:sz w:val="21"/>
          <w:szCs w:val="21"/>
        </w:rPr>
        <w:t xml:space="preserve"> В</w:t>
      </w:r>
      <w:r>
        <w:rPr>
          <w:i/>
          <w:iCs/>
          <w:position w:val="-6"/>
          <w:sz w:val="16"/>
          <w:szCs w:val="16"/>
        </w:rPr>
        <w:t xml:space="preserve"> 1</w:t>
      </w:r>
      <w:r>
        <w:rPr>
          <w:sz w:val="21"/>
          <w:szCs w:val="21"/>
        </w:rPr>
        <w:t xml:space="preserve"> (тиамин) (табл. 8). Он есть также в молоке, овощах и вет- </w:t>
      </w:r>
    </w:p>
    <w:p w:rsidR="00BC6959" w:rsidRDefault="00BC6959">
      <w:pPr>
        <w:framePr w:w="729" w:h="283" w:wrap="auto" w:vAnchor="page" w:hAnchor="page" w:x="1701" w:y="4112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чине. </w:t>
      </w:r>
    </w:p>
    <w:p w:rsidR="00BC6959" w:rsidRDefault="00BC6959">
      <w:pPr>
        <w:framePr w:w="1389" w:h="326" w:wrap="auto" w:vAnchor="page" w:hAnchor="page" w:x="5715" w:y="4719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8 </w:t>
      </w:r>
    </w:p>
    <w:p w:rsidR="00BC6959" w:rsidRDefault="00BC6959">
      <w:pPr>
        <w:framePr w:w="7505" w:h="326" w:wrap="auto" w:vAnchor="page" w:hAnchor="page" w:x="2770" w:y="567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Основные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пищевые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источники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витаминов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группы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</w:p>
    <w:p w:rsidR="00BC6959" w:rsidRDefault="00BC6959">
      <w:pPr>
        <w:framePr w:w="4899" w:h="326" w:wrap="auto" w:vAnchor="page" w:hAnchor="page" w:x="4013" w:y="662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обеспечивающие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У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дневной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нормы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Тиамин присутствует во многих продуктах питания, поэтому он поступает в организм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328" w:lineRule="exact"/>
        <w:rPr>
          <w:sz w:val="21"/>
          <w:szCs w:val="21"/>
        </w:rPr>
      </w:pPr>
      <w:r>
        <w:rPr>
          <w:sz w:val="21"/>
          <w:szCs w:val="21"/>
        </w:rPr>
        <w:t>в избытке, несмотря на потери витамина в процессе пр иготовления еды. Витамин В</w:t>
      </w:r>
      <w:r>
        <w:rPr>
          <w:position w:val="-6"/>
          <w:sz w:val="16"/>
          <w:szCs w:val="16"/>
        </w:rPr>
        <w:t xml:space="preserve"> 1</w:t>
      </w:r>
      <w:r>
        <w:rPr>
          <w:i/>
          <w:iCs/>
          <w:sz w:val="21"/>
          <w:szCs w:val="21"/>
        </w:rPr>
        <w:t>:</w:t>
      </w:r>
      <w:r>
        <w:rPr>
          <w:sz w:val="21"/>
          <w:szCs w:val="21"/>
        </w:rPr>
        <w:t xml:space="preserve"> рас-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творяется в воде, и его избыток легко выводится из организма, а не накапливается в нем.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326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Витамин В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(рибофлавин) тоже содержится во многих продуктах питания, например в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молоке, яйцах, крупах, овощах, печени, почках и белом мясе. Этот витамин хорошо раство-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ряется в воде и выводится из организма, не накапливаясь.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Рибофлавин  разрушается  под  воздействием  света,  поэтому  молоко,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326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>стоящее на свету, теряет около 10% витамина В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i/>
          <w:iCs/>
          <w:sz w:val="21"/>
          <w:szCs w:val="21"/>
        </w:rPr>
        <w:t xml:space="preserve"> каждый час.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04" w:lineRule="exact"/>
      </w:pP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недостатке витамина В 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появляются трещины на коже, а также на губах и языке.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75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Витамин РР (ниацин)</w:t>
      </w:r>
      <w:r>
        <w:rPr>
          <w:sz w:val="21"/>
          <w:szCs w:val="21"/>
        </w:rPr>
        <w:t xml:space="preserve"> способствует высвобождению энергии из углеводов. В продук-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тах он может быть также в форме аминокислоты триптофана, которая уже в организме пре-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образуется в никотиновую кислоту. Витамин РР содержится в основном в мясе и печени. Он </w:t>
      </w: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95" w:lineRule="exact"/>
      </w:pPr>
    </w:p>
    <w:p w:rsidR="00BC6959" w:rsidRDefault="00BC6959">
      <w:pPr>
        <w:framePr w:w="9995" w:h="3919" w:wrap="auto" w:vAnchor="page" w:hAnchor="page" w:x="1701" w:y="11572"/>
        <w:widowControl w:val="0"/>
        <w:autoSpaceDE w:val="0"/>
        <w:autoSpaceDN w:val="0"/>
        <w:adjustRightInd w:val="0"/>
        <w:spacing w:line="29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39" type="#_x0000_t75" style="width:594.75pt;height:842.25pt">
            <v:imagedata r:id="rId14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устойчив к свету и теплу, поэтому сохраняется в продуктах питания и поступает в организм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человека в достаточном количестве.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Фолиевая  кислота</w:t>
      </w:r>
      <w:r>
        <w:rPr>
          <w:sz w:val="21"/>
          <w:szCs w:val="21"/>
        </w:rPr>
        <w:t xml:space="preserve">  предупреждает  анемию,  поэтому  ее  часто  дополнительно  назна-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чают беременным женщинам. Она содержится в различных продуктах.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26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Витамин  В</w:t>
      </w:r>
      <w:r>
        <w:rPr>
          <w:i/>
          <w:iCs/>
          <w:position w:val="-6"/>
          <w:sz w:val="16"/>
          <w:szCs w:val="16"/>
        </w:rPr>
        <w:t xml:space="preserve"> 12</w:t>
      </w:r>
      <w:r>
        <w:rPr>
          <w:sz w:val="21"/>
          <w:szCs w:val="21"/>
        </w:rPr>
        <w:t xml:space="preserve">  содержится  только  в  продуктах  животного  происхождения,  поэтому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люди,  придерживающиеся  вегетарианской  диеты,  постоянно  испытывают  его  недостаток,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приводит к анемии.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369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(</w:t>
      </w:r>
      <w:r>
        <w:rPr>
          <w:b/>
          <w:bCs/>
          <w:sz w:val="23"/>
          <w:szCs w:val="23"/>
        </w:rPr>
        <w:t>аскорбиновая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кислота</w:t>
      </w:r>
      <w:r>
        <w:rPr>
          <w:rFonts w:ascii="Arial" w:hAnsi="Arial" w:cs="Arial"/>
          <w:b/>
          <w:bCs/>
          <w:sz w:val="23"/>
          <w:szCs w:val="23"/>
        </w:rPr>
        <w:t xml:space="preserve">)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Этот витамин очень популярен в последнее время. Его используют в качестве профи-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лактического  средства  от  болезней,  начиная  от  простуды  и  заканчивая  раком.  Витамин  С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хорошо растворяется в воде и выводится из организма вместе с мочой.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  большие  дозы  витамина  могут  привести  к  образованию  камней  в  почках,  а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также ухудшить состояние костей. </w:t>
      </w: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460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3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9 </w:t>
      </w:r>
    </w:p>
    <w:p w:rsidR="00BC6959" w:rsidRDefault="00BC6959">
      <w:pPr>
        <w:framePr w:w="7953" w:h="326" w:wrap="auto" w:vAnchor="page" w:hAnchor="page" w:x="2535" w:y="7083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Продукты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обеспечивающие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организм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25 </w:t>
      </w:r>
      <w:r>
        <w:rPr>
          <w:b/>
          <w:bCs/>
          <w:i/>
          <w:iCs/>
          <w:sz w:val="23"/>
          <w:szCs w:val="23"/>
        </w:rPr>
        <w:t>мг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витамина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С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1320" w:wrap="auto" w:vAnchor="page" w:hAnchor="page" w:x="1701" w:y="13936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С продуцирует и поддерживает «цементирующее» вещество, которое скре- </w:t>
      </w:r>
    </w:p>
    <w:p w:rsidR="00BC6959" w:rsidRDefault="00BC6959">
      <w:pPr>
        <w:framePr w:w="9995" w:h="1320" w:wrap="auto" w:vAnchor="page" w:hAnchor="page" w:x="1701" w:y="1393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пляет клетки между собой. При недостатке витамина С скрепляющее вещество разрушается, </w:t>
      </w:r>
    </w:p>
    <w:p w:rsidR="00BC6959" w:rsidRDefault="00BC6959">
      <w:pPr>
        <w:framePr w:w="9995" w:h="1320" w:wrap="auto" w:vAnchor="page" w:hAnchor="page" w:x="1701" w:y="1393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что приводит к такому заболеванию, как цинга. </w:t>
      </w:r>
    </w:p>
    <w:p w:rsidR="00BC6959" w:rsidRDefault="00BC6959">
      <w:pPr>
        <w:framePr w:w="9995" w:h="1320" w:wrap="auto" w:vAnchor="page" w:hAnchor="page" w:x="1701" w:y="1393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С участвует в синтезе гормонов, а также способствует заживлению ран. Впро- </w:t>
      </w:r>
    </w:p>
    <w:p w:rsidR="00BC6959" w:rsidRDefault="00BC6959">
      <w:pPr>
        <w:framePr w:w="9995" w:h="1320" w:wrap="auto" w:vAnchor="page" w:hAnchor="page" w:x="1701" w:y="1393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чем, его роль в процессе обмена веществ еще до конца не выяснена, поэтому трудно сказать </w:t>
      </w:r>
    </w:p>
    <w:p w:rsidR="00BC6959" w:rsidRDefault="00BC6959">
      <w:pPr>
        <w:framePr w:w="5895" w:h="283" w:wrap="auto" w:vAnchor="page" w:hAnchor="page" w:x="1701" w:y="15376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какие дозы витамина требуются для организма.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15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С содержится в основном в овощах и фруктах (табл. 9). Даже если в продукте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содержание витамина С невелико, при регулярном употреблении его в пищу витамин посту-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пает в организм в достаточном количестве. Например, картофель обеспечивает у дневной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нормы витамина С.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С хорошо растворяется в воде, поэтому во время приготовления корнеплодов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теряется до 50% витамина, а зеленых овощей - до 70%.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972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</w:t>
      </w:r>
      <w:r>
        <w:rPr>
          <w:rFonts w:ascii="Arial" w:hAnsi="Arial" w:cs="Arial"/>
          <w:b/>
          <w:bCs/>
          <w:sz w:val="23"/>
          <w:szCs w:val="23"/>
        </w:rPr>
        <w:t xml:space="preserve"> D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Этот  витамин  синтезируется  в  коже  под  воздействием  ультрафиолетовых  лучей,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поэтому его не обязательно употреблять внутрь вместе с пищей.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D способствует усвоению кальция из пищи, а также участвует в образовании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костной ткани. Он необходим как детям, у которых формируются кости, так и взрослым, 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которых костная ткань обновляется. Недостаток витамина D приводит к рахиту у детей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размягчению костей у взрослых.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Эти  заболевания  в  настоящее  время  редки,  однако  могут  возникать,  особенно  там,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где недостаток витамина D в пище усугубляется ограниченным пребыванием человека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солнце.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Из пищевых продуктов витамин D встречается только в яйцах и жирной рыбе - такой,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как сельдь, семга, сардины и т. п. В некоторых странах этот витамин добавляют в маргарин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детское питание. Однако он является жирорастворимым и может накапливаться в печени,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поэтому  не  рекомендуется  превышение  нормы  в  употреблении  витамина  D  в  пищу,  ведь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значительная его часть и так синтезируется под воздействием солнечных лучей.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065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Е</w:t>
      </w:r>
      <w:r>
        <w:rPr>
          <w:rFonts w:ascii="Arial" w:hAnsi="Arial" w:cs="Arial"/>
          <w:b/>
          <w:bCs/>
          <w:sz w:val="23"/>
          <w:szCs w:val="23"/>
        </w:rPr>
        <w:t>- (</w:t>
      </w:r>
      <w:r>
        <w:rPr>
          <w:b/>
          <w:bCs/>
          <w:sz w:val="23"/>
          <w:szCs w:val="23"/>
        </w:rPr>
        <w:t>токоферол</w:t>
      </w:r>
      <w:r>
        <w:rPr>
          <w:rFonts w:ascii="Arial" w:hAnsi="Arial" w:cs="Arial"/>
          <w:b/>
          <w:bCs/>
          <w:sz w:val="23"/>
          <w:szCs w:val="23"/>
        </w:rPr>
        <w:t xml:space="preserve">)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Этот  витамин  присутствует  во  многих  продуктах,  поэтому  почти  никогда  не  бывает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недостатка его в организме.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Он  обладает  антиоксидантными  (антиокислительными)  свойствами,  благодаря  чему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внутриклеточный жир получает защиту от окисления. Самоокисление липидов приводит 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образованию токсичных продуктов окисления, которые нарушают нормальное функциони-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рование клеток, а также снижают активность ферментов и витаминов в организме.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Витамин Е благотворно влияет на работу щитовидной железы. Он также участвует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процессе превращения каротина в витамин 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Токоферол  нормализует  работу  мышц.  При  его  недостатке  в  мышцах  нарушается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обмен веществ, что приводит к снижению содержания в них основного действующего белка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миозина, который заменяется менее активным белком - коллагеном.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результате снижается функциональная способность мышц, что проявляется устало-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стью и повышенной утомляемостью.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987"/>
        <w:rPr>
          <w:sz w:val="21"/>
          <w:szCs w:val="21"/>
        </w:rPr>
      </w:pPr>
      <w:r>
        <w:rPr>
          <w:b/>
          <w:bCs/>
          <w:sz w:val="23"/>
          <w:szCs w:val="23"/>
        </w:rPr>
        <w:t>Витамин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Он способствует свертыванию крови. Витамин К содержится в основном в раститель-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ной  пище,  но  может  также  вырабатываться  и  бактериями,  которые  составляют  обычную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флору кишечника.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связи с этим неясно, какова истинная потребность организма в этом витамине. Его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нехватка иногда бывает у новорожденных.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ind w:firstLine="868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Баланс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индивидуальные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особенности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Из приведенного выше описания веществ, входящих в состав пищи, можно увидеть,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что  недостаток  или  избыток  одного  вещества  может  существенно  повлиять  на  эффектив-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ность действия других веществ. Отдельные элементы питания взаимосвязаны друг с другом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 составляют целую систему, при нарушении одного звена которой вся система дает сбои.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должно заставлять задуматься о целесообразности применения различных диет,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тем  более  научно  не  обоснованных.  Особенно  вредно  самостоятельно  следовать  какой-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нибудь диете.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Организм нуждается в энергии для обеспечения его жизнедеятельности. Если с пищей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поступает ограниченное количество углеводов, организм начинает восполнять недостаток </w:t>
      </w:r>
    </w:p>
    <w:p w:rsidR="00BC6959" w:rsidRDefault="00BC6959">
      <w:pPr>
        <w:framePr w:w="9995" w:h="318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энергии за счет сжигания белка, который обычно идет на восстановление и обновление тка- </w:t>
      </w:r>
    </w:p>
    <w:p w:rsidR="00BC6959" w:rsidRDefault="00BC6959">
      <w:pPr>
        <w:framePr w:w="538" w:h="283" w:wrap="auto" w:vAnchor="page" w:hAnchor="page" w:x="1701" w:y="521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ней. </w:t>
      </w:r>
    </w:p>
    <w:p w:rsidR="00BC6959" w:rsidRDefault="00BC6959">
      <w:pPr>
        <w:framePr w:w="9439" w:h="283" w:wrap="auto" w:vAnchor="page" w:hAnchor="page" w:x="2268" w:y="5498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Если при этом не увеличить количество белка в рационе, последствия могут оказаться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очень тяжелыми. Это особенно касается диет для похудения и часто не учитывается их сто-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ронниками. При соблюдении любой диеты пища должна быть богатой белками.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 одна  опасность  заключается  в  том,  что  отдельные  пищевые  вещества  не  усва-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иваются без других. Например, энергия, находящаяся в углеводах, плохо высвобождается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без  витаминов  группы  В,  а  железо  не  усваивается  без  витамина  С.  Это  может  привести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трагическим результатам. Таким образом, увеличение или уменьшение количества лишь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одного  потребляемого  вещества  вызовет  нарушение  баланса  питания,  что  может  суще-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ственно навредить здоровью.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Кроме того, у людей существуют индивидуальные физиологические особенности. По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существу, нет средних норм потребления того или иного вещества. Для каждого человека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этот показатель индивидуален. Потребность в энергии у разных людей может очень отли-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чаться.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 зависит не только от образа жизни, работы и физической нагрузки, но также и от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скорости обмена веществ в организме.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Человек может съедать большое количество пищи и оставаться при этом худощавым,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напротив, полный человек может питаться нормально и продолжать полнеть, так как его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 нуждается в гораздо меньшем (ниже среднего) количестве энергии.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Скорость обменных процессов в организме, в свою очередь, может быть обусловлена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различными  факторами  -  наследственностью,  состоянием  здоровья,  возрастом,  наличием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заболеваний и т. п.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Учитывая все вышесказанное, можно сделать вывод, что диета должна составляться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индивидуально, с учетом не только баланса питательных веществ, но также индивидуаль-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ных особенностей организма человека и его состояния здоровья.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Следует отметить, что в большинстве случаев применения диеты все эти факторы не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учитываются, особенно при самостоятельном назначении диеты, будь она лечебной или для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похудения. Тем самым человек причиняет большой вред собственному здоровью.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Индивидуальные  особенности  физиологии  человека  определяют  также  влияние  на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него тех или иных продуктов. В каждом человеке заложен свой собственный генетический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баланс продуктов питания. То, что полезно для одного человека, может оказаться очень вред- </w:t>
      </w:r>
    </w:p>
    <w:p w:rsidR="00BC6959" w:rsidRDefault="00BC6959">
      <w:pPr>
        <w:framePr w:w="9995" w:h="7800" w:wrap="auto" w:vAnchor="page" w:hAnchor="page" w:x="1701" w:y="578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ным и даже вызывать болезни у другого.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17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2" type="#_x0000_t75" style="width:594.75pt;height:842.25pt">
            <v:imagedata r:id="rId1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ind w:firstLine="3434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Питание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болезни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Одним  из  самых  распространенных  заболеваний,  связанных  с  питанием,  является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пищевая  аллергия.  Она  представляет  собой  реакцию  организма  на  некоторые  вещества,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попадающие  извне  с  пищей  через  пищеварительную  систему.  Иммунитет,  защищая  орга-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низм, начинает разрушать клетки, в результате чего высвобождаются некоторые вещества,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том числе гистамин, которые и вызывают симптомы аллергии (табл. 10). Аллергическая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реакция может быть незначительной, а может нести смертельную угрозу, может проявляться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как через несколько минут после контакта с аллергеном, так и через несколько часов и даже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дней. </w:t>
      </w: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3258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940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10 </w:t>
      </w:r>
    </w:p>
    <w:p w:rsidR="00BC6959" w:rsidRDefault="00BC6959">
      <w:pPr>
        <w:framePr w:w="6350" w:h="326" w:wrap="auto" w:vAnchor="page" w:hAnchor="page" w:x="3275" w:y="5904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Основные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пищевые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аллергены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их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действие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Пищевой  аллергии  подвержены  в  основном  дети.  Она  может  быть  вызвана  яйцами,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молоком, пшеницей и др. У взрослых пищевая аллергия встречается не так часто и является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  столь  проблематичной.  Однако  в  последнее  время  специалисты  заговорили  о  том,  что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многие физические и психические заболевания у взрослых могут быть связаны именно с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пищевой аллергией. Диагностика аллергии очень сложна, так как пищевые аллергены могут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поражать не только органы пищеварения, но и другие системы организма.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Принцип действия лекарств заключается в химическом воздействии на процессы, про-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исходящие в организме. Этот же принцип заложен и в воздействии пищи на организм. Раз-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ница в этом воздействии очень мала. Организм одинаково перерабатывает как пищу, так и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лекарства, расщепляя их на более простые вещества, а затем использует или выводит наружу.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связи с этим следует быть осторожным при одновременном употреблении пищи и при-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еме лекарственных препаратов. Так, например, в сыре содержится вещество тирамин, кото-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рое вызывает повышение кровяного давления. В обычных условиях тирамин быстро разру-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шается ферментами. Однако некоторые лекарства, используемые для борьбы с депрессией,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имеют способность препятствовать разрушению тирамина ферментами. В результате у чело-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века,  принимающего  эти  препараты,  после  употребления  в  пищу  сыра  могут  возникнуть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головокружение, головная боль, тошнота, рвота и другие симптомы повышенного давления. </w:t>
      </w: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37" w:lineRule="exact"/>
      </w:pP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37" w:lineRule="exact"/>
      </w:pPr>
    </w:p>
    <w:p w:rsidR="00BC6959" w:rsidRDefault="00BC6959">
      <w:pPr>
        <w:framePr w:w="9995" w:h="5057" w:wrap="auto" w:vAnchor="page" w:hAnchor="page" w:x="1701" w:y="10307"/>
        <w:widowControl w:val="0"/>
        <w:autoSpaceDE w:val="0"/>
        <w:autoSpaceDN w:val="0"/>
        <w:adjustRightInd w:val="0"/>
        <w:spacing w:line="237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18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Специалисты  отмечают,  что  такие  продукты,  как  шоколад,  сыр,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алкогольные   напитки   (особенно   красные   вина   и   наливки),   влияют   на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кровеносные сосуды головного мозга и могут приводить к мигрени.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Таким образом, самостоятельное назначение той или иной диеты без учета проводи-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мой  терапии  может  привести  к  плачевным  результатам.  Только  квалифицированный  врач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сможет учесть все показания и противопоказания, если при этом пациент не утаит ничего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 принимаемых лекарствах и биологически активных добавках, которые также могут суще-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ственно изменить влияние диеты на организм, причинив вред, а не пользу.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При   обращении   к   врачу   во   время   диеты   следует   обязательно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предупредить   его   об   этом,   после   чего   строго   следовать   указаниям </w:t>
      </w:r>
    </w:p>
    <w:p w:rsidR="00BC6959" w:rsidRDefault="00BC6959">
      <w:pPr>
        <w:framePr w:w="9995" w:h="3051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относительно питания, даже если это нарушит принятую диету.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19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6189" w:h="854" w:wrap="auto" w:vAnchor="page" w:hAnchor="page" w:x="3668" w:y="169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2 </w:t>
      </w:r>
      <w:r>
        <w:rPr>
          <w:b/>
          <w:bCs/>
          <w:sz w:val="32"/>
          <w:szCs w:val="32"/>
        </w:rPr>
        <w:t>Проблема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избыточного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веса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6189" w:h="854" w:wrap="auto" w:vAnchor="page" w:hAnchor="page" w:x="3668" w:y="1690"/>
        <w:widowControl w:val="0"/>
        <w:autoSpaceDE w:val="0"/>
        <w:autoSpaceDN w:val="0"/>
        <w:adjustRightInd w:val="0"/>
        <w:spacing w:line="260" w:lineRule="exact"/>
      </w:pPr>
    </w:p>
    <w:p w:rsidR="00BC6959" w:rsidRDefault="00BC6959">
      <w:pPr>
        <w:framePr w:w="6189" w:h="854" w:wrap="auto" w:vAnchor="page" w:hAnchor="page" w:x="3668" w:y="1690"/>
        <w:widowControl w:val="0"/>
        <w:autoSpaceDE w:val="0"/>
        <w:autoSpaceDN w:val="0"/>
        <w:adjustRightInd w:val="0"/>
        <w:spacing w:line="260" w:lineRule="exact"/>
        <w:ind w:firstLine="939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Избыточныйвесчащевсегоявляетсяследствием </w:t>
      </w:r>
    </w:p>
    <w:p w:rsidR="00BC6959" w:rsidRDefault="00BC6959">
      <w:pPr>
        <w:framePr w:w="1425" w:h="258" w:wrap="auto" w:vAnchor="page" w:hAnchor="page" w:x="9504" w:y="2352"/>
        <w:widowControl w:val="0"/>
        <w:autoSpaceDE w:val="0"/>
        <w:autoSpaceDN w:val="0"/>
        <w:adjustRightInd w:val="0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переедания.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ind w:firstLine="2338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Лишний вес свидетельствует о том, что законсервированной в жире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59" w:lineRule="exact"/>
        <w:ind w:firstLine="2338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энергии  в  организме  накопилось  больше,  чем  требуется.  Вес  тела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59" w:lineRule="exact"/>
        <w:ind w:firstLine="2338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может увеличиться в 2 раза по сравнению с нормой. Такое состояние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59" w:lineRule="exact"/>
        <w:ind w:firstLine="2338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уже называется ожирением.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3" w:lineRule="exact"/>
      </w:pP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3" w:lineRule="exact"/>
        <w:ind w:firstLine="566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Ожирение приходит не внезапно. Оно развивается постепенно. В этот период следует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8" w:lineRule="exact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принимать профилактические меры, что гораздо легче осуществить, чем последующее лече-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ние ожирения. Необходимо контролировать свой вес, поддерживая его на уровне, соответ-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ствующем индивидуальным потребностям.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В таблице 11 представлены границы веса в зависимости от роста человека. Если вес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не выходит за указанные границы, значит, он близок к идеальному. Эта таблица поможет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8" w:lineRule="exact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контролировать вес, не допуская значительного превышения нормы.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В  некоторых  бедных  странах  полнота  является  признаком  богатства,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поэтому   многие   люди,   живущие   там,   стремятся   набрать   килограммы.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ind w:firstLine="1122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В   развитых   странах   наблюдается   противоположное   -   в   моду   вошла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ind w:firstLine="1122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чрезмерная стройность, и многие женщины идут на все, чтобы хоть немного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287" w:lineRule="exact"/>
        <w:ind w:firstLine="1122"/>
        <w:rPr>
          <w:i/>
          <w:iCs/>
          <w:sz w:val="19"/>
          <w:szCs w:val="19"/>
        </w:rPr>
      </w:pPr>
      <w:r>
        <w:rPr>
          <w:sz w:val="21"/>
          <w:szCs w:val="21"/>
        </w:rPr>
        <w:t xml:space="preserve">приблизиться к идеалу, навязанному средствами массовой информации. </w:t>
      </w: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362" w:lineRule="exact"/>
      </w:pPr>
    </w:p>
    <w:p w:rsidR="00BC6959" w:rsidRDefault="00BC6959">
      <w:pPr>
        <w:framePr w:w="9995" w:h="5088" w:wrap="auto" w:vAnchor="page" w:hAnchor="page" w:x="1701" w:y="2612"/>
        <w:widowControl w:val="0"/>
        <w:autoSpaceDE w:val="0"/>
        <w:autoSpaceDN w:val="0"/>
        <w:adjustRightInd w:val="0"/>
        <w:spacing w:line="362" w:lineRule="exact"/>
        <w:ind w:firstLine="3950"/>
        <w:rPr>
          <w:i/>
          <w:iCs/>
          <w:sz w:val="19"/>
          <w:szCs w:val="19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11 </w:t>
      </w:r>
    </w:p>
    <w:p w:rsidR="00BC6959" w:rsidRDefault="00BC6959">
      <w:pPr>
        <w:framePr w:w="7096" w:h="326" w:wrap="auto" w:vAnchor="page" w:hAnchor="page" w:x="2977" w:y="8852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Нормы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веса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для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женщин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зависимости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от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роста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20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5" type="#_x0000_t75" style="width:594.75pt;height:842.25pt">
            <v:imagedata r:id="rId16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Прежде чем обращаться к диетам, следует тщательно изучить причины возникновения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избыточного веса, его влияние на организм, а также влияние быстрого возвращения к преж-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нему весу после изнуряющих мер похудения.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315" w:lineRule="exact"/>
        <w:ind w:firstLine="1812"/>
        <w:rPr>
          <w:sz w:val="21"/>
          <w:szCs w:val="21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возникновения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избыточного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веса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 возникновение полноты и ожирения влияют различные факторы. Пожалуй, их сле-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дует рассматривать в комплексе. Основными факторами, приводящими к избыточному весу,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являются: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генетическая предрасположенность;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окружающая среда;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обмен веществ;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образ жизни;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психология;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возрастные изменения.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 различных людей влияние каждого из этих факторов неодинаково. Но, как бы то ни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было, накопление жира всегда означает, что организм человека получает с пищей намного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больше энергии, чем затрачивает в процессе своей деятельности. Это не значит, что при-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чиной полноты всегда становится переедание. Просто некоторые люди недостаточно двига-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ются для того, чтобы вся получаемая энергия сжигалась, или организм затрачивает на вну-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тренние процессы мало энергии.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Генетические факторы проявляются в том, что у полных родителей дети более склонны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набирать лишний вес, чем у худощавых. Однако трудно сказать, является ли это следствием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унаследованной предрасположенности к накоплению жира или перенятой от родителей при-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вычки неправильно питаться. </w:t>
      </w: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32" w:lineRule="exact"/>
      </w:pPr>
    </w:p>
    <w:p w:rsidR="00BC6959" w:rsidRDefault="00BC6959">
      <w:pPr>
        <w:framePr w:w="9995" w:h="6986" w:wrap="auto" w:vAnchor="page" w:hAnchor="page" w:x="1701" w:y="8164"/>
        <w:widowControl w:val="0"/>
        <w:autoSpaceDE w:val="0"/>
        <w:autoSpaceDN w:val="0"/>
        <w:adjustRightInd w:val="0"/>
        <w:spacing w:line="232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21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Вообще  роль  генетических  факторов  очень  тесно  связана  с  воздействием  окружаю-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щей среды. Ухудшение экологии сказывается на генетике человека, производя негативные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изменения.  Множество  химических  соединений,  поступающих  в  организм  отовсюду  -  из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воздуха, с продуктами питания, напитками, косметикой, - вызывает внутренние изменения,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которые затем могут передаваться по наследству, приводя к врожденным порокам и пред-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расположенности к тем или иным заболеваниям.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 развитие ожирения у человека огромное влияние оказывает и образ жизни. Именно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соответствии с ним формируются рацион и уровень физической активности.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 психологическим факторам, приводящим к полноте, относятся усталость, возбужде-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ние, плохое настроение или депрессия. В таком состоянии человек может пытаться искать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утешение в еде. Особенно это свойственно женщинам. Результатом становится избыточный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вес, который еще больше ухудшает психическое состояние, побуждая человека снова обра-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щаться к лишней порции еды.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одним фактором, приводящим к полноте, является возраст. Как у мужчин, так и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 женщин с возрастом тенденция к полноте постоянно увеличивается. При этом в любой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возрастной категории полных женщин больше, чем полных мужчин.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Причины    сильного    ожирения    носят,    как    правило,    не    только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физиологический,    но    и    психологический    характер.    Этот    фактор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значительно   затрудняет   всякие   попытки   сбросить   вес,   несмотря   на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сильное желание.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Небольшая полнота почти не скажется на здоровье. Однако человек может испытывать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дискомфорт и неудобство от того, что привычная одежда стала тесной. Когда вес превышает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10%  от  нормы,  возникает  риск  развития  не  только  сердечно-сосудистых  заболеваний,  но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диабета, гипертонии, болей в спине, дыхательных инфекций, а также повышается веро-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ятность несчастных случаев. В результате среди полных людей уровень смертности значи-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тельно выше, чем среди людей с нормальным весом. Впрочем, само ожирение не рассма-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тривается как причина смерти.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960"/>
        <w:rPr>
          <w:sz w:val="21"/>
          <w:szCs w:val="21"/>
        </w:rPr>
      </w:pPr>
      <w:r>
        <w:rPr>
          <w:b/>
          <w:bCs/>
          <w:sz w:val="23"/>
          <w:szCs w:val="23"/>
        </w:rPr>
        <w:t>Почему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возвращается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Большинство людей, успешно похудев с помощью какой-нибудь диеты, затем посте-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пенно начинает набирать прежний вес, сводя на нет эффективность диеты. Почему так про-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исходит? Наш организм накапливает жир при избытке пищи и расходует жировые клетки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 ее недостатке.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этом организм запрограммирован расходовать жировые клетки весьма экономно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 случай затяжного недостатка питательных веществ, чтобы сохранить жизнеспособность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как можно дольше. Так, у мужчин скорость расходования жировых запасов рассчитана так,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чтобы их хватило не менее чем на 2 мес, а у женщин - не менее чем на 9 мес (на случай бере-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менности). Таким образом, у женщин жировые запасы сжигаются значительно медленнее,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чем у мужчин. Им, соответственно, намного труднее похудеть, да и полные среди женщин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встречаются чаще, чем среди мужчин.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 образом,  накопление  жира  происходит  значительно  легче,  чем  его  сжигание.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Любая диета является для организма испытанием, после ее прекращения организм еще более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активно накапливает жир для возможных будущих голодных дней.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итоге человек не только набирает прежний вес, но часто становится еще полнее. </w:t>
      </w:r>
    </w:p>
    <w:p w:rsidR="00BC6959" w:rsidRDefault="00BC6959">
      <w:pPr>
        <w:framePr w:w="9995" w:h="12197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Во время диеты в организме происходят следующие биохимические изменения: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22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значительно увеличивается количество жирообразующих ферментов. Женский орга-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низм содержит больше этих ферментов, чем мужской, а диета приводит к увеличению их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количества еще в 2 раза.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результате даже при употреблении низкокалорийных продуктов после диеты орга-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 будет откладывать их про запас.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После отказа от диеты жировые клетки становятся крупнее, активнее и жизнеспособ-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нее. Эти качества усиливаются с каждой новой диетой.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Но даже во время диеты организм старается накопить, а не отдать жир. Таким образом,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диета побуждает организм более усердно запасать жировые клетки и менее охотно их сжи- </w:t>
      </w:r>
    </w:p>
    <w:p w:rsidR="00BC6959" w:rsidRDefault="00BC6959">
      <w:pPr>
        <w:framePr w:w="9995" w:h="261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гать. С каждой новой диетой этот эффект усиливается.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23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ind w:firstLine="336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3 </w:t>
      </w:r>
      <w:r>
        <w:rPr>
          <w:b/>
          <w:bCs/>
          <w:sz w:val="32"/>
          <w:szCs w:val="32"/>
        </w:rPr>
        <w:t>Вред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от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диет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  <w:ind w:firstLine="2905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Смысл любой диеты заключается в ограничении употребления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тех  или  иных  продуктов  с  целью  снижения  веса  или  достижения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лечебного эффекта.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3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Диеты,  используемые  одновременно  с  лечением  какого-либо  заболевания,  например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астмы или аллергии, облегчают состояние больного и способствуют проведению терапии.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Иногда диетой лечат. Ограничение употребления жирной и высококалорийной пищи также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является полезным. Но все-таки большинство диет, применяемых в наше время для похуде-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ния, является вредным для здоровья. Особенно вредны односторонние, длительные и жест-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кие диеты.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Если человек на протяжении длительного времени очень жестко ограничивает себя в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пище, то он, по сути, совершает насилие над своим организмом. Это приводит не только к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физическим, но и к психическим расстройствам, которые могут развиться в тяжелые забо-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левания.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По данным статистики, около 30% населения Земли хотя бы 1 раз в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год начинают новую диету.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 настоящее время в мире существует более 28 тыс. диет. Различные рецепты похуде-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ния публикуются во всех женских изданиях - газетах, журналах, отдельных брошюрах, 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них даже упоминается в любовных романах и женских детективах. С каждым годом диет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становится все больше и больше, поскольку на них не уменьшается спрос.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Но есть ли хоть какая-то польза от всех этих столь модных диет, которые обещают за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1 мес приобретение идеальной фигуры или чудесное избавление от всех заболеваний? Это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такие известные диеты, как очковая, голливудская, кремлевская, овощная, сырная, винная,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белковая и т. д.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Часто популярность подобных чудодейственных диет объясняется именно тем, что они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рассчитаны на короткий срок, а не на долгое время и тем более не на всю жизнь, и обещают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очень быстрое достижение результата. Такой эффект можно получить только за счет резкого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ограничения в каких-либо продуктах на некоторый период времени, а это очень вредно. К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тому же, чтобы выдержать жесткую диету до конца и не сорваться после ее окончания, нужно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обладать большой силой воли. Но в основном подобные диеты не способствуют достижению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стойкого результата.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Краткосрочные диеты могут приводить к сжиганию жиров, однако по их окончании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жир накапливается очень быстро и легко набирается еще больший вес, чем был до диеты.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Причина  такого  эффекта  заключается  в  том,  что  во  время  ужесточения  режима  питания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организм перестраивается, процесс обмена веществ замедляется на 10-30%, а это означает,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что калории сжигаются медленнее. По окончании диеты человек возвращается к прежнему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режиму питания, но организм некоторое время работает в ином режиме, продолжая слиш-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ком медленно сжигать жиры, и масса тела в это время резко увеличивается. Так человек 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набирает прежний вес за короткий срок.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По  данным  медицинских  исследований,  98%  людей  после  соблюдения  диеты  наби-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рают вес выше исходного. Те, кто никогда не сидел на диете, не набирают столько лишних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килограммов, как те, кто периодически увлекается новомодными диетами.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Таким образом, чтобы диета была эффективной, ее нужно придерживаться на протя-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жении всей жизни. Но это уже будет не диета, а смена привычек в питании.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2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2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2" w:lineRule="exact"/>
        <w:ind w:firstLine="9162"/>
        <w:rPr>
          <w:rFonts w:ascii="Arial" w:hAnsi="Arial" w:cs="Arial"/>
          <w:b/>
          <w:bCs/>
          <w:sz w:val="32"/>
          <w:szCs w:val="32"/>
        </w:rPr>
      </w:pPr>
      <w:r>
        <w:rPr>
          <w:sz w:val="17"/>
          <w:szCs w:val="17"/>
        </w:rPr>
        <w:t xml:space="preserve">24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4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Врачи  лондонского  Королевского  колледжа  предупреждают,  что  жир,  накопленный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после отказа от диеты, намного опаснее первоначального. Так, профессор Т. Сондерс утвер-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ждает: «Если вы снова и снова садитесь на диету и бросаете ее, то распределение жира у вас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меняется. Вновь набранный жир откладывается, прежде всего, в брюшной полости, возле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внутренних  органов,  а  не  между  мышцами  и  кожей  на  боках  и  бедрах.  Такое  накопление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жира очень опасно - жир легко просачивается оттуда в печень и кровоток, вызывая резкое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повышение уровня липопротеидов низкой плотности в крови. А это, как мы знаем, - прямой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путь к атеросклерозу, инфарктам и инсультам».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   данным   медицинских   исследований,   девушки,   слишком   часто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практикующие   различные   диеты   для   похудения,   рискуют   со   временем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сильно располнеть.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Несмотря  ни  на  что,  многие  девушки  готовы  идти  на  любые  жертвы  ради  хорошей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фигуры. Обычно они садятся на низкокалорийную диету, которая в результате приводит к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анорексии или булимии.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 одним  отрицательным  моментом  краткосрочных  диет  является  то,  что  мозг  не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получает необходимой для его нормального функционирования глюкозы. В результате нару-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шается мыслительный процесс. Так, директор клиники питания Хьюстона (США) доктор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Дж. Форейт пишет в своих публикациях: «Модные диеты, полностью исключающие угле-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воды или основанные на одном виде пищи, например, грейпфрутах или арбузах, уже на тре-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тьи  сутки  могут  стать  причиной  нарушения  концентрации  внимания  и  способности  ясно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мыслить».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Английские психологи провели несколько тестов на внимательность, запоминание и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скорость реакции среди 60 здоровых женщин. Первый тест проводился после строгой диеты,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 второй - после обильной еды. Результаты показали, что мыслительная деятельность у жен-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щин после диеты на 20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30% хуже, чем после приема пищи. Был сделан вывод, что орга-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 воспринимает диету как стресс.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 данным английских медиков, за 1 год от анорексии умерло около 18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тыс. девушек и молодых женщин в возрасте от 16 до 35 лет. В результате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английское  законодательство  приняло  постановление  о  том,  чтобы  на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телевидении  соотношение  худых  и  толстых  девушек  было  50  на  50  или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даже больше в пользу полных.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 известно, что к стрессам организм умеет приспосабливаться. Диета не явля-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исключением. Поэтому женщинам, практикующим одну и ту же диету для похудения,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каждым разом все труднее и труднее добиваться снижения веса с ее помощью. Организм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 временем все сильнее сопротивляется ей.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 мнению большинства врачей (97%), широко рекламируемые диеты и системы поху-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дения опасны для здоровья, так как исключение каких-либо продуктов приводит к дефициту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отдельных питательных веществ, что может стать причиной повышенной хрупкости костей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или значительного ослабления иммунитета.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Итак, диеты не только не улучшают физического состояния человека, но значительно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ухудшают его. Между тем, по данным исследований, около 40% женщин в течение послед-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них 5 лет самостоятельно исключали из своего рациона отдельные продукты, на которые,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 их мнению, у них имелась аллергия или индивидуальная непереносимость. Подобный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диагноз женщины ставили себе сами, следуя советам диетологов, опубликованным в буль-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варной прессе. Практика исключения из рациона каких-либо продуктов без согласования с </w:t>
      </w:r>
    </w:p>
    <w:p w:rsidR="00BC6959" w:rsidRDefault="00BC6959">
      <w:pPr>
        <w:framePr w:w="9995" w:h="122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врачом является опасной для здоровья.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25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ind w:firstLine="3096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Основные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заблуждения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современном обществе пропагандируется, что лишний вес является чем-то непри-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личным. Звезды кино и эстрады рекламируют собственные рецепты похудения. В журналах,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радио и телевидении много рекламы различных средств, а также рецептов для эффектив-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ного и быстрого похудения.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Читатели и зрители обращаются то к одному способу, то к другому, доверяя написан-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ному и показанному. Однако реклама скромно умалчивает о том, что любая диета дает какие-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либо осложнения. Если же об этом и сообщается, то очень осторожно.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Ниже приведены основные заблуждения относительно распространенных диет.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Чем суровее диета, тем она эффективнее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совсем не так. Практика показывает, что переход от привычного объема пищи к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намного меньшему - очень тяжелый процесс. Обычно люди, придерживающиеся слишком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строгой диеты, рано или поздно не удерживаются и срываются.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Резкое изменение привычек и вкусовых пристрастий очень существенно отражается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организме, вызывая в нем негативные изменения. Так, например, арбузная или грейпфру-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товая диета, кажущаяся вполне безобидной и очень полезной, на самом деле уже на 3-й сут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вызывает серьезное недомогание, недостаточную концентрацию внимания. Однообразного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питания организму недостаточно. Жесткость принятых мер резко отражается не только на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количестве жировых отложений, но и на многих функциях организма.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Чтобы похудеть, надо реже есть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Специалисты советуют, наоборот, есть чаще, но меньшими порциями. Когда пища при-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нимается редко, обычно между ее приемами возникает ощущение сильного голода. В резуль-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тате человек съедает значительно больше, чем на самом деле требуется организму. Так, за 2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приема пищи в сутки он может съесть больше, чем за пять. Подобная форма диеты может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привести к самому настоящему обжорству.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Те,  кто  хочет  похудеть,  должны  помнить,  что  чувство  насыщения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приходит только через 15-20 мин после начала еды. Поэтому желательно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есть медленно, тогда потребуется значительно меньшее количество пищи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для того, чтобы почувствовать себя сытым.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Составляя рацион на день, лучше наиболее сытную пищу есть в первой половине дня,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а наиболее питательные продукты съедать на завтрак.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Надо совсем отказаться от жира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не так просто выполнить, поскольку жиры в том или ином виде содержатся во мно-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гих продуктах. Как бы то ни было, жиры необходимы организму, поэтому их нужно употре-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блять хотя бы в малых количествах. Стремиться совсем обезжирить свой рацион не стоит,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 как это может нанести непоправимый вред здоровью.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Если заменить большинство продуктов овощами, организму это пойдет только на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пользу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Такая идея очень широко распространена в современном мире. Однако она правильна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только отчасти. Дело в том, что фрукты и овощи имеют очень низкую калорийность. На это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 делается ставка в диетах. Практически в любую, даже лечебную диету включаются овощи.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Самыми низкокалорийными являются огурцы, кабачки и зеленый салат.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Однако овощи плохо переносятся при многих болезнях, которые широко распростра-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нены у людей, особенно после 40 лет. Например, при гастрите, язве желудка и панкреатите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овощи очень вредны, они могут спровоцировать приступ и вместо красоты приведут к боль-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ничной койке.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15" w:lineRule="exact"/>
        <w:ind w:firstLine="9162"/>
        <w:rPr>
          <w:rFonts w:ascii="Arial" w:hAnsi="Arial" w:cs="Arial"/>
          <w:b/>
          <w:bCs/>
          <w:sz w:val="23"/>
          <w:szCs w:val="23"/>
        </w:rPr>
      </w:pPr>
      <w:r>
        <w:rPr>
          <w:sz w:val="17"/>
          <w:szCs w:val="17"/>
        </w:rPr>
        <w:t xml:space="preserve">26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Не так давно было установлено, что кальций, содержащийся в молоке,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помогает снизить вес, а также закрепить достигнутый эффект. Поэтому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нерационально обращаться к растительной диете, исключающей молочные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продукты.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Голод</w:t>
      </w:r>
      <w:r>
        <w:rPr>
          <w:sz w:val="21"/>
          <w:szCs w:val="21"/>
        </w:rPr>
        <w:t xml:space="preserve"> -</w:t>
      </w:r>
      <w:r>
        <w:rPr>
          <w:i/>
          <w:iCs/>
          <w:sz w:val="21"/>
          <w:szCs w:val="21"/>
        </w:rPr>
        <w:t xml:space="preserve"> лучшая диета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Это очень жестокий способ похудения. Он действительно дает результат, и довольно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быстро.  Человек  худеет,  но  при  этом  возникает  опасность  нарушения  функции  печени,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потери белков различными органами и тканями, развития витаминной недостаточности.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Резкая потеря веса также чревата негативными для организма последствиями. Дието-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логи советуют постепенно снижать вес, а не стремиться к быстрым результатам. Одновре-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менно с этим следует установить определенную физическую нагрузку, чтобы жировая ткань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заменялась мышечной.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Чем дольше придерживаются диеты, тем лучше результат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Организм очень быстро привыкает к новому режиму питания. Это значит, что со вре-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менем  вес  будет  уменьшаться  все  меньше,  пока  совсем  не  перестанет  изменяться.  Кроме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того,  некоторые  диеты  рассчитаны  на  определенный  срок.  Если  его  продлить,  эффектив-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ность будет не такой, как ожидается.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Если диета помогла одной из моих подруг, она будет эффективна и для меня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Это  неверно.  Как  уже  было  сказано  выше,  организм  каждого  человека  имеет  свои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индивидуальные особенности, причем не только физиологические. Поэтому то, что помогло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одной женщине, может не только не помочь другой, но даже навредить ей.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Самыми эффективными являются те диеты, которые приводят к быстрому сниже-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нию веса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Такие диеты, наоборот, малоэффективны. Они не способствуют вырабатыванию навы-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ков питания, поэтому человек, быстро сбросив вес, так же быстро начинает снова набирать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лишние киллограммы. В таких случаях он даже может набрать больший вес, чем у него был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 соблюдения диеты.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Диетологи не советуют стремиться к достижению быстрых результатов, не учитывая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процессов, происходящих в организме. Они рекомендуют найти такой режим и рацион пита-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ния, которые станут постоянными.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  <w:ind w:firstLine="3585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Недостатки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Как было отмечено выше, диет очень много. У каждой диеты свои недостатки. Самые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распространенные из них следующие: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плохая переносимость;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 адаптация  организма  к  новому  режиму  питания  и  уменьшение  расхода  энергии,  в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результате чего замедляются темпы снижения массы тела или похудение прекращается; 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вред для здоровья, особенно от диет, резко ограничивающих потребление белков, минералов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пищевых волокон;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 трудности,  связанные  с  техническим  выполнением  диеты,  в  том  числе  сложность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определения веса продукта и содержания в нем жиров, белков, углеводов, калорий и т. д.;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сложность формирования навыков рационального питания, результатом чего стано-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вится быстрое возвращение к первоначальному весу.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Исследования  ученых  показали,  что  люди,  пытающиеся  похудеть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за   счет   отказа   на   некоторое   время   от   каких-либо   продуктов   или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снижения   калорийности   меню,   впоследствии   страдают   нарушениями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функции  иммунной  системы.  У  таких  людей  в  крови  было  зафиксировано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35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27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значительное снижение количества веществ, отвечающих за уничтожение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попадающих   внутрь   микробов.   Была   даже   обнаружена   связь   между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степенью  снижения  количества  этих  элементов  и  количеством  попыток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следовать диете.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Любые изменения в питании приводят к нарушению обмена веществ. Почти все диеты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требуют ограничить употребление в пищу тех или иных продуктов. За счет этого снижается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калорийность меню, что и должно приводить к эффекту похудения. Однако на любое огра-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ничение  в  питательности  поступающих  веществ  организм  реагирует  стрессом.  В  резуль-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тате запускается программа, побуждающая организм быть более экономным в расходовании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энергетических  ресурсов.  В  первую  очередь  организм  затормаживает  расходование  жира,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поскольку именно он является основным хранителем энергии. Вместо жира начинают сжи-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гаться белки, которые тоже содержат в себе энергию.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>Таким образом, во время диеты потеря в весе происходит на 60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65% за счет потери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белковой  ткани,  которая  входит  в  состав  клеток  мозга,  печени,  мышц  и  т.  д.  И  только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>35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40% сброшенных килограммов приходится на жировые отложения. По мере сжигания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белков  и  жиров  увеличивается  соотношение  между  количеством  жира  и  белковой  ткани.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Мышечная ткань убывает значительно быстрее, чем жировая, что очень пагубно для орга-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низма.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Когда человек отказывается от диеты и возвращается к нормальному питанию, орга-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низм все еще продолжает активно консервировать получаемую энергию в жировых отложе-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ниях. Благодаря этому, как уже было отмечено выше, человек быстро набирает прежний вес.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Однако следует также отметить, что мышечная ткань при этом восстанавливается в мень-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шем  объеме,  чем  жировая.  По  сути,  последствием  диеты  является  замещение  мышечной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ткани жировой. Вполне очевидно, что такое состояние организма менее благоприятно, чем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то, которое было до проведения диеты. Человек, если и не прибавляет в весе, все равно ста-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новится более полным.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Такая  реакция  организма  на  пищевые  ограничения  является  очень  существенным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недостатком  многих  диет.  Этого  нельзя  изменить,  поскольку  реакция  возникает  рефлек-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торно, на подсознательном уровне. Проконтролировать этот процесс невозможно.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Все  перечисленные  недостатки  обязательно  проявляются  при  использовании  любой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диеты, даже рекомендованной врачом. Они приносят здоровью больше вреда, чем пользы.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2825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Пожилые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женщины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пожилом возрасте многие женщины полнеют. Кстати, одной из причин этого могут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стать жесткие диеты, которых они придерживались в молодости. Но все же основной при- </w:t>
      </w:r>
    </w:p>
    <w:p w:rsidR="00BC6959" w:rsidRDefault="00BC6959">
      <w:pPr>
        <w:framePr w:w="9995" w:h="9782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чиной являются возрастные гормональные изменения, происходящие в организме после 40 </w:t>
      </w:r>
    </w:p>
    <w:p w:rsidR="00BC6959" w:rsidRDefault="00BC6959">
      <w:pPr>
        <w:framePr w:w="470" w:h="283" w:wrap="auto" w:vAnchor="page" w:hAnchor="page" w:x="1701" w:y="12219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лет. </w:t>
      </w:r>
    </w:p>
    <w:p w:rsidR="00BC6959" w:rsidRDefault="00BC6959">
      <w:pPr>
        <w:framePr w:w="9439" w:h="283" w:wrap="auto" w:vAnchor="page" w:hAnchor="page" w:x="2268" w:y="12507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Чтобы вернуть былую красоту, женщины обращаются к любым средствам, лишь бы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сбросить несколько килограммов. Порой они прибегают к очень жестким, просто варвар-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ским диетами, но все равно не получают ожидаемого результата. Почему такое происходит?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Основной  особенностью  климактерического  периода  является  угасание  выработки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гормонов. Этот процесс начинается в среднем после 40 лет и может затянуться на десятки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лет. Поэтому и начинают волнообразно по времени появляться жировые отложения на талии,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животе и бедрах, а также на нижней части лица и предплечьях. Женщины отчаянно борются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новой напастью, но лишние килограммы легко вновь набираются.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Объяснение кроется в физической перестройке организма. Женский организм, гото-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вясь к менопаузе, перестраивается под нее. Гормональные изменения влияют на перераспре- </w:t>
      </w: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63" w:lineRule="exact"/>
      </w:pPr>
    </w:p>
    <w:p w:rsidR="00BC6959" w:rsidRDefault="00BC6959">
      <w:pPr>
        <w:framePr w:w="9995" w:h="2818" w:wrap="auto" w:vAnchor="page" w:hAnchor="page" w:x="1701" w:y="12795"/>
        <w:widowControl w:val="0"/>
        <w:autoSpaceDE w:val="0"/>
        <w:autoSpaceDN w:val="0"/>
        <w:adjustRightInd w:val="0"/>
        <w:spacing w:line="263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28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деление подкожного жира, дают установку на рост его количества. Объем жировых отло-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жений увеличивается непропорционально. В одних местах его становится слишком много,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например на предплечьях и бедрах, в то время как нижние части рук и ног остаются худыми.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Такое наращение жира требуется организму, так как при уменьшении выработки яичниками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женских  половых  гомонов,  в  частности  эстрогенов,  эту  функцию  берет  на  себя  жировая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ткань. Вот организм и наращивает ее для этих целей.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образом, жировая ткань под кожей очень важна для здоровья женщины. Настой-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чивые попытки избавиться от жира могут привести к тому, что резко снизится уровень эстро-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генов в крови. Это, в свою очередь, обострит все климактерические симптомы - такие, как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бессонница, резкие колебания температуры тела, ухудшение состояния кожи и т. п.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Разрастание подкожной жировой клетчатки является нормальным процессом для жен-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ского организма при возрастных изменениях. Борьба с этим явлением наносит вред здоро-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вью. Даже у генетически худых женщин прибавляется несколько сантиметров в талии и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животе, хотя вес при этом может оставаться прежним за счет уменьшения мышечной массы.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Считается, что полные женщины легче переносят климактерические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изменения. Цвет лица у них лучше, а морщин меньше, чем у худых женщин.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Особенно вредны после 40 лет голодание и низкокалорийные диеты, а также большие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физические нагрузки. Они не только не улучшают самочувствие, но могут стать причиной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последующей значительной прибавки в весе.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этот период следует просто разумно питаться, чтобы не допустить чрезмерной тучно-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сти. Женщины должны стараться не переедать и не вести слишком пассивный образ жизни.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им не стоит пытаться вернуть девичью стройность.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Лучше дождаться окончания периода менопаузы, когда диеты будут более эффективны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причинят значительно меньший вред организму.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 рекомендуется во время перекусов есть много овощей и фруктов. Они не дают насы-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щения, а только растягивают желудок, что может привести впоследствии к настоящему ожи-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рению, а не просто к лишним килограммам. Вместо фруктов и овощей лучше съесть немного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белковой пищи, например йогурт.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Особенно тяжело ожирение переносится после 50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60 лет. В этом возрасте ему, как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правило, сопутствуют тяжелые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Одним из побочных эффектов длительного и неправильного голодания является нару-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шение  менструального  цикла,  иногда  прекращение  менструаций.  Дело  в  том,  что  резкое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похудение  приводит  к  уменьшению  количества  жировой  ткани,  окружающей  почки. 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результате этого почки могут опуститься в малый таз.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 женщин во время климакса одновременно со снижением выработки гормонов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исходят изменения и в обменных процессах организма. Например, кальций, играющий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важную роль в организме, начинает поступать в кровь в меньших количествах, а выводиться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больших. Это приводит к развитию остеопороза, деформации позвоночника и переломам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костей.  Любая  диета  для  похудения  в  этот  период,  как  правило,  еще  больше  уменьшает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поступление кальция в организм.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Согласно статистике, у полных людей атеросклероз бывает в 2 раза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чаще, чем у людей с нормальным весом, гипертоническая болезнь - в 3 раза,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ишемическая болезнь сердца - в 1,5 раза, сахарный диабет - в 4 раза чаще.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2~3 раза увеличивается риск приобретения варикозного расширения вен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3 раза чаще встречается подагра.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то же время не следует доводить свой организм до ожирения. Это может привести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 нарушению функции яичников.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8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29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Особенно вредна в период менопаузы пища, богатая холестерином, так как повыша-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 риск образования атеросклеротических бляшек на стенках кровеносных сосудов. Это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происходит из-за того, что эстрогены, которые защищают стенки кровеносных сосудов,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справляются со своей задачей из-за уменьшения их количества в крови. При развитии ате-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росклероза повышается также риск инсультов и инфарктов.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Итак, женщинам после 40 лет нужно быть особенно острожными с диетами. Лучше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подумать  об  изменении  образа  жизни,  сделав  его  более  активным.  Следует  помнить,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любая диета в этом возрасте может привести к серьезным нарушениям в организме, что ста-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нет в дальнейшем причиной тяжелых заболеваний. Прежде чем решиться на такой опасный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шаг,  рекомендуется  оценить  все  последствия,  тем  более  что  эффективность  диеты  в  этот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период не гарантирована, зато непоправимый вред здоровью несомненно будет причинен.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451"/>
        <w:rPr>
          <w:sz w:val="21"/>
          <w:szCs w:val="21"/>
        </w:rPr>
      </w:pP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подростки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Подростковый период является переходным. В это время в организме происходит воз-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растная перестройка, затрагивающая не только физиологию, но и психику подростка. Вся-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кое вмешательство в этот период во внутренние процессы организма чреваты серьезными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последствиями.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Средства массовой информации вовсю превозносят достоинства тех или иных диет.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они не предупреждают о негативных последствиях их применения, особенно под-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ростками. Между тем диеты сказываются на росте и нормальном развитии подростка,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водят к стрессам, заниженной самооценке и, в конце концов, к тяжелым заболеваниям, в том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числе и к психическим.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Часто девушка даже не понимает того, что она уже больна анорексией. И только когда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болезнь принимает тяжелую форму и быстро прогрессирует, родители обращаются к врачу.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 бывает уже слишком поздно.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Как  бы  то  ни  было,  именно  в  подростковый  период  девочки  начинают  истязать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себя  всевозможными  диетами,  стремясь  стать  похожими  на  известных  фотомоделей.  Так,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согласно статистике, в России 25% девочек в возрасте 13 лет сидят на диетах, при этом боль-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шинство из них вовсе не страдает лишним весом. 26% подростков, следующих диете, имеют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нормальный для их возраста и комплекции вес, а у 8% подростков вес даже ниже нормы.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Западе эти показатели еще выше.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Проведенные в Глазго исследования, в которых приняли участие более 2 тыс. подрост-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ков, показали следующее: в возрасте 11 лет ограничивают себя в еде и придерживаются диет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уже около 44% девочек; в 15 лет этот показатель возрастает до 70%.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образом, в современном мире дети с раннего возраста озабочены своим весом.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не беспочвенно, так как вес подростков значительно разнится с нормальным. Это связано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питанием и образом жизни современных подростков. Фаст-фуд (гамбургеры, чипсы и 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д.), кока-кола, лимонад, пиво и подобные продукты, популярные среди подростков,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калорийны. Между тем подростки все меньше двигаются, просиживая долгое время за ком-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пьютерами и телевизорами. Неудивительно, что подростков, особенно девушек, беспокоит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их фигура.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Согласно исследованиям испанских ученых, около 30% девушек в возрасте 15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16 лет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уверены, что имеют лишние килограммы. В последнее время девушки все чаще обращаются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 диетам, чтобы не просто сбросить лишние килограммы (которых, возможно, и вовсе нет), 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для обретения идеальной, по их представлениям, фигуры. Подобные представления навеяны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телевидением и модными журналами, в которых идеализируют худощавых женщин.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Особенно часто садятся на диету девушки 15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16 лет. Они делают это регулярно,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чем прибегают к самым жестким мерам. Так, около 12% опрошенных девушек признались,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3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30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5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542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что уже не один раз пробовали вообще ничего не есть в течение суток или более; 10% деву- </w:t>
      </w:r>
    </w:p>
    <w:p w:rsidR="00BC6959" w:rsidRDefault="00BC6959">
      <w:pPr>
        <w:framePr w:w="9995" w:h="542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шек пытались сбросить вес посредством искусственного вызывания рвоты сразу же после </w:t>
      </w:r>
    </w:p>
    <w:p w:rsidR="00BC6959" w:rsidRDefault="00BC6959">
      <w:pPr>
        <w:framePr w:w="571" w:h="283" w:wrap="auto" w:vAnchor="page" w:hAnchor="page" w:x="1701" w:y="1956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еды. </w:t>
      </w:r>
    </w:p>
    <w:p w:rsidR="00BC6959" w:rsidRDefault="00BC6959">
      <w:pPr>
        <w:framePr w:w="9439" w:h="283" w:wrap="auto" w:vAnchor="page" w:hAnchor="page" w:x="2268" w:y="2244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Медики города Наварры провели опрос более 3 тыс. девушек в возрасте от 12 до 21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года. Выяснилось, что около 4% опрошенных неправильно питаются. При проверке их здо-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ровья у некоторых выявились такие заболевания, как анорексия и булимия. Повторив меди-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цинское обследование этих 4% девушек через 1,5 года, врачи выявили симптомы булимии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анорексии уже у 90% девушек этой группы.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образом, эти 4% девушек уже относятся к группе риска из-за своего стремления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похудеть, ради которого они идут на все, вплоть до полного отказа от еды, приводящего не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просто к истощению, а к нарушению психики.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За последние 5 лет количество мальчиков-подростков, обращающихся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 диетам, увеличилось до 25%. Для сравнения: темпы роста аналогичного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показателя в группе девочек-подростков меньше в 3 раза.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ходе исследования были выявлены и основные факторы, способствующие возник-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новению анорексии и булимии. Так, около 14% опрошенных девушек-подростков сказали,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предпочитают есть в одиночку, чтобы избавиться от контроля родителей. По мнению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врачей, этот фактор - самый тревожный, так как при бесконтрольном питании риск заболе-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вания возрастает в 3 раза.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Другим  опасным  фактором  является  увлечение  подростков  модными  молодежными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журналами, в которых развивается культ красоты. Именно здесь девочке-подростку навязы-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вается представление об идеальной фигуре, которое, по сути, подменяется образом худой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манекенщицы.  Мало  того,  физическое  совершенство  связывается  в  сознании  подростка  с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успешностью.  При  постоянном  чтении  подобных  журналов  идея  похудения  легко  стано-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вится навязчивой, побуждая девушку в погоне за идеалом обращаться к самым радикальным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мерам.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одним фактором, приводящим к анорексии и булимии, являются плохие отноше-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ния между родителями и детьми-подростками. Так, у многих девушек, входящих в группу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риска,  родители  разведены  или  на  протяжении  многих  лет  живут  на  грани  развода.  Этот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фактор увеличивает риск развития заболевания в 2 раза.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Согласно  исследованиям  испанских  ученых,  от  булемии  и  анорексии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страдают в основном дети из обеспеченных, а не бедных семей.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 что если девушка растет в семье, где постоянно слышится ругань, если она очень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любит читать модные журналы и предпочитает есть в одиночестве, то велика вероятность,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что  она  не  только  входит  в  группу  риска,  но  уже  имеет  первые  симптомы  анорексии  или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булимии.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 причиной того, что подростки садятся на диету, может стать и их банальное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перекармливание в детстве. Врачи-диетологи часто отмечают, что родители кормят своих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детей неправильно, включая в меню слишком жирные блюда и предоставляя детям возмож-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есть много сластей.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Итак,  не  следует  перекармливать  своих  детей,  баловать  их  сластями  и  позволять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питаться гамбургерами. Когда они подрастут, нужно следить за тем, чтобы в доме появля-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лось как можно меньше модных журналов, а дочери-подростки питались вместе с родите-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лями. Следует помнить, что увлечение диетами в подростковом возрасте может привести к </w:t>
      </w:r>
    </w:p>
    <w:p w:rsidR="00BC6959" w:rsidRDefault="00BC6959">
      <w:pPr>
        <w:framePr w:w="9995" w:h="10994" w:wrap="auto" w:vAnchor="page" w:hAnchor="page" w:x="1701" w:y="253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страшным болезням. Лучше заранее позаботиться о предотвращении этой трагедии.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ind w:firstLine="394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4 </w:t>
      </w:r>
      <w:r>
        <w:rPr>
          <w:b/>
          <w:bCs/>
          <w:sz w:val="32"/>
          <w:szCs w:val="32"/>
        </w:rPr>
        <w:t>Диеты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  <w:ind w:firstLine="2905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Все  приведенные  в  этой  главе  диеты  очень  популярны  во  всем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мире. Их приверженцы порой исчисляются миллионами. Между тем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вред таких диет очевиден.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3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Основная  причина  в  том,  что  диета  неправильно  подбирается.  Выше  были  перечи-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слены факторы, способствующие приобретению лишних килограммов. Учесть их все очень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трудно. Чаще всего люди, прибегающие к диете, совсем не учитывают причины, приведшие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 полноте. Посредством диеты они стремятся к достижению быстрого и эффективного поху-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дения. Они готовы идти на большие жертвы, но не готовы изменить свой образ жизни, при-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вычки, не прилагают усилий к тому, чтобы правильно подобрать диету, подходящую именно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для их организма. Как правило, люди следуют тем диетам, которые были испытаны другими.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 результате эффект значительно отличается от тех примеров, о которых они были наслы-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шаны.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При выборе диеты не учитываются следующие факторы: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строгость диеты. Некоторые люди выбирают слишком строгую диету, в результате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чего  они  настолько  обессилевают,  что  не  в  состоянии  заниматься  даже  домашним  хозяй-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ством. Вредность подобной диеты очевидна;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 недостаточная  гибкость  диеты.  Организация  жизни  современного  человека  редко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позволяет придерживаться одного и того же меню каждый день на протяжении долгого вре-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мени. Подобная негибкость диеты создает дискомфорт и проблемы; - продукты, разрешен-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ные диетой, не подходят для того или иного человека. Многие действительно превращают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свою жизнь в самопожертвование, употребляя в пищу продукты, которые им никогда не нра-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вились и раньше редко входили в меню;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продукты, разрешенные диетой, не рекомендованы к употреблению при тех заболе-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ваниях, которые у человека имеются, или к которым он имеет предрасположенность;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диета не допускает никаких поблажек. Далеко не у всех людей достаточно силы воли,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чтобы полностью отказаться от привычных или любимых продуктов, например сластей или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некоторых напитков;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диета не содержит в своем меню ничего из списка продуктов, входящих в обычный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рацион семьи. Это станет поистине тяжелым испытанием, особенно для женщин;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диета не обеспечивает организм всеми необходимыми питательными веществами в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достаточном количестве. Это может привести к внутренним нарушениям в организме;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высокая стоимость диеты. Это, несомненно, очень скоро нарушит бюджет семьи.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Все  перечисленные  факторы  существенно  сказываются  на  эффективности  диеты.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Далее будет более подробно рассказано об отдельных диетах и опасности, которую они пред-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ставляют для здоровья человека.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15" w:lineRule="exact"/>
        <w:ind w:firstLine="3104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sz w:val="23"/>
          <w:szCs w:val="23"/>
        </w:rPr>
        <w:t>Низкокалорийная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Эта  диета  является  самой  популярной  и  наиболее  результативной.  При  соблюдении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низкокалорийной диеты контролируется количество потребляемых калорий. Их количество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обычно  варьируется  в  пределах  1000-1500  ккал  в  день.  Для  расчетов  требуются  таблица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калорийности отдельных продуктов (табл. 12) и кухонные весы, чтобы рассчитывать еже-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дневное меню. Необходимо потреблять строго фиксированное количество калорий, содер-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жащихся во всех продуктах и напитках. При этом объем еды должен быть ограничен. Можно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1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1" w:lineRule="exact"/>
        <w:ind w:firstLine="9162"/>
        <w:rPr>
          <w:rFonts w:ascii="Arial" w:hAnsi="Arial" w:cs="Arial"/>
          <w:b/>
          <w:bCs/>
          <w:sz w:val="32"/>
          <w:szCs w:val="32"/>
        </w:rPr>
      </w:pPr>
      <w:r>
        <w:rPr>
          <w:sz w:val="17"/>
          <w:szCs w:val="17"/>
        </w:rPr>
        <w:t xml:space="preserve">32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использовать уже существующие меню, в которых подобраны продукты с нужным содержа-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нием калорий.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521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низкокалорийной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Основным неудобством низкокалорийной диеты является то, что необходимо посто-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янно взвешивать продукты и вести подсчет калорий. Кроме того, очень легко ошибиться при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подсчете, например не учесть калории, содержащиеся в молоке, добавляемом в кофе или чай,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 также в масле, которое намазывается на хлеб, или небольших кусочках жирной пищи, кото-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рые съедаются во время приготовления блюд при снятии пробы. Подобные ошибки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часто приводят к тому, что диета оказывается неэффективной.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одной ошибкой является то, что человек часто ленится сразу записывать все,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он съедает в течение дня. Очень часто он вспоминает обо всем этом в конце дня, в результате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учитываются не все продукты и, соответственно, калории.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Негативным  фактором  при  соблюдении  низкокалорийной  диеты  является  и  то,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часто не учитывается питательность продуктов. Люди начинают употреблять не только низ-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кокалорийные,  но  и  малопитательные  продукты  с  обедненным  содержанием  витаминов,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минералов и других полезных веществ. Когда организм недополучает необходимые пита-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тельные вещества, в нем происходят сбои, которые, как правило, приводят к болезням.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Чтобы  этого  избежать,  примерно  половина  дневной  нормы  калорий  должна  содер-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жаться  в  таких  продуктах,  как  сыр,  молоко,  мясо,  рыба,  яйца  и  овощи.  Это  означает,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объем пищи в меню придется значительно урезать, а это не каждый человек может выдер-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жать довольно продолжительное время.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Следует также помнить, что не все высококалорийные продукты полезны. Так, если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вместо перечисленных выше продуктов человек включит в свой рацион пончики и варенье,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такое питание не только не принесет пользы, но и существенно навредит здоровью.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Когда высококалорийные и питательные продукты полностью отсутствуют в рационе,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блюда, как правило, не отличаются вкусовыми качествами. В связи с этим человека начинает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тянуть к вкусной еде, он может не выдержать, сорваться и в результате быстро наберет вес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даже больше начального.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Людям,   соблюдающим   низкокалорийную   диету,   приходится  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туго  в  гостях,  ведь  им  приходится  отказываться  от  большинства  блюд,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приготовленных  хозяйкой.  Это  может  ее  обидеть,  а  остальные  гости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сочтут такого человека необщительным и недружелюбным.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Итак, необходимо уметь составлять хорошо сбалансированную с точки зрения пита-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тельности диету. К сожалению, мало кто из соблюдающих диету обладает таким умением.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1992"/>
        <w:rPr>
          <w:sz w:val="21"/>
          <w:szCs w:val="21"/>
        </w:rPr>
      </w:pP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углеводов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  этой  группе  относятся  такие  популярные  в  настоящее  время  диеты,  как  диета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Аткинса, диета американских астронавтов и кремлевская диета.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Диета с низким содержанием углеводов предполагает, что из рациона исключают все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продукты,  содержащие  большое  количество  углеводов,  то  есть  сладкие,  мучные  и  карто-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фельные блюда, а также хлеб и рис. Во время соблюдения диеты рекомендуется также воз-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держиваться и от употребления некоторых овощей, фруктов, соков.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Привлекательность низкоуглеводных диет заключается в том, что они позволяют есть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без  ограничения  такие  продукты,  как  мясо,  рыба,  колбасные  изделия,  копчености,  сыр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7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7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33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соусы, овощи, содержащие небольшое количество углеводов, а также употреблять алкоголь-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ные напитки.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диете Аткинса рекомендуется также полностью отказаться от молочных продуктов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 сахара,  так  как,  по  мнению  ее  основателя,  отсутствие  в  организме  сахара  предотвратит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накопление жира. Во время диеты доктор Аткинс рекомендует принимать мультивитамины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минералами, а также хром и L-карнитин.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 США  диету  Актинса  прозвали  «прямиком  к  инфаркту»  из-за  ее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пагубного воздействия на сердечно-сосудистую систему.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Впервые диета доктора Аткинса была опубликована в 1972 г. Недавно она была переиз-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дана и обрела очень широкую популярность, которую ей обеспечила статья в журнале «New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England Journal of Medicine». В ней приводились результаты исследования применения этой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диеты, перепечатанные затем многими другими изданиями. В статье говорилось, что люди,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принимавшие участие в исследовании, за 3 мес сбросили в среднем по 9,5 кг. Многие чита-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тели после подобных публикаций обратились к новой диете.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Диета сама по себе очень соблазнительна, поскольку не запрещает употребления мяса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 любой другой жирной пищи. Доктор Аткинс утверждает, что нашел способ питания, при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котором можно есть пищу, насыщенную жирами, в неограниченном количестве и при этом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действительно худеть. Такой эффект, по словам Аткинса, является следствием резкого сокра-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щения жировой прослойки из-за отсутствия поступления в организм углеводов, что также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приводит  к  уменьшению  количества  гликогена  в  печени  и  мышцах.  Уменьшение  количе-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ства углеводов вызывает резкое сокращение количества глюкозы, которая должна была бы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образовываться из углеводов, в результате снижается количество кетоновых тел, что также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уменьшает жировую прослойку.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Сторонники диеты американских астронавтов считают, что снижение веса происходит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за счет того, что при ограниченном поступлении углеводов организм для получения энергии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начинает перерабатывать собственные жировые запасы.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Такую диету нетрудно соблюдать, поскольку большинство продуктов, которые люди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обычно употребляют в пищу, вообще не содержит углеводов или содержит в малом количе-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стве. В данной диете считаются не калории, а количество углеводов, для чего используется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таблица содержания углеводов в продуктах. Необходимо только записывать все, что было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съедено за день.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Наличие углеводов условно выражается в у. е., при этом 1 у. е. равна 5 г углеводов. В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таблице 12 представлено содержание углеводов в 100 г продукта. </w:t>
      </w: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9339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940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</w:t>
      </w:r>
    </w:p>
    <w:p w:rsidR="00BC6959" w:rsidRDefault="00BC6959">
      <w:pPr>
        <w:framePr w:w="8463" w:h="326" w:wrap="auto" w:vAnchor="page" w:hAnchor="page" w:x="2316" w:y="12345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Содержание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углеводов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килокалорий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продуктах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питания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59" type="#_x0000_t75" style="width:594.75pt;height:842.25pt">
            <v:imagedata r:id="rId17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4401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0" type="#_x0000_t75" style="width:594.75pt;height:842.25pt">
            <v:imagedata r:id="rId18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1445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1" type="#_x0000_t75" style="width:594.75pt;height:842.25pt">
            <v:imagedata r:id="rId19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14156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2" type="#_x0000_t75" style="width:594.75pt;height:842.25pt">
            <v:imagedata r:id="rId20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14524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3" type="#_x0000_t75" style="width:594.75pt;height:842.25pt">
            <v:imagedata r:id="rId21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14342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39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4" type="#_x0000_t75" style="width:594.75pt;height:842.25pt">
            <v:imagedata r:id="rId22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3611" w:h="326" w:wrap="auto" w:vAnchor="page" w:hAnchor="page" w:x="4627" w:y="1409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12 (</w:t>
      </w:r>
      <w:r>
        <w:rPr>
          <w:b/>
          <w:bCs/>
          <w:i/>
          <w:iCs/>
          <w:sz w:val="23"/>
          <w:szCs w:val="23"/>
        </w:rPr>
        <w:t>продолжение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)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5" type="#_x0000_t75" style="width:594.75pt;height:842.25pt">
            <v:imagedata r:id="rId23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Диета предписывает употреблять продукты, содержащие малое количество углеводов.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Дневная  норма  потребляемых  углеводов  не  должна  превышать  50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 60  г  (10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 12  у.  е.)-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Только  в  этом  случае  будет  происходить  снижение  веса.  Впоследствии,  чтобы  сохранить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достигнутый результат, можно увеличить норму до 40 у. е. При увеличении нормы углеводов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рационе до 60 у. е. и выше будет происходить увеличение веса.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Кремлевская диета аналогична диете американских астронавтов.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315" w:lineRule="exact"/>
        <w:ind w:firstLine="1567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углеводов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От  низкокалорийной  диеты  диета  с  низким  содержанием  углеводов  отличается  тем,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не исключает из меню жирных продуктов, которые сами по себе становятся причиной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появления многих заболеваний.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Согласно этой диете, употреблять без ограничений можно мясо и колбасу всех сортов,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 также маргарин, майонез и даже алкоголь (виски, вино). Все это настораживает специали-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стов Института питания. Диетологи советуют воздержаться от употребления любых колбас,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поскольку они содержат в себе так называемый невидимый жир. Кроме того, у людей, стра-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дающих  ожирением,  как  правило,  отмечается  перевозбуждение  пищевого  центра,  а  алко-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гольные напитки возбуждают его еще больше. По мнению медиков, алкоголь и какие-либо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диеты просто несовместимы.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Диета с низким содержанием углеводов очень вредна для диабетиков, с чем соглаша-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ется, например, и Аткинс. Обилие жирной пищи также ведет к обострению многих хрони-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ческих заболеваний, например атеросклероза, заболеваний сердечно-сосудистой системы и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кровообращения.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 мнению некоторых ученых, низкоуглеводная диета также способствует образова-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нию камней в желчном пузыре, нарушению обмена веществ и появлению запоров. В науч- </w:t>
      </w:r>
    </w:p>
    <w:p w:rsidR="00BC6959" w:rsidRDefault="00BC6959">
      <w:pPr>
        <w:framePr w:w="9995" w:h="6841" w:wrap="auto" w:vAnchor="page" w:hAnchor="page" w:x="1701" w:y="7197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ном мире эта диета вообще отвергается из-за своей ограниченности.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Высокая  популярность  диеты  Аткинса  заставляет  производителей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хлебобулочных  изделий  и  сахара  проводить  целые  рекламные  компании,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которые доказывают безопасность и полезность своих продуктов.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Некоторые диетологи вообще считают, что такая диета ведет не только к снижению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веса, но и к смерти. Эффект похудения замечается в очень скором времени, а отрицательный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эффект начинает проявляться только через несколько лет, приводя к расстройствам почек и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печени, а также развитию сердечно-сосудистых и увеличению риска раковых заболеваний.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Причиной  вреда  низкоуглеводных  диет  и  их  часто  нулевой  эффективности  является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то, что человек съедает очень много жирных продуктов, бедных углеводами, но высокока-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лоройных - таких, как сыр, сметана или жирное мясо. Большое количество калорий способ-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ствует увеличению веса и затруднению сжигания в организме.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Еще одним отрицательным моментом низкоуглеводной диеты является то, что боль-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шинство овощей и фруктов содержит в себе хоть какое-то количество углеводов. Происходит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резкое ограничение их количества в меню, что существенно обедняет ежедневный рацион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витаминами и другими полезными веществами.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 учитывается в этой диете и то, что алкоголь, лишенный углеводов, тем не менее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перерабатывается организмом так же, как и углеводы, в результате чего они дают организму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дополнительную  энергию.  Кроме  того,  некоторые  алкогольные  напитки  имеют  высокую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калорийность. Так, вино содержит от 5 до 6 у. е. Выпив больше одного бокала, можно легко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превысить суточную норму углеводов.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Опасность низкоуглеводной диеты заключается также в том, что некоторые люди пол-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ностью исключают из своего рациона углеводы, необходимые для нормального функцио-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нирования организма. Их недостаток может привести к образованию чрезмерного количе-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ства кетоновых тел, и в организме начнут накапливаться продукты распада жиров, что очень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вредно.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Диета  с  низким  содержанием  углеводов  имеет  ряд  противопоказаний.  Она  не  реко-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мендуется людям, страдающим хроническими заболеваниями, особенно сердца, сосудов и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желудка. Нельзя садиться на такую диету и людям с болезнями почек, а также беременным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женщинам. Впрочем, диета с низким содержанием углеводов опасна не только для людей,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уже страдающих какими-либо хроническими заболеваниями, но и для совершенно здоро-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вых людей.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Всем обратившимся к этой диете необходимо регулярно проверяться у лечащего врача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консультироваться с ним.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315" w:lineRule="exact"/>
        <w:ind w:firstLine="3639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Белковая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 обычном  питании  человек  получает  10—15%  энергии  из  усвоенных  белков,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35-40%  -  из  жира  и  40-50%  -  из  углеводов.  Самым  важным  из  трех  перечисленных  ком-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понентов являются белки, так как изменения их доли весьма существенно сказывается на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состоянии организма, в то время как изменение соотношения жиров или углеводов проходит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без особого ущерба для здоровья.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Когда человек худеет, у организма возникает много потребностей, которые он удовле-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творяет за счет белков, поступающих с пищей. Поэтому при уменьшении объема съедаемой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пищи необходимо обеспечить организм определенным количеством белков, чтобы не воз- </w:t>
      </w:r>
    </w:p>
    <w:p w:rsidR="00BC6959" w:rsidRDefault="00BC6959">
      <w:pPr>
        <w:framePr w:w="9995" w:h="11855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никло проблем со здоровьем. Так появились белковые диеты.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Безуглеводную диету можно рассматривать как белковую, поскольку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содержание белка в ее рационе достигает 20%, в то время как в обычном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рационе доля белка не превышает 10-15%.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Сущностью такой диеты является увеличение содержания белков в ежедневном раци-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оне при одновременном уменьшении количества углеводов и жиров. Продукты, содержащие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много  белков,  обычно  богаты  и  витаминами,  и  минералами.  Кроме  того,  такие  продукты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быстрее вызывают ощущение сытости. Содержание белка в белковых диетах порой может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достигать 50% и более. При белковой диете, по утверждению ее приверженцев, уменьше-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ние веса происходит даже быстрее, чем при других диетах с таким же уровнем калорий, но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меньшим количеством белка.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рацион белковой диеты входят такие продукты, как курица и рыба, которые богаты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белком. При этом резко ограничивают или совсем исключают из него все напитки и про-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дукты, содержащие жиры и углеводы.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  <w:ind w:firstLine="3054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белковой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Медицинские  исследования  действия  белковой  диеты  на  организм  показали,  что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эффект  похудения  происходит  за  счет  сокращения  удержания  воды  в  организме,  а  не  за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счет сжигания жировых отложений. По сути, тучность человека не уменьшается, даже если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наблюдается значительное снижение веса.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Таким образом, настоящий эффект похудения происходит при снижении калорийности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пищи, независимо от того, из каких веществ он их получает - белков, жиров или углеводов.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Тем не менее, несмотря на подтверждение вреда от этой диеты серьезными медицин-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скими исследованиями, многие люди считают, что белковые диеты оказывают чудесное воз-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действие на организм.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Такой эффект побуждает их смотреть сквозь пальцы на очевидный факт вреда от них.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Одним из существенных недостатков белковых диет является их плохая сбалансиро-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ванность из-за небольшого количества разрешенных продуктов. Это достаточно вредно для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организма.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Другая  опасность  заключается  в  том,  что  ограничение  употребления  жидкости  не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только  создает  ложное  впечатление  о  значительной  потере  веса,  но  также  может  создать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существенную угрозу здоровью человека.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  результатам  последних  медицинских  исследований  в  Центре  репродуктивной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медицины  в  Колорадо  было  установлено,  что  соблюдение  диет  с  высоким  содержанием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белка может привести к проблемам с зачатием ребенка. Так, у подопытных мышей при диете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 25%-ным содержанием белков наблюдалось значительное снижение фертильности.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В    ходе    проведенных    медицинских    опытов    менее    30%    мышей,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содержащихся на высокобелковой диете, смогли забеременеть, в то время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как  из  мышей,  чей  рацион  содержал  не  более  14%  белков,  беременных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оказалось  70%  особей.  Кроме  того,  только  65%  эмбрионов,  зачатых  в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первой  группе,  развились  в  плод,  в  то  время  как  во  второй  группе  этот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показатель составил 81%.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  мнению  руководителя  исследовательского  проекта,  у  женщин  такой  эффект  воз-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никнет при диете с 30%-ным содержанием белков.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Это объясняется тем, что при увеличении количества белков повышается риск нако-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пления в половых путях избыточного количества азота, который является продуктом пере-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работки белков.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6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64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43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дальнейшем накопившийся азот становится причиной нарушения процессов опло-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дотворения и мешает внедрению оплодотворенной яйцеклетки в слизистую матки. Счита-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ется, что он способен воздействовать на определенный ген в организме.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Наконец, следует отметить, что, поскольку белковые диеты основаны на большом упо-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треблении продуктов, содержащих белок, они обычно очень дорогостоящи. Кроме того, они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 способствуют становлению режима .питания, благодаря которому было бы возможно под-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держивать постоянный вес в течение долгого времени.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872"/>
        <w:rPr>
          <w:sz w:val="21"/>
          <w:szCs w:val="21"/>
        </w:rPr>
      </w:pP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сберегающие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белок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Увлечение низкокалорийными диетами и голоданием, которые приводят к быстрому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достижению эффекта похудения, породило много проблем.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частности, большой вред подобных диет заключается в том, что организм при недо-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статочном поступлении питательных веществ и калорий для восполнения своих нужд начи-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нает сжигать белок, который должен использоваться для восстановления тканей.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 негативно сказывается на обмене веществ в организме, так как замедляются все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обменные  процессы,  в  результате  чего  уменьшается  внутренняя  энергетическая  потреб-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ность. Организм человека перестраивается, после чего очень трудно сбросить вес.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Чтобы избежать этого, диетологи разработали специальные низкокалорийные диеты с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высоким содержанием белка. Такие диеты должны предотвратить потерю белка в организме.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Некоторые  диетологи  предлагают  принимать  белок  в  виде  аминокислот  перед  едой,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этом добавлять витамины и минеральные вещества.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457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сберегающих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белок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Сторонники   подобных   диет   утверждают,   что   они   действительно   предотвращают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потерю белка организмом. Между тем подобные диеты подходят только для людей с силь-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ным ожирением.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этом человек, придерживающийся подобной диеты, должен находиться под посто-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янным медицинским контролем.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Длительное  соблюдение  такой  диеты  может  также  привести  к  нарушению  обмена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 и усвояемости пищи.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298"/>
        <w:rPr>
          <w:sz w:val="21"/>
          <w:szCs w:val="21"/>
        </w:rPr>
      </w:pP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белка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Во многих развитых странах уровень белка в рационе значительно превышает потреб-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организма в нем, иногда даже в 2 или 3 раза (табл. 13). </w:t>
      </w: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438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940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13 </w:t>
      </w:r>
    </w:p>
    <w:p w:rsidR="00BC6959" w:rsidRDefault="00BC6959">
      <w:pPr>
        <w:framePr w:w="9016" w:h="326" w:wrap="auto" w:vAnchor="page" w:hAnchor="page" w:x="2255" w:y="13565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Потребность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организма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белке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уровень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его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потребления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69" type="#_x0000_t75" style="width:594.75pt;height:842.25pt">
            <v:imagedata r:id="rId24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таком питании организм начинает использовать избыток белка, перерабатывая его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энергию или преобразуя в жир. Таким образом, повышенное содержание белка в обычном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рационе может привести к появлению лишних килограммов.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Поскольку белок содержится в основном в продуктах животного происхождения, он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часто ассоциируется у людей с животными жирами, которые плохо влияют на пищеварение.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тому же такие продукты довольно дорогостоящи. В связи с этим некоторые люди придер-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живаются диет с пониженным содержанием белка. По сути, они переходят на вегетариан-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скую диету, о которой более подробно будет сказано ниже.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15" w:lineRule="exact"/>
        <w:ind w:firstLine="1873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белка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Опасность  подобных  диет  заключается  в  том,  что  организм  начинает  расходовать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белок,  предназначенный  для  обновления  клеток.  Это  чревато  серьезными  проблемами  со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здоровьем.  Как  видно  из  таблицы  13,  любая  диета  с  низким  содержанием  белка  должна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включать в себя хотя бы 38 г этого вещества в день. Детям и беременным женщинам требу-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еще большее количество белка.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Любая диета с низким содержанием белка также включает в себя очень мало жиров.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Таким образом, рацион в основном состоит из углеводов, что не является полезным для орга-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низма. Например, углеводы могут быть в виде крахмала и сахара, которые нежелательны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больших количествах. Кроме того, такие продукты вредны, они также высококалорийны,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 может  свести  на  нет  эффект  похудения.  Приверженцам  диет  с  низким  содержанием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белка потребуется тщательно следить за своим весом и жестко контролировать ежедневное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потребление калорий, отказывая себе во многих вкусных блюдах. Такая еда будет отличаться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довольно низкими вкусовыми качествами и малой полезностью.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15" w:lineRule="exact"/>
        <w:ind w:firstLine="2298"/>
        <w:rPr>
          <w:sz w:val="21"/>
          <w:szCs w:val="21"/>
        </w:rPr>
      </w:pP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жиров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Жир является самым богатым и основным источником энергии. Чтобы исключить из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рациона  продукты,  содержащие  жиры,  надо  найти  им  равноценную  замену:  другие  про-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дукты, которые обеспечат организму такое же количество энергии.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этого были разработаны диеты с низким содержанием жиров. Они действуют так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же, как и низкоуглеводные диеты, только при этом подсчитываются не углеводы, а жиры.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день разрешается потреблять не более 100 г жиров. Это автоматически снижает калорий-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дневного рациона до 1000-1500 ккал. Продукты, не содержащие жира, разрешается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употреблять в неограниченном количестве. К ним относятся овощи, фрукты, хлеб, рис, гер-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кулес и т. д. J. акая диета обеспечивает стабильное похудение при сохранении высокой пита- </w:t>
      </w:r>
    </w:p>
    <w:p w:rsidR="00BC6959" w:rsidRDefault="00BC6959">
      <w:pPr>
        <w:framePr w:w="9995" w:h="9770" w:wrap="auto" w:vAnchor="page" w:hAnchor="page" w:x="1701" w:y="3851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тельности блюд.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ind w:firstLine="152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Вредность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низким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содержанием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жиров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Эта диета разрешает употребление в больших количествах таких продуктов, как слад-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кая пища и напитки, которые содержат мало жиров, но обладают высокой калорийностью.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 же самое можно сказать и об алкоголе, злоупотребление которым негативно влияет на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здоровье.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Диета     с     низким     содержанием     жиров     в     настоящее     время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преподносится  как  одно  из  условий  так  называемого  здорового  образа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жизни. Она даже предлагается в качестве альтернативы диете с низким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содержанием   углеводов   и   низкокалорийной   диете.   Однако   чрезмерное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увлечение подобной диетой может привести к негативным последствиям.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Согласно последним научным исследованиям, у людей, почти не потребляющих жиры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(если уровень жиров в рационе составляет менее 19% от калорийности продуктов), значи-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тельно снижается содержание в крови холестерина, который считается очень вредным, так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как приводит к развитию атеросклероза. Однако, наряду с вредными свойствами, некоторые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формы холестерина играют полезную роль, защищая организм от названного заболевания.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Когда доля жиров в пище снижается только до 40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50%, уменьшение содержания холе-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стерина в крови не сопровождается существенной потерей полезных форм.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Самой оптимальной долей содержания жиров в дневном рационе является 35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40%.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Меньшее или большее количество жиров приведет к развитию заболеваний.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843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Сыроедение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Сыроедение подразумевает употребление в пищу продуктов, которые не прошли кули-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нарную обработку. Рацион сыроедов может состоять только из молочно-растительных про-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дуктов, а может включать в себя сырое мясо, рыбу и птицу. Из продуктов, прошедших кули-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нарную обработку, сыроеды признают только хлеб, но при этом он должен быть приготовлен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преимущественно из цельного зерна и без дрожжей. Основным напитком в сыроедении явля-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ется простая некипяченая или минеральная вода.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Такая диета основана на мнении о том, что при термической обработке продуктов, а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также при их контакте с различными поверхностями разрушаются многие полезные веще-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ства и в целом снижается энергетическая ценность пищи (табл. 14).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Отказ же от кулинарных методов обработки продуктов - замораживания, приготовле-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ния на огне, добавления консервантов - позволяет сохранить питательные вещества в пер-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возданном виде.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Так,  после  термической  обработки  чеснок  теряет  большую  часть  своих  целебных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качеств,  поэтому  все  препараты  чеснока,  продающиеся  в  аптеках,  в  виде  порошка  или  в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спреесованном виде, по действенности не могут сравниться с натуральным чесноком.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Кроме того, многие сыроеды считают, что сырая растительная пища передает человеку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солнечную энергию, накопленную во время роста. Под воздействием температуры эта энер-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гия теряется.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Некоторые сыроеды высказывают мнение, что именно снижение доли сырых продук-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тов в рационе людей является причиной развития таких заболеваний, как диабет, аллергия,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астма, рак, депрессия, сердечнососудистые заболевания и т. д. Девиз сыроедов «Чем есте- </w:t>
      </w:r>
    </w:p>
    <w:p w:rsidR="00BC6959" w:rsidRDefault="00BC6959">
      <w:pPr>
        <w:framePr w:w="9995" w:h="1199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ственнее, тем здоровее!».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1" type="#_x0000_t75" style="width:594.75pt;height:842.25pt">
            <v:imagedata r:id="rId2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1473" w:h="326" w:wrap="auto" w:vAnchor="page" w:hAnchor="page" w:x="5642" w:y="170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14 </w:t>
      </w:r>
    </w:p>
    <w:p w:rsidR="00BC6959" w:rsidRDefault="00BC6959">
      <w:pPr>
        <w:framePr w:w="8103" w:h="326" w:wrap="auto" w:vAnchor="page" w:hAnchor="page" w:x="2595" w:y="2650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Потеря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витаминов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процессе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приготовления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пищи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%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Так, благодаря употреблению в пищу сырых растений в организме увеличивается коли-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чество пищевых волокон, что очень благотворно влияет на работу кишечника и предупре-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ждает появление запоров и развитие геморроя. Сыроеды также считают, что их диета нор-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мализует водный обмен веществ, что очень важно для людей, страдающих заболеваниями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почек. Сыроедение способствует выводу мочевой кислоты из организма, что очень полезно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 подагре. Кроме того, диета оказывает благоприятное воздействие на организм при рев-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матизме, атеросклерозе и дерматитах. Также утверждается, что сырые продукты, благодаря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своей жесткости, оказывают хорошее влияние на состояние зубов и десен.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Эффект похудения при сыроедении заключается в том, что сырая пища быстрее напол-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няет желудок, чем термически обработанная еда. Организм быстро насыщается, употребив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меньшее количество продуктов. Чтобы процесс похудения шел еще быстрее, рекомендуется </w:t>
      </w:r>
    </w:p>
    <w:p w:rsidR="00BC6959" w:rsidRDefault="00BC6959">
      <w:pPr>
        <w:framePr w:w="9995" w:h="3134" w:wrap="auto" w:vAnchor="page" w:hAnchor="page" w:x="1701" w:y="11922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снизить  употребление  таких  продуктов,  как  орехи,  финики,  дыня,  изюм,  которые  имеют </w:t>
      </w:r>
    </w:p>
    <w:p w:rsidR="00BC6959" w:rsidRDefault="00BC6959">
      <w:pPr>
        <w:framePr w:w="4635" w:h="283" w:wrap="auto" w:vAnchor="page" w:hAnchor="page" w:x="1701" w:y="15378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высокую энергетическую ценность.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Существует  много  различных  направлений  сыроедения.  Одни  употребляют  в  пищу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только  сырые  зерна  злаковых  растений,  другие  питаются  фруктами,  третьи  -  орехами,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четвертые - только травами и ботвой, пятые - всеми сырыми растениями, есть и такие, кто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употребляет все продукты как растительного, так и животного происхождения в сыром виде.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Особенно интересным является обоснование сыроедами полезности употребления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пищу сырого мяса, рыбы и т. п. Приверженцы такого питания приводят убедительные дан-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ные о том, что сырое мясо помогает в лечении туберкулеза и некоторых других заболеваний.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Ими также отмечается, что результатом употребления сырых продуктов животного проис-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хождения становится повышение заживляемости ран и язв.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Впрочем, подавляющее число сыроедов - растительные.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13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сыроедения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Следует особо отметить, что употребление в пищу сырых продуктов животного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исхождения очень опасно. Всем известно, что через мясо передается много инфекционных,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бактериологических и гельминтных заболеваний.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Полезным и целесообразным можно назвать только употребление в пищу сырых фрук-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тов,  ягод,  зелени  и  некоторых  овощей.  Но  и  эти  продукты  растительного  происхождения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часто  становятся  причиной  обострения  некоторых  заболеваний  или  дискомфорта  в  желу-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дочно-кишечном  тракте,  например,  у  людей,  страдающих  гастритом,  колитом  и  др.  Из-за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недостатка в соке поджелудочной железы гемицеллюлазы может обостриться хронический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панкреатит.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Вред от употребления в пищу одних только сырых продуктов является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медицинским фактом. Однако нежелательна и другая крайность - полный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отказ  от  сырых  овощей  и  фруктов.  Наилучшим  для  здоровья  является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употребление  продуктов  и  той  и  другой  группы.  При  этом  научными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исследованиями   было   доказано,   что   наилучшим   соотношением   между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термически   обработанными   и   сырыми   продуктами   является   40   и   60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соответственно. К сожалению, у современного городского жителя этот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показатель выглядит как 90 и 10.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Помимо этого, некоторые ученые считают, что полезные вещества, находящиеся вну-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три клеток, усваиваются лучше, если они высвобождаются в процессе пищевой обработки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продукта. Дело в том, что плотная клеточная оболочка иногда трудно расщепляется в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цессе пищеварения, содержащиеся в клетке вещества порой не высвобождаются и, соответ-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ственно, не усваиваются организмом.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Так, каротин (провитамин А), содержащийся в моркови, окружен тканями целлюлозы,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которая очень тяжело переваривается. Для желудка намного легче усваивать эти вещества,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когда морковь измельчена или подвергнута тепловой обработке. Правда, даже в этом слу-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чае для усвоения полезных веществ необходим жир, так как каротин относится к жирорас-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творимым веществам. В противном случае эти вещества не будут усваиваться несмотря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предварительную обработку.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Некоторые приверженцы сыроедения в своем стремлении к более натуральному пита-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нию переходят на употребление в пищу одних только сырых растений. Такое питание тоже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 является полезным. Дело в том, что многие растения, в том числе и культурные, в качестве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защиты способны накапливать внутри себя ядовитые вещества. Таким образом они защи-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щают себя от поедания. Довольно много ядовитых веществ содержится в бобовых культу-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рах. Эти вещества разрушаются при термической обработке.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9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9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9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48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Помимо этого, во многих злаковых содержатся малополезные вещества, которые тоже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разрушаются во время термической обработки.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шпинате, ревене, щавеле и мангольде в больших количествах содержится щавелевая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кислота, которая тоже очень вредна и способна вызывать нарушения нормального усвоения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организмом  важных  минеральных  веществ.  Избыточное  поступление  щавелевой  кислоты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 организм  приводит  к  нарушению  усвоения  полезных  белков  и  кальция,  необходимого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для  укрепления  костей.  Если  растения,  содержащие  щавелевую  кислоту,  предварительно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 ошпаривать или не отваривать, то они окажутся очень вредными. Особенно не рекомен-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дуется  употреблять  их  в  сыром  виде  пожилым  людям  и  детям,  а  также  тем,  кто  страдает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почечно-каменной болезнью.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Кроме  перечисленного,  сырые  овощи  и  фрукты  могут  привести  к  возникновению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аллергий и вызвать обострение хронического панкреатита, при котором в соке поджелудоч-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ной железы не хватает гемицеллюлазы (специального фермента).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147"/>
        <w:rPr>
          <w:sz w:val="21"/>
          <w:szCs w:val="21"/>
        </w:rPr>
      </w:pPr>
      <w:r>
        <w:rPr>
          <w:b/>
          <w:bCs/>
          <w:sz w:val="23"/>
          <w:szCs w:val="23"/>
        </w:rPr>
        <w:t>Однообразное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Однообразное питание часто преподносится как оздоровительная диета. Ее сущность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заключается в том, что человек должен употреблять в пищу однообразные продукты, напри-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мер одни зерновые культуры.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Очень  популярной  в  последнее  время  является  также  рисовая  диета,  которая  часто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выдается за лечебную. Ее сущность заключается в употреблении в пищу рисовой каши, сва-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ренной на воде и без соли. При этом человеку рекомендуется съедать в день до 1,5 кг риса,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который можно запивать чаем или разбавленными фруктовыми соками. Поклонники рисо-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вой диеты считают, что в 1,5 кг риса содержится достаточное количество белка (около 90 г),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которое удовлетворит потребности организма.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556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однообразного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Питание  одними  зерновыми  культурами  вызывает  дефицит  витамина  РР,  который  в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основном содержится в пище животного происхождения и грибах. Это, в свою очередь, при-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водит к развитию пеллагры. Пеллагра характеризуется поражением кожи и слизистых обо-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лочек, а также сильным поносом, иногда возникают нервно-психические расстройства.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Рисовая  диета  также  очень  вредна  для  здоровья.  Отсутствие  аминокислот,  которые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 получает из других продуктов, намного уменьшает усвояемость белка, содержа-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щегося в рисе.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результате организм получает его в недостаточном количестве. В рисе также содер-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жится очень мало витаминов, а те, которые есть, часто разрушаются при термической обра-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ботке.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Согласно рисовой диете, кашу надо варить на воде и не добавлять в нее масло. Между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тем хорошо известно, что некоторые витамины не растворяются в воде, но хорошо растворя-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ются в жирах. Значит, без потребления жиров они не будут усваиваться организмом. Таким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образом, организм при рисовой диете недополучает все жирорастворимые витамины - А, Р,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К. Много таких витаминов содержится в соках, но они тоже почти не всасываются в орга-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низм из-за отсутствия жира в еде.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Рисовая диета негативно влияет и на внутренние процессы, происходящие в организме,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поскольку  является  очень  слабым  раздражителем  секреции  пищеварительных  соков,  осо-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бенно  ферментов  поджелудочной  железы.  Такая  слабая  стимуляция  секреции  становится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причиной нарушений функций органов пищеварения. Все это очень негативно отражается </w:t>
      </w:r>
    </w:p>
    <w:p w:rsidR="00BC6959" w:rsidRDefault="00BC6959">
      <w:pPr>
        <w:framePr w:w="7875" w:h="283" w:wrap="auto" w:vAnchor="page" w:hAnchor="page" w:x="1701" w:y="15377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на общем состоянии организма и приводит к снижению аппетита.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49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ind w:firstLine="371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Очковая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a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Основной  принцип  этой  диеты  заключается  в  том,  что  каждому  продукту  питания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присваивается определенное количество очков и дневной рацион рассчитывается в соответ-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ствии с общим количеством набранных очков всех употребляемых в пищу продуктов.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Распределение очков среди некоторых продуктов питания: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- 20 г растительного масла, сала, жареного гуся и свиного сала - 0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- 20 г сливочного масла или маргарина - 1 очко;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- 1 стакан кефира - 13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- 400 г хлеба - 250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- 0,5 кг торта - 60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- 1 помидор - 6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- 1 яблоко - 18 очков;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- 1 груша - 23 очка;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- 10 г шоколада - 54 очка;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- 60 мл водки - 1 очко и т. д.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Люди,  ведущие  малоподвижный  образ  жизни,  должны  набирать  в  день  не  более  40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очков. Более активные люди могут набрать до 60 очков.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139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очковой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Основным недостатком этой диеты является то, что не совсем понятно, по каким кри-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териям ее создатели определяли ценность продуктов. В соответствии с вышеприведенным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списком видно, что жиры животного происхождения и алкогольные напитки, которые при-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чиняют наибольший вред организму человека, имеют очень небольшую очковую ценность.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Таким образом, люди, сидящие на очковой диете, могут употреблять эти продукты в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больших количествах. Между тем такие продукты, как овощи, фрукты и черный хлеб, цен-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ные питательными веществами, приходится ограничивать в ежедневном рационе, так как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они добавляют много очков в общую сумму.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Вредность очковой диеты заключается еще и в том, что она не учитывает сбалансиро-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ванность питания по таким показателям, как количество белков, жиров, углеводов, витами-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нов и минеральных веществ.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Нарушение этого баланса может привести к серьезным нарушениям функционирова-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ния организма.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325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Раздельное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Создателями диеты, основанной на раздельном питании, являются американские уче-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ные П. Брэгг и Г. Шелтон. Они создали учение, согласно которому пищеварительная система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человека не способна одновременно переваривать некоторые продукты. В связи с этим реко-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мендуется есть их раздельно.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Так, не следует одновременно употреблять белковые и углеводные продукты. Напри-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мер, мясо или рыбу не следует есть с хлебом или кашей.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Система раздельного питания объясняется следующим образом. По мнению Г. Шел-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тона, крахмалы перевариваются в желудке с помощью фермента, который попадает туда вме-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сте со слюной. Следовательно, для процесса переваривания крахмалов требуется щелочная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среда. Для переваривания белков требуется, наоборот, кислотная среда. Она вырабатывается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2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25" w:lineRule="exact"/>
        <w:ind w:firstLine="9162"/>
        <w:rPr>
          <w:rFonts w:ascii="Arial" w:hAnsi="Arial" w:cs="Arial"/>
          <w:b/>
          <w:bCs/>
          <w:sz w:val="23"/>
          <w:szCs w:val="23"/>
        </w:rPr>
      </w:pPr>
      <w:r>
        <w:rPr>
          <w:sz w:val="17"/>
          <w:szCs w:val="17"/>
        </w:rPr>
        <w:t xml:space="preserve">50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5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благодаря соляной кислоте, которая, в свою очередь, обладает свойством подавлять усвое-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ние крахмалов в желудке, в результате чего они начинают гнить и отравлять организм,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водя к различным болезням.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Итак, если в желудке будет нехватка соляной кислоты, белки будут плохо перевари-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ваться и начнут загнивать. Таким образом, крахмалы и белки мешают друг другу перевари-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ваться. То же будет происходить и с различными белковыми продуктами, например мясом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молоком, при одновременном их употреблении в пищу.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Метод раздельного питания Г. Шелтона так и не был признан в США и многих других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странах. Медики всего мира не признают эту систему питания из-за ее необоснованности,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 как Г. Шелтон так никогда и не напечатал своего обоснования в медицинских журналах.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Некоторые диетологи приняли этот метод питания, но большая часть врачей даже не обсу-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ждает его.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Единственной основой своего учения Г. Шелтон называет идеи российского физиолога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И. П. Павлова, который проводил опыты над собаками, в результате чего обнаружил,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для разных видов продуктов в желудке собаки вырабатывается желудочный сок различного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состава. Из этих заметок Г. Шелтон сделал вывод о несовместимости различных продуктов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рационе человека. Между тем сам И. П. Павлов таких выводов не делал.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Одним из последователей Г. Шелтона стал Г. Хей, который в 1935 г. выпустил книгу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под названием «Новая эра питания». В ней он подробно описывал метод, аналогичный пред-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ложенному ранее Г. Шелтоном. В 1970 г. эта книга обсуждалась на Всемирном симпозиуме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  пищевым  культам  и  шарлатанству  и  в  результате  была  объявлена  не  поддерживаемой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медициной.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Между  тем  в  России  метод  раздельного  питания  приобрел  большую  популярность.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Интересно, что в число приверженцев этого метода вошли в основном работники умствен-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 труда. Вполне вероятно, что причиной такого успеха метода раздельного питания стала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волна  увлечения  йогой.  Многие  люди,  увлекающиеся  йогой,  сделали  раздельное  питание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одной из основных составляющих этой восточной системы. Описание раздельного питания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можно найти, например, в книге Т. Э. Васильева «Начала хатха-йоги».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Другой причиной популярности метода раздельного питания в России является неве-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жество его приверженцев. Они по своему незнанию думают, что эта методика основана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новейших достижениях современной науки. Именно так она преподносится ее пропаганди-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стами. Однако современные научные исследования, наоборот, опровергают эту теорию.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 1990  г.  в  России  вышла  книга  «Как  быть  здоровым».  В  ней  приведены  резуль-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таты работы зарубежных исследователей, которые доказывают неправильность концепции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метода раздельного питания. Как пример из этой книги можно привести 3 группы продуктов,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которые, согласно Г. Шелтону, несовместимы, однако врачи не только не видят в их сочета-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нии вреда, но даже рекомендуют употреблять их одновременно, в том числе и с молоком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или молочными продуктами: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зерновые (рис, кукуруза, макаронные изделия, хлеб из муки грубого помола и др.);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бобовые (горох, чечевица, фасоль);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орехи и семена (лесные орехи, кунжут, семена подсолнечника и т. п.).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719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раздельного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Утверждение, что раздельное питание предотвращает процессы брожения и гниения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кишечнике, легко опровергается.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Давно  уже  научно  установлено,  что  компоненты,  содержащиеся  в  одном  виде 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дуктов,  способствуют  усвоению  веществ,  содержащихся  в  других  продуктах.  Благодаря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этому пища в кишечнике быстрее переваривается и не задерживается в нем надолго. Когда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3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мясо  употребляется  отдельно  от  овощей  или  хлеба,  мясной  белок  усваивается  плохо,  так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как именно эти продукты стимулируют секрецию пищеварительных соков поджелудочной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железы, что способствует перевариванию белков в кишечнике. При разделении этих продук-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тов в кишечнике будут скапливаться непереваренные остатки еды, вызывая процессы гние-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ния и брожения.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Молочные аминокислоты и растительная пища (в том числе хлеб и каши) прекрасно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дополняют друг друга при одновременном употреблении в пищу. Таким образом, они зна-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чительно повышают пищевую ценность рациона.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Между  тем  в  результате  научных  исследований  было  выявлено  негативное  воздей-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ствие практики метода раздельного питания на организм человека. Опыты ученых показали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результаты, не подтверждающие идею Г. Шел тона.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1. Соляная кислота не только создает кислую среду для переваривания белков, но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способствует размножению микробов, что предотвращает гниение крахмала.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2. Соляная кислота выделяется в желудке не только при попадании пищи внутрь, 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еще при виде ее или чувстве голода, то есть ее секреция не зависит от состава еды.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3. При недостаточном поступлении белков в организм с пищей потребность в них вос-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полняется белками пищеварительных соков, которые смешиваются с поступившей пищей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вместе с ней поступают в кровь, разносясь по всему организму.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4.  Была  доказана  полезность  многих  сочетаний  продуктов,  которые,  по  Г.  Шелтону,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должны быть вредными.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5. Организм сам регулирует состав желудочного сока в зависимости от поступающей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пищи. Так, для хлеба, богатого крахмалом, в желудке выделяется намного больше фермен-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тов, расщепляющих белки, чем для мяса, богатого белками.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Значительное    большинство    современных    врачей    считает,  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несовместимых   продуктов   с   точки   зрения   переваривания   просто  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существует.   Врачи-гигиенисты   к   тому   же   уверены,   что   раздельное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питание является нефизиологичным.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 образом,  продукты,  различающиеся  по  составу,  в  комбинации,  как  правило,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неплохо дополняют друг друга, способствуя лучшей усвояемости еды в целом. Мало того,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благодаря различному сочетанию продуктов возможно достижение и других целей: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 посредством  комбинации  зерновых  и  кислых  продуктов  можно  повысить  уровень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усвоения железа из зерновых;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 сочетание  в  меню  овощей  и  фруктов  с  рыбой  приводит  к  тому,  что  растительные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волокна помогают выводить из организма вредные вещества, поступающие вместе с море-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продуктами. Одновременно животные жиры способствуют лучшему усвоению из овощей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жирорастворимых витаминов;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обжаривание тертой моркови в масле увеличивает усвояемость каротина, входящего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состав моркови, до 50%. Для сравнения, каротин из сырой моркови усваивается всего лишь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на 3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5%.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Пирожки  с  картофелем,  согласно  системе  Г.  Шелтона,  представляют  собой  вредное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сочетание.  Однако  на  самом  деле  в  муке  мало  лизина  и  много  аминокислот  метионина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цистеина, в то время как в картофеле - наоборот. Поэтому, по мнению гигиенистов, пирожки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 картофелем  не  только  не  вредны,  но  даже  полезны  для  организма.  Между  тем  салат  из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огурцов и помидоров, преподносимый по системе раздельного питания как хорошая комби-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нация продуктов, на самом деле является очень неблагополучным сочетанием, так как фер-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менты огурцов разрушают содержащуюся в помидорах аскорбиновую кислоту.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одним недостатком метода раздельного питания, представляющим опасность для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здоровья человека, является отсутствие учета тех или иных заболеваний у людей, которым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59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59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он предлагается. Г. Шелтон считал, что его методика полезна при любом состоянии здоровья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 в  любое  время.  Между  тем  некоторые  заболевания  пищеварительной  системы  требуют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определенной комбинации продуктов, которая будет полезна именно для тех, кто страдает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этими болезнями.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образом, неправильно рассчитанные по системе раздельного питания сочетания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продуктов могут причинить серьезный вред.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Следует  также  отметить,  что  при  раздельном  питании  блюда  получаются  не 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вкусными, поэтому их съедается значительно меньше, чем при смешанном. Умень шение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количества съедаемой пищи может привести к недостатку тех или иных веществ, необходи-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мых организму, что неблагоприятно скажется на общем самочувствии.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Иногда  вред  от  сочетания  тех  или  иных  продуктов  объясняется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их  загрязнением  друг  от  друга  в  процессе  приготовления,  хранения 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доставки.  Взаимная  несовместимость  здесь  ни  при  чем.  Например,  земля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 овощей может попасть в сметану или крем для кондитерского изделия.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Такая  среда  благоприятствует  развитию  патогенных  микроорганизмов.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Кроме   того,   микробы   попадают   с   одного   продукта   на   другой   при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разделывании   их   на   одной   доске   или   столе,   которые   забывают  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ленятся  обрабатывать  дезинфицирующими  средствами  после  каждого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употребления.  Микробы  и  бактерии  могут  высеваться  на  продукты  при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большом их скоплении в холодильнике.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  <w:ind w:firstLine="3641"/>
        <w:rPr>
          <w:sz w:val="21"/>
          <w:szCs w:val="21"/>
        </w:rPr>
      </w:pPr>
      <w:r>
        <w:rPr>
          <w:b/>
          <w:bCs/>
          <w:sz w:val="23"/>
          <w:szCs w:val="23"/>
        </w:rPr>
        <w:t>Японская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Эта диета была разработана в японской клинике «Яэкс». Она рассчитана на 13 дней.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этом, по утверждению ее создателей, обмен веществ в организме перестраивается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иной  ритм,  а  достигнутый  результат  стойко  сохраняется  в  течение  2—3  лет  и  более  без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соблюдения других диет.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Основным условием японской диеты является отказ от употребления в течение 13 дней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сахара, соли, алкоголя, мучных и кондитерских изделий. В качестве напитков можно пить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любое время и без ограничения минеральную или кипяченую воду. Однако не запрещается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употреблять и другие напитки.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Требуется строго придерживаться предлагаемой схемы, иначе могут произойти неже-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лательные и необратимые изменения в обмене веществ.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1 день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2 яйца вкрутую, 200 г салата из вареной капусты с растительным маслом, 200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мл томатного сока.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300 г жареной или вареной рыбы.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2 день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кофе, 1 сухарик.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300 г жареной или вареной рыбы, 200 г салата из овощей и капусты с раститель-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ным маслом.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100 г вареной говядины, 200 мл кефира.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3 день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кофе, 1 сухарик.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1 большой кабачок, жаренный на растительном масле.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2 яйца вкрутую, 200 г вареной говядины, 200 г салата из свежей капусты с расти-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тельном маслом.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4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845" w:h="283" w:wrap="auto" w:vAnchor="page" w:hAnchor="page" w:x="1701" w:y="2244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сыра. </w:t>
      </w:r>
    </w:p>
    <w:p w:rsidR="00BC6959" w:rsidRDefault="00BC6959">
      <w:pPr>
        <w:framePr w:w="845" w:h="283" w:wrap="auto" w:vAnchor="page" w:hAnchor="page" w:x="1701" w:y="9449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сыра.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4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1 сырое яйцо, 3 большие вареные моркови с растительным маслом, 15 г твердого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</w:pP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фрукты.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7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5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100 г сырой моркови с лимонным соком.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300 г жареной или вареной рыбы, 200 мл томатного сока.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фрукты.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6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 1/2</w:t>
      </w:r>
      <w:r>
        <w:rPr>
          <w:sz w:val="21"/>
          <w:szCs w:val="21"/>
        </w:rPr>
        <w:t xml:space="preserve"> вареной курицы, 200 г салата из свежей капусты или моркови.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2 яйца вкрутую, 200 г салата из сырой моркови с растительным маслом.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7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чая.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200 г вареной говядины, фрукты.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любой из ужинов, кроме 3-го дня (можно вареные крабы).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7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8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1/</w:t>
      </w:r>
      <w:r>
        <w:rPr>
          <w:i/>
          <w:iCs/>
          <w:sz w:val="21"/>
          <w:szCs w:val="21"/>
        </w:rPr>
        <w:t>2</w:t>
      </w:r>
      <w:r>
        <w:rPr>
          <w:sz w:val="21"/>
          <w:szCs w:val="21"/>
        </w:rPr>
        <w:t xml:space="preserve"> вареной курицы, 200 г салата из свежей капусты или моркови.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2 яйца вкрутую, 200 г салата из сырой моркови с растительным маслом.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9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1 сырая морковь с лимонным соком.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400 г жареной или вареной рыбы, 200 мл томатного сока.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фрукты.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7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10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1 сырое яйцо, 3 большие вареные моркови с растительным маслом, 15 г твердого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</w:pP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фрукты.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7" w:lineRule="exac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11 день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кофе, 1 сухарик;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1 большой кабачок, жаренный на растительном масле. </w:t>
      </w:r>
    </w:p>
    <w:p w:rsidR="00BC6959" w:rsidRDefault="00BC6959">
      <w:pPr>
        <w:framePr w:w="9439" w:h="8846" w:wrap="auto" w:vAnchor="page" w:hAnchor="page" w:x="2268" w:y="1375"/>
        <w:widowControl w:val="0"/>
        <w:autoSpaceDE w:val="0"/>
        <w:autoSpaceDN w:val="0"/>
        <w:adjustRightInd w:val="0"/>
        <w:spacing w:line="288" w:lineRule="exact"/>
        <w:rPr>
          <w:b/>
          <w:bCs/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2 яйца вкрутую, 200 г вареной говядины, 200 г салата из свежей капусты с расти-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тельным маслом.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12 день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черного кофе, 1 сухарик.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300 г жареной или вареной рыбы, 200 г салата из овощей, 100 г капусты с расти-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тельным маслом.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100 г вареной говядины, 200 мл кефира.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13 день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Завтрак:</w:t>
      </w:r>
      <w:r>
        <w:rPr>
          <w:sz w:val="21"/>
          <w:szCs w:val="21"/>
        </w:rPr>
        <w:t xml:space="preserve"> 200 мл черный кофе.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Обед:</w:t>
      </w:r>
      <w:r>
        <w:rPr>
          <w:sz w:val="21"/>
          <w:szCs w:val="21"/>
        </w:rPr>
        <w:t xml:space="preserve"> 2 яйца вкрутую, 200 г салата из вареной капусты с растительным маслом, 200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мл томатного сока.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Ужин:</w:t>
      </w:r>
      <w:r>
        <w:rPr>
          <w:sz w:val="21"/>
          <w:szCs w:val="21"/>
        </w:rPr>
        <w:t xml:space="preserve"> 300 г жареной или вареной рыбы.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315" w:lineRule="exact"/>
        <w:ind w:firstLine="3062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японской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Недостатками этой модной диеты являются: </w:t>
      </w:r>
    </w:p>
    <w:p w:rsidR="00BC6959" w:rsidRDefault="00BC6959">
      <w:pPr>
        <w:framePr w:w="9995" w:h="4273" w:wrap="auto" w:vAnchor="page" w:hAnchor="page" w:x="1701" w:y="11178"/>
        <w:widowControl w:val="0"/>
        <w:autoSpaceDE w:val="0"/>
        <w:autoSpaceDN w:val="0"/>
        <w:adjustRightInd w:val="0"/>
        <w:spacing w:line="32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7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содержание относительно большого количества жиров, на долю которых приходится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 60% общей калорийности дневного рациона;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высокое (сверх нормы) содержание белков в дневном рационе;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очень низкое содержание углеводов (в отдельные дни их количество не достигает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15 г в сутки);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очень низкое содержание практически всех основных микроэлементов (калия, маг-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ния, кальция, железа), а также некоторых витаминов (С, Е, фолиевой кислоты и др.); - одним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 основных компонентов рациона является черный кофе, который имеет множество проти-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вопоказаний;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очень низкая калорийность диеты (в отдельные дни она не достигает даже 700 ккал),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может повлиять на обмен веществ, произведя негативные изменения в организме.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52"/>
        <w:rPr>
          <w:sz w:val="21"/>
          <w:szCs w:val="21"/>
        </w:rPr>
      </w:pPr>
      <w:r>
        <w:rPr>
          <w:b/>
          <w:bCs/>
          <w:sz w:val="23"/>
          <w:szCs w:val="23"/>
        </w:rPr>
        <w:t>Голливудская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Эта  диета  основана  на  ограничении  калорийности  суточного  рациона  до  600—800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ккал, в отличие от обычной нормы в 2500-3500 ккал.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такой диете суточный рацион может включать 2 апельсина, 1 чашку чая или кофе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без сахара, 1 яйцо, 80 г говяжьего мяса или рыбы, запеченных на решетке без жира, немного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нежирного творога, фруктовый салат из грейпфрутов и ананасов.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755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Голливудской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Многие звезды утверждают, что с помощью голливудской диеты можно сбросить за 1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 до 5 кг. Даже если это действительно так, подобный эффект сам по себе не очень полезен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для здоровья. Мало того, соблюдение такой строгой диеты более 2 раз в год может привести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 серьезному  нарушению  обмена  веществ,  а  также  вызвать  повышенную  свертываемость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крови, что угрожает образованием тромбов и закупоркой кровеносных сосудов.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644"/>
        <w:rPr>
          <w:sz w:val="21"/>
          <w:szCs w:val="21"/>
        </w:rPr>
      </w:pP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«</w:t>
      </w:r>
      <w:r>
        <w:rPr>
          <w:b/>
          <w:bCs/>
          <w:sz w:val="23"/>
          <w:szCs w:val="23"/>
        </w:rPr>
        <w:t>Оптимальное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питание</w:t>
      </w:r>
      <w:r>
        <w:rPr>
          <w:rFonts w:ascii="Arial" w:hAnsi="Arial" w:cs="Arial"/>
          <w:b/>
          <w:bCs/>
          <w:sz w:val="23"/>
          <w:szCs w:val="23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Автором этой диеты является польский диетолог Ян Квасьневский. В настоящее время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это,  наверное,  самая  популярная  диета  в  Европе.  Смысл  диеты  заключается  в  том,  чтобы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питаться в основном яйцами (по 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8 шт. каждый день), мясом, салом, субпродуктами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молоком. Все употребляемые продукты должны быть очень жирными. Так, в молоко можно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добавлять сливки, а сметану покупать только очень густую.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Из рациона полностью исключают овощи и фрукты. Диету «Оптимальное питание»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можно считать одной из разновидностей низкоуглеводных диет.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Автор   диеты,   Ян   Квасьневский,   считает,   что   предлагаемый   им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способ питания вызывает прилив энергии в организме человека и приводит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его вес в норму. Только в Польше приверженцев этой диеты насчитывается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уже около 2 млн. человек.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  <w:ind w:firstLine="2067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«</w:t>
      </w:r>
      <w:r>
        <w:rPr>
          <w:b/>
          <w:bCs/>
          <w:sz w:val="23"/>
          <w:szCs w:val="23"/>
        </w:rPr>
        <w:t>Оптимальное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питание</w:t>
      </w:r>
      <w:r>
        <w:rPr>
          <w:rFonts w:ascii="Arial" w:hAnsi="Arial" w:cs="Arial"/>
          <w:b/>
          <w:bCs/>
          <w:sz w:val="23"/>
          <w:szCs w:val="23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Как и любая низкоуглеводная диета, питание по методу Квасьневского является очень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вредным. Организм постепенно приспосабливается к жирной пище и начинает синтезиро-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вать заменяющие углеводы вещества из поступающих жиров.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0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0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060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Эти вещества, в свою очередь, опасны для здоровья и создают большую нагрузку на </w:t>
      </w:r>
    </w:p>
    <w:p w:rsidR="00BC6959" w:rsidRDefault="00BC6959">
      <w:pPr>
        <w:framePr w:w="9995" w:h="10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почки. </w:t>
      </w:r>
    </w:p>
    <w:p w:rsidR="00BC6959" w:rsidRDefault="00BC6959">
      <w:pPr>
        <w:framePr w:w="9995" w:h="10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Кроме того, употребление слишком жирной пищи вызывает повышение в крови уровня </w:t>
      </w:r>
    </w:p>
    <w:p w:rsidR="00BC6959" w:rsidRDefault="00BC6959">
      <w:pPr>
        <w:framePr w:w="9995" w:h="106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холестерина и мочевой кислоты, а также количества уратов, что приводит к развитию пода- </w:t>
      </w:r>
    </w:p>
    <w:p w:rsidR="00BC6959" w:rsidRDefault="00BC6959">
      <w:pPr>
        <w:framePr w:w="672" w:h="283" w:wrap="auto" w:vAnchor="page" w:hAnchor="page" w:x="1701" w:y="2532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гры. </w:t>
      </w:r>
    </w:p>
    <w:p w:rsidR="00BC6959" w:rsidRDefault="00BC6959">
      <w:pPr>
        <w:framePr w:w="9439" w:h="283" w:wrap="auto" w:vAnchor="page" w:hAnchor="page" w:x="2268" w:y="282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Высокий  уровень  холестерина  объясняется  и  большим  количеством  яиц,  съедаемых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каждый день. В то же время употребление в пищу большого количества мяса может привести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запорам, различным нарушениям работы желудочно-кишечного тракта и других органов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систем организма.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  <w:ind w:firstLine="3415"/>
        <w:rPr>
          <w:sz w:val="21"/>
          <w:szCs w:val="21"/>
        </w:rPr>
      </w:pPr>
      <w:r>
        <w:rPr>
          <w:b/>
          <w:bCs/>
          <w:sz w:val="23"/>
          <w:szCs w:val="23"/>
        </w:rPr>
        <w:t>Французская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Смысл этой диеты заключается в определенном подборе продуктов, входящих в еже-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дневный  рацион.  Одновременно  значительно  сокращают  общее  количество  углеводов  и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жиров в рационе, благодаря чему снижается энергетическая ценность питания.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  <w:ind w:firstLine="2815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французской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Французская  диета  не  является  достаточной  даже  для  человека,  занятого  легкой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работой,  поскольку  не  удовлетворяет  потребности  организма  в  питательных  веществах.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Результатом соблюдения этой диеты сначала становится заметное снижение веса и неболь-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шое  улучшение  общего  самочувствия.  Однако  затем  нарастающий  дефицит  питательных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 приводит к нарушению обмена веществ и становится причиной развития многих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тяжелых заболеваний.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15" w:lineRule="exact"/>
        <w:ind w:firstLine="3545"/>
        <w:rPr>
          <w:sz w:val="21"/>
          <w:szCs w:val="21"/>
        </w:rPr>
      </w:pPr>
      <w:r>
        <w:rPr>
          <w:b/>
          <w:bCs/>
          <w:sz w:val="23"/>
          <w:szCs w:val="23"/>
        </w:rPr>
        <w:t>Конфетная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Эта диета зародилась среди альпинистов и людей, любящих походы. Именно они заме-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тили, что леденцами можно подавлять чувство голода, при этом не утяжеляя желудок едой.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  появилась  конфетная  диета.  Ее  смысл  заключается  в  замене  традиционного  приема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пищи леденцами. Таким образом, в день съедается примерно 75 г конфет. Эта диета исполь-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зуется для похудения.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того чтобы быстро похудеть, рекомендуется помимо леденцов ничего больше не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есть. При этом утверждают, что можно сбросить 1 —1,2 кг за 1-й день, 1,8 кг за 2-й и 3-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й день, а в следующие 4 дня терять по 0,5 кг в день. Эффект похудения - 5 кг за 1-ю нед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диеты.  Если  после  этого  начать  только  завтракать,  можно  будет  худеть  на  2  кг  в  неделю.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Восстановив на 3-ю нед обед, можно продолжать худеть на 1 кг в неделю.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Можно составить индивидуальный план похудения с использованием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конфетной диеты в качестве разгрузочного дня. Некоторые рекомендуют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использовать витаминизированные конфеты, продаваемые в аптеках.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постепенного похудения на 2—3 кг в месяц достаточно заменять леденцами только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 приемы пищи, которые традиционно бывают после 16.00, то есть ужин, вечерние и ноч- </w:t>
      </w:r>
    </w:p>
    <w:p w:rsidR="00BC6959" w:rsidRDefault="00BC6959">
      <w:pPr>
        <w:framePr w:w="9995" w:h="10019" w:wrap="auto" w:vAnchor="page" w:hAnchor="page" w:x="1701" w:y="3108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ные перекусы. Леденцы помогают справиться с приступами голода.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56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ind w:firstLine="2963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конфетной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Такая диета содержит очень много сахара, что является само по себе очень вредным.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его переработку затрачивается очень много кальция, поэтому возникает необходимость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его постоянном восполнении, о чем восторженные последователи этой диеты не всегда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информированы.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В   2003   г.   конфетная   диета   была   признана   самой   модной   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одновременно самой вредной диетой года.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Недостаток кальция приводит к соответствующим последствиям - снижению сверты-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ваемости крови, разрушению костной ткани, нарушению деятельности центральной нерв-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ной  системы,  заболеваниям  зубов  и  полости  рта.  Однако  это  далеко  не  все  негативные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последствия  конфетной  диеты.  При  длительном  ее  использовании,  при  систематической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нехватке в питании витаминов и микроэлементов неизбежно происходит нарушение обмена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веществ, и, как следствие, развивается еще большая полнота.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707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Суповая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Основной этой диеты являются супы из овощей - таких, как капуста, морковь, лук,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кабачки (кроме картофеля). Овощной суп можно есть в неограниченном количестве. Сни-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жение веса происходит за счет очень низкой калорийности овощных супов.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131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суповой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результате питания одними овощами возникает дефицит белка и витаминов. Кроме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того,  некоторые  вещества,  содержащиеся  в  овощных  супах,  могут  усиливать  выделение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желудочного  сока,  что  приводит  к  постоянному  ощущению  голода,  а  также  развитию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гастрита.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228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Вегетарианская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Сущность  вегетарианства  заключается  в  отказе  от  употребления  в  пищу  продуктов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животного происхождения - таких, как мясо, молоко, яйца, рыба и беспозвоночные морские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животные (раки, креветки и т. п.). Различают много видов вегетарианских диет. Среди них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основными являются: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молочно-яичная (запрещено употреблять в пищу мясо и рыбу, однако возможно упо-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требление  молочных  продуктов  и  яиц);  -  молочно-вегетарианская  (нельзя  употреблять  в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пищу мясо, рыбу и яйца, но разрешаются молочные продукты);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- чисто вегетарианская (из рациона исключаются все продукты животного происхо-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ждения, животные жиры и пища, в состав которой они входят. Некоторые люди доходят до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употребления только сырых растений).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Люди,       придерживающиеся       чисто       вегетарианской       диеты,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отказываются   даже   от   использования   изделий   из   кожи   и   шерсти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животных.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Вегетарианство  очень  популярно  во  всем  мире.  Некоторые  придерживаются  его  из-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за  философских  или  религиозных  убеждений,  например  члены  организации  Гринпис  или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приверженцы индуизма, буддизма и джайнизма. Этим людям противна сама мысль о том,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71" w:lineRule="exact"/>
        <w:ind w:firstLine="9162"/>
        <w:rPr>
          <w:rFonts w:ascii="Arial" w:hAnsi="Arial" w:cs="Arial"/>
          <w:b/>
          <w:bCs/>
          <w:sz w:val="23"/>
          <w:szCs w:val="23"/>
        </w:rPr>
      </w:pPr>
      <w:r>
        <w:rPr>
          <w:sz w:val="17"/>
          <w:szCs w:val="17"/>
        </w:rPr>
        <w:t xml:space="preserve">57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чтобы использовать в пищу мясо животных. Некоторые люди также верят, что души умер-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ших людей могут переселиться в животных, поэтому убийство животного приравнивается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 убийству человека и, соответственно, запрещено. В некоторых бедных странах вегетари-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анство является единственным доступным способом питания вследствие высокой цены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мясные продукты. В ряде развитых стран, например в Великобритании, вегетарианству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писывается  еще  этический  или  философский  смысл,  обращающий  диету  в  принцип.  Так,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например, писатель Джордж Бернард Шоу говорил: «Животные - это мои друзья</w:t>
      </w:r>
      <w:r>
        <w:rPr>
          <w:sz w:val="21"/>
          <w:szCs w:val="21"/>
        </w:rPr>
        <w:sym w:font="Symbol" w:char="F0BC"/>
      </w:r>
      <w:r>
        <w:rPr>
          <w:sz w:val="21"/>
          <w:szCs w:val="21"/>
        </w:rPr>
        <w:t xml:space="preserve"> и я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>ем своих друзей</w:t>
      </w:r>
      <w:r>
        <w:rPr>
          <w:sz w:val="21"/>
          <w:szCs w:val="21"/>
        </w:rPr>
        <w:sym w:font="Symbol" w:char="F0BC"/>
      </w:r>
      <w:r>
        <w:rPr>
          <w:sz w:val="21"/>
          <w:szCs w:val="21"/>
        </w:rPr>
        <w:t xml:space="preserve"> Не только страданием и смертью животных, но тем, что человек пона-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прасну подавляет в себе высшее духовное сокровище - сочувствие и сострадание к живым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существам, подобным себе, растаптывая свои собственные чувства, становясь жестокими».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После  общения  с  неким  странствующим  шведом  писатель  Лев  Николаевич  Толстой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перенял от него новые взгляды на мир, следствием чего стало принятие вегетарианства как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образа  жизни.  Он  даже  пытался  придерживаться  очень  строгих  форм  вегетарианства,  его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меню  было  ограничено  фруктами,  овощами  и  лепешками  из  точеного  зерна.  Такое  пита-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ние очень быстро привело к возникновению желчно-каменной болезни. Тяжелые приступы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заставили писателя перейти на более щадящую диету, допускающую некоторые продукты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животного происхождения, в частности яйца и молочные продукты. И все же он утверждал,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«идеальное вегетарианство есть питание плодами, то есть оболочкой семени, заключа-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ющей жизнь».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«Если  человек  серьезен  и  искренен  в  поисках  нравственности,  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>первое, от чего он должен отвернуть - это мясоедение</w:t>
      </w:r>
      <w:r>
        <w:rPr>
          <w:i/>
          <w:iCs/>
          <w:sz w:val="21"/>
          <w:szCs w:val="21"/>
        </w:rPr>
        <w:sym w:font="Symbol" w:char="F0BC"/>
      </w:r>
      <w:r>
        <w:rPr>
          <w:i/>
          <w:iCs/>
          <w:sz w:val="21"/>
          <w:szCs w:val="21"/>
        </w:rPr>
        <w:t xml:space="preserve"> Вегетарианство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считается критерием, по которому можно распознать, насколько серьезно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   истинно   стремление   человека   к   моральному   совершенству»   (Л.   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Толстой).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Вегетарианцы считают эту диету очень полезной для организма. Растения богаты вита-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минами, ферментами, фитонцидами, микроэлементами и органическими кислотами. Фитон-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циды подавляют процессы гниения в кишечнике, значительно улучшают функционирование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кишечника и способствуют выводу из организма холестерина. Помимо этого, растительные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продукты, особенно овес и ячмень, предотвращают развитие атеросклероза.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Продукты животного происхождения, наоборот, обладают атерогенными свойствами.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Кроме того, в процессе пищеварения они образуют гнилостные и токсичные соединения,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являющиеся следствием распада белков.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Растения снабжают организм клетчаткой и многими биологически активными компо-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нентами. В орехах содержится много витаминов, минеральных веществ и жирных кислот.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Медицинские исследования показывают, что вегетарианцы почти не страдают ожире-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нием, у них, как правило, нормальный уровень холестерина в крови и кровяное давление.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Они значительно меньше подвержены заболеваниям сердечно-сосудистой системы, онколо-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гическим заболеваниям, а также реже страдают диабетом, гипертонией и образованием кам-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ней в желчном пузыре и почках.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«Истинная человеческая культура возможна лишь в том случае, если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  только  людоедство,  но  и  всякое  наслаждение  мясом  будут  считаться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каннибализмом» (Вильгельм Буш).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Таким образом, обосновывается преимущество питания одними растительными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дуктами. Некоторые люди используют вегетарианскую диету, чтобы худеть или поддержи-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вать свой вес в норме. Вегетарианцы также считают, что такое питание полезно и для детей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если соблюдать определенные правила сбалансированного питания, то меню можно сде-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лать вполне полноценным.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8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Чисто вегетарианская диета имеет различные вариации, которые еще больше ужесто-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чают режим питания. Так, бывают вегетарианцы, употребляющие в пищу только фрукты,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овощи  и  орехи.  Их  еще  называют  фрукторианцами.  А  есть  и  такие,  кто  предпочитает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питаться только зерновыми культурами.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Молочно-вегетарианская диета, при которой, наряду с продуктами растительного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исхождения, разрешается употреблять и молочные продукты, часто рекомендуется пожилым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людям. Однако, если меню при этом не будет достаточно разнообразным, данная диета будет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иметь такой же эффект, как и строгая вегетарианская диета.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Молочно-яичная  диета  является  наиболее  безопасной.  Яйца,  включаемые  в  рацион,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становятся источником недостающих в вегетарианской пище белков, витамина В , кальция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железа. Именно эту диету часто используют при лечении гипертонической болезни, запорах,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атеросклерозе, подагре и т. п. Впрочем, подобная практика должна согласовываться и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водиться под наблюдением врача, как и любая терапия. Бездумное следование диете может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привести к плачевным результатам.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Отдельным   направлением   в   вегетарианстве   является   песко-вегетарианство.   Оно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допускает, наряду с растительной пищей, молоком и яйцами, также и употребление рыбы.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Впрочем, такую диету правильнее будет назвать питанием с вегетарианской направленно-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стью.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«Благодаря    чисто    физическому    воздействию    на    человеческий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темперамент   вегетарианский   образ   жизни   смог   бы   в   высшей   мере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повлиять на судьбу человечества» (Альберт Эйнштейн).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Вопрос о питательности вегетарианской диеты является самым важным, потому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именно в этом заключается основная опасность использования подобной диеты. В свою оче-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редь, питательность любой диеты зависит от разнообразия входящих в ее рацион продуктов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питания.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106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вегетарианства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Несмотря на все доводы вегетарианцев о пользе такого питания, медики придержива-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ются совсем иного мнения по этому поводу. С точки зрения медицины вегетарианство, осо-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бенно его строгие формы, может нанести существенный вред здоровью.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Основной  вред  от  вегетарианской  диеты  заключается  в  том,  что  организм  человека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недополучает  многих  необходимых  ему  органических  веществ.  Прежде  всего  возникает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дефицит белков, особенно когда рацион преимущественно состоит из фруктов (физически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просто невозможно съесть столько фруктов, чтобы потребность в белках была удовлетво-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рена).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Вегетарианцы по-разному пытаются решить эту проблему. Они добавляют в свое меню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различные крупы, орехи, горох, фасоль, бобы и другие овощи.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Некоторые, чтобы восполнить недостаток белков, употребляют в пищу грибы. Но све-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жие грибы совсем не богаты белками, их доля составляет лишь 2—3%, из которых, в свою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очередь, усваивается всего лишь 25%. Намного больше белков содержится в сухих грибах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- до 20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30%. Но, как бы то ни было, аминокислотный состав грибных белков все равно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существенно отличается от состава мясных белков. Там нет валина и серосодержащих ами-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нокислот, которые также необходимы для организма. Кроме того, грибы сами по себе явля-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ются трудноусвояемым продуктом. Их не следует употреблять людям, страдающим заболе-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ваниями пищеварительного тракта, а также пожилым людям, чья пищеварительная система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функционирует намного хуже, чем у молодых.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59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Орехи являются достаточно богатым источником белков, содержание которых, напри-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мер, в лесном орехе, составляет около 16%. Но ореховые белки не содержат некоторые ами-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нокислоты. Так, в них нет серосодержащих аминокислот, а также лизина и треонина. В связи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этим орехи не могут быть полноценным заменителем мясных аминокислот и восполнить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дефицит белков. Кроме того, орехи очень вредны для людей, страдающих заболеваниями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пищеварительных органов, печени и желчевыводящих путей.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восполнения недостатка белков вегетарианцы увеличивают в своем рационе долю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бобовых культур. Горох, фасоль и чечевица действительно богаты белком, однако их недо-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статочно для восполнения нужд организма. Кроме того, в бобовых содержатся некоторые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вещества, которые не перевариваются в желудке и кишечнике. Они разрушаются только в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толстом кишечнике под воздействием микробов и приводят к газообразованию. Еще одним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отрицательным моментом является то, что в бобовых культурах, как и в орехах, содержатся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пурины - вещества, вредные для людей, предрасположенных к отложению солей мочевой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кислоты. Пурины способствуют развитию подагры.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Кроме того, используются продукты из сои, в том числе соевая мука, соевое молоко,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заменители мяса, изготовленные из соевого белка (табл. 15).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настоящее время все чаще употребляют белок, извлеченный из семян бобовых куль-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тур, особенно соевых бобов. Полученный из сои белок изменяют по структуре и добавляют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 нему различные приправы. В результате он приобретает вид различных продуктов, в том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числе и мяса. Получаемые соевые продукты продаются под различными названиями, но все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они относятся к одной группе, известной как переработанный растительный белок (ПБР).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 соя не очень полезна. В ней, к примеру, содержится ингибитор трипсина, кото-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рый препятствует усвоению белков в кишечнике. Кроме того, соевые продукты негативно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отражаются на функционировании щитовидной железы.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Растительная пища не обеспечивает организм в достаточной степени минеральными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веществами - такими, как кальций, железо, цинк и др. Помимо этого, организму не хватает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326" w:lineRule="exact"/>
        <w:rPr>
          <w:sz w:val="21"/>
          <w:szCs w:val="21"/>
        </w:rPr>
      </w:pPr>
      <w:r>
        <w:rPr>
          <w:sz w:val="21"/>
          <w:szCs w:val="21"/>
        </w:rPr>
        <w:t xml:space="preserve">витаминов D, В 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, В </w:t>
      </w:r>
      <w:r>
        <w:rPr>
          <w:i/>
          <w:iCs/>
          <w:position w:val="-6"/>
          <w:sz w:val="16"/>
          <w:szCs w:val="16"/>
        </w:rPr>
        <w:t xml:space="preserve"> 12</w:t>
      </w:r>
      <w:r>
        <w:rPr>
          <w:sz w:val="21"/>
          <w:szCs w:val="21"/>
        </w:rPr>
        <w:t xml:space="preserve"> и С (особенно если рацион состоит в основном из зерновых культур).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75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Наиболее острой проблемой вегетарианства является дефицит витамина В , что явля-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 результатом исключения из рациона молока и мяса. Для того чтобы обеспечить потреб-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организма в этом витамине, необходимо есть зеленые овощи, горох, фасоль, муку гру-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326" w:lineRule="exact"/>
        <w:rPr>
          <w:sz w:val="21"/>
          <w:szCs w:val="21"/>
        </w:rPr>
      </w:pPr>
      <w:r>
        <w:rPr>
          <w:sz w:val="21"/>
          <w:szCs w:val="21"/>
        </w:rPr>
        <w:t>бого помола и хлеб с отрубями. Много витамина В</w:t>
      </w:r>
      <w:r>
        <w:rPr>
          <w:i/>
          <w:iCs/>
          <w:position w:val="-6"/>
          <w:sz w:val="16"/>
          <w:szCs w:val="16"/>
        </w:rPr>
        <w:t xml:space="preserve"> 12</w:t>
      </w:r>
      <w:r>
        <w:rPr>
          <w:sz w:val="21"/>
          <w:szCs w:val="21"/>
        </w:rPr>
        <w:t xml:space="preserve"> содержится в соевом молоке. Кроме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того, следует постоянно принимать синтетический витамин В , иначе человеку грозит ане-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мия и различные нервные расстройства. </w:t>
      </w: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921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940"/>
        <w:rPr>
          <w:sz w:val="21"/>
          <w:szCs w:val="21"/>
        </w:rPr>
      </w:pPr>
      <w:r>
        <w:rPr>
          <w:b/>
          <w:bCs/>
          <w:i/>
          <w:iCs/>
          <w:sz w:val="23"/>
          <w:szCs w:val="23"/>
        </w:rPr>
        <w:t>Таблица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15 </w:t>
      </w:r>
    </w:p>
    <w:p w:rsidR="00BC6959" w:rsidRDefault="00BC6959">
      <w:pPr>
        <w:framePr w:w="6339" w:h="326" w:wrap="auto" w:vAnchor="page" w:hAnchor="page" w:x="3339" w:y="12206"/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Вегетарианские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продукты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, </w:t>
      </w:r>
      <w:r>
        <w:rPr>
          <w:b/>
          <w:bCs/>
          <w:i/>
          <w:iCs/>
          <w:sz w:val="23"/>
          <w:szCs w:val="23"/>
        </w:rPr>
        <w:t>богатые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белком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60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5" type="#_x0000_t75" style="width:594.75pt;height:842.25pt">
            <v:imagedata r:id="rId26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 восполнения  дефицита  кальция  лучше  всего  подходит  молоко.  Его  исключение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из рациона может привести к тяжелым последствиям. Особенно это опасно для детей, бере-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менных женщин и кормящих матерей. Кроме молока, источником кальция являются зеленые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овощи, горох и фасоль. В некоторых странах кальций добавляется в муку и хлеб. В каче-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стве источника кальция иногда используются также миндаль, неочищенные семена кунжута,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соевый творог, зелень и пареная репа.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Исключение из рациона вегетарианцев яиц, маргарина, жирной рыбы и других про-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дуктов, богатых витамином D, также может негативно отразится на здоровье, несмотря на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 что большое количество витамина D синтезируется в коже под воздействием солнечных </w:t>
      </w:r>
    </w:p>
    <w:p w:rsidR="00BC6959" w:rsidRDefault="00BC6959">
      <w:pPr>
        <w:framePr w:w="9995" w:h="2639" w:wrap="auto" w:vAnchor="page" w:hAnchor="page" w:x="1701" w:y="12994"/>
        <w:widowControl w:val="0"/>
        <w:autoSpaceDE w:val="0"/>
        <w:autoSpaceDN w:val="0"/>
        <w:adjustRightInd w:val="0"/>
        <w:spacing w:line="32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61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лучей. При вегетарианской диете обязательно нужно каждый день бывать на солнце, а если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этого не получается, следует принимать витаминные препараты.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настоящее время многие вегетарианцы понимают неполноценность растительного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рациона. Они стараются различными способами восполнить этот недостаток и прибегают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использованию всевозможных добавок. Так, чтобы восполнить дефицит минералов, в еду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добавляют морскую соль. Для обеспечения организма достаточным количеством витамина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326" w:lineRule="exact"/>
        <w:rPr>
          <w:sz w:val="21"/>
          <w:szCs w:val="21"/>
        </w:rPr>
      </w:pPr>
      <w:r>
        <w:rPr>
          <w:sz w:val="21"/>
          <w:szCs w:val="21"/>
        </w:rPr>
        <w:t>D вегетарианцы употребляют в пищу люцерну. Недостаток витамина В</w:t>
      </w:r>
      <w:r>
        <w:rPr>
          <w:i/>
          <w:iCs/>
          <w:position w:val="-6"/>
          <w:sz w:val="16"/>
          <w:szCs w:val="16"/>
        </w:rPr>
        <w:t xml:space="preserve"> 12</w:t>
      </w:r>
      <w:r>
        <w:rPr>
          <w:sz w:val="21"/>
          <w:szCs w:val="21"/>
        </w:rPr>
        <w:t xml:space="preserve"> пытаются воспол-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нить продуктами ферментации сои и водорослями. Однако научно еще не доказано, что в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водорослях содержится витамин В . Сомневаются ученые и в полезности ферментации сои.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Таким образом, эти действия не гарантируют предотвращения дефицита перечисленных эле-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ментов.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Учитывая  все  перечисленное,  можно  с  уверенностью  сказать,  что  придерживаться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вегетарианской диеты всю жизнь очень вредно для здоровья. При полном отсутствии пищи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животного происхождения рацион слишком обеднен и имеет довольно низкую энергетиче-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скую  ценность.  Такое  питание  особенно  вредно  для  детей,  у  которых  организм  усиленно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развивается. Ребенку требуется для роста и развития намного больше питательных веществ,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минералов и витаминов, чем взрослому человеку. Недостаток чего-либо может отразиться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 общем состоянии организма, изменив внутренний обмен веществ, и стать причиной раз-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вития тяжелых заболеваний.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Несмотря на употребление продуктов растительного происхождения, богатых белком,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организму все же не хватает аминокислот, которые особенно требуются для роста и развития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детей. Так, замечено, что дети в семьях, практикующих вегетарианство, имеют замедленное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физическое развитие по сравнению с их сверстниками, которые питаются не только расти-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тельной, но и животной пищей. Кроме того, такие дети чаще болеют рахитом и малокро-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вием. У них также иногда наблюдается задержка психомоторного развития.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«Еще  в  молодости  я  отрекся  от  мясоедения,  и  придет  время,  когда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люди, как и я, будут смотреть на убийцу животных так же, как сейчас на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убийцу человека» (Леонардо да Винчи).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Отказ от мясной пищи может привести к развитию железодефицитной анемии. Исклю-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чение из меню рыбы лишает человека хорошего источника легкоусвояемого белка, полина-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сыщенных жирных кислот и минералов.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Очень  вредно  для  здоровья  фруктовое  вегетарианство.  По  мнению  врачей,  такой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рацион может привести не к похудению, а к увеличению массы тела, вплоть до ожирения.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Причиной такого эффекта является то, что фрукты содержат глюкозу, которая вырабатыва-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в организме. При употреблении большого количества фруктов происходит перенасы-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щение организма глюкозой, которая откладываются в виде дополнительных жировых отло-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жений на бедрах и талии.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Вегетарианские диеты иногда бывают полезны, если их применять кратковременно.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Между тем даже недолгие диеты будут вредными для людей определенных возрастных кате-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горий, например в детском возрасте, в период полового созревания, в период беременности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лактации. Следует также добавить, что использование вегетарианской диеты в любом воз-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расте значительно ослабляет защитные силы организма.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Нельзя самостоятельно обращаться к вегетарианству и людям, страдающим какими-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либо  заболеваниями,  особенно  заболеваниями  желудочно-кишечного  тракта.  Даже  здоро-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вым людям врачи рекомендуют придерживаться смешанного питания. Возможно, именно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поэтому  появились  в  вегетарианстве  направления,  разрешающие  употребление  в  пищу </w:t>
      </w:r>
    </w:p>
    <w:p w:rsidR="00BC6959" w:rsidRDefault="00BC6959">
      <w:pPr>
        <w:framePr w:w="9995" w:h="1240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молока и яиц, а в некоторых - даже рыбы.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62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ind w:firstLine="239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Строгая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полное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голодание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Сущность строгой диеты заключается в получении с пищей 50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1000 ккал ежедневно.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Меню  получается  очень  скудным,  с  ограниченным  набором  продуктов.  Строгую  диету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соблюдают, как правило, не более 2 нед. Полное голодание предполагает полный отказ от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еды в течение определенного промежутка времени.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Строгие  диеты,  как  и  голодание,  используются  для  похудения,  а  также  при  лечении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таких заболеваний, как психические расстройства, дерматиты, нарушение обмена веществ,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раннее  половое  увядание,  преждевременное  старение,  диабет,  ревматизм,  атеросклероз,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гипертоническая болезнь и сердечно-сосудистые заболевания. Однако лечение необходимо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проводить  только  под  наблюдением  врача.  Прибегать  к  самостоятельному  следованию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подобным диетам очень опасно для здоровья. Вопреки сложившемуся у большинства людей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мнению, эффективность строгой диеты или голодания весьма незначительна.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 помощью обычной диеты можно избавиться от лишних килограммов, а с помощью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строгой диеты можно добиться поставленной цели за очень короткий промежуток времени.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Именно это и побуждает людей обращаться к подобным мерам истязания организма. Однако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потеря килограммов достигается за счет потери жира меньше чем наполовину. Основной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причиной снижения веса становится значительное уменьшение в организме количества гли-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когена и воды, а также некоторого количества белка. В результате, хотя человек худеет при-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мерно на 3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5 кг в течение 1-й нед диеты и еще на 2—3 кг после 2-й нед, утраченный вес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вскоре  возвращается  при  восполнении  недостатка  воды  и  гликогена  в  организме.  К  тому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же люди после строгой диеты часто начинают много есть, за счет чего происходит быстрое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восполнение жировых потерь и откладывание новых запасов. Таким образом, закрепление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достигнутого результата является большой проблемой.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Если же выбранная строгая диета слишком ограничивает прием жидкости, то эффект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похудения будет осуществляться в основном за счет ее потери. Жир при этом почти не будет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расходоваться.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Кратковременность строгой диеты и непривычный набор продуктов, разрешенных к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употреблению, не создают условий для изменения привычек в питании в лучшую сторону.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тоже не способствует сохранению веса.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Голодание бывает периодическим и полным. При периодическом голодании человек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отказывается от еды в течение одного дня. Однодневное голодание можно приравнять к раз-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грузочному дню для организма, однако более длительное голодание является очень опасным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 только для здоровья, но и для жизни человека.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 рекомендуется самостоятельно прибегать к голоданию для уменьшения веса. Пол-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ное голодание должно проводиться только в условиях стационара под постоянным наблю-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дением  врача.  Его  используют  по  отношению  к  очень  тучным  людям.  Эффект  похудения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составляет 0,2- 0,4 кг в день, или 1,4—2,8 кг в неделю.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этом случае, как и при строгой диете, потеря веса происходит в основном за счет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уменьшения гликогена и воды. В результате темпы похудения значительно уменьшаются,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поскольку организм адаптируется к голоданию.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Америке и Европе голодание начало приобретать популярность благодаря поваль-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ному увлечению философией, в частности йогой, и религиями Востока. Учение йоги пред-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полагает чередование голодных дней с периодами сбалансированного питания.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П.   Брэгг,   являющийся   создателем   собственного   метода   лечения </w:t>
      </w:r>
    </w:p>
    <w:p w:rsidR="00BC6959" w:rsidRDefault="00BC6959">
      <w:pPr>
        <w:framePr w:w="9995" w:h="12085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раковых  и  других  тяжелых  заболеваний  с  помощью  голодания,  советует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63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своим последователям проводить любое лечение под строгим наблюдением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врачей.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Однако  современные  люди,  практикующие  голодание,  не  учитывают  того,  что  йоги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тщательно готовились к периодам голодания, употребляя пищу, особенно богатую питатель-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ными веществами, минералами и витаминами, создавая как бы запасы всех необходимых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для организма веществ. Причина, по которой современные западные люди обращаются к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голоданию - это лишние жировые отложения, которые, в свою очередь, появляются вслед-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ствие именно неправильно сбалансированного питания, бедного минералами и витаминами.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таком состоянии голодание переносится очень тяжело. Таким образом, не зная о процес-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сах, происходящих в организме, многие бездумно обращаются к самостоятельной практике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опасных диет, причиняя большой вред собственному здоровью и совершенно не добиваясь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долговременного результата.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Голоданием  в  последнее  время  начинают  увлекаться  также  в  связи  с  распростране-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нием  учения  о  возможности  подпитки  организма  непосредственно  энергией  из  космоса.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таком учении утверждается, что при этом необходимость в еде совсем отпадет. Привер- </w:t>
      </w:r>
    </w:p>
    <w:p w:rsidR="00BC6959" w:rsidRDefault="00BC6959">
      <w:pPr>
        <w:framePr w:w="9995" w:h="4260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женцы подобных теорий очень скоро на практике убеждаются в ошибочности этих сужде- </w:t>
      </w:r>
    </w:p>
    <w:p w:rsidR="00BC6959" w:rsidRDefault="00BC6959">
      <w:pPr>
        <w:framePr w:w="538" w:h="283" w:wrap="auto" w:vAnchor="page" w:hAnchor="page" w:x="1701" w:y="6083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ний. </w:t>
      </w:r>
    </w:p>
    <w:p w:rsidR="00BC6959" w:rsidRDefault="00BC6959">
      <w:pPr>
        <w:framePr w:w="9439" w:h="283" w:wrap="auto" w:vAnchor="page" w:hAnchor="page" w:x="2268" w:y="6371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Другой  современный  российский  автор,  Г.  А.  Войтович,  в  книге  «Исцели  себя  сам»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развивает  собственные,  ни  на  чем  не  основанные  теории  о  том,  что  в  условиях  полного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голодания организм человека начинает перестраиваться таким образом, что в конце концов,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подобно растениям, может питаться углекислым газом, содержащимся в воздухе. По сути,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 человека переходит на фотосинтез. Некоторые люди воспринимают эти фантасти-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ческие теории всерьез и делают попытки практиковать их, подвергая собственную жизнь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большой опасности.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315" w:lineRule="exact"/>
        <w:ind w:firstLine="2324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строгой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голодания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Недостатком строгой диеты и голодания является то, что их трудно осуществить на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практике. Даже неполный отказ от пищи может быть невыносимым из-за очень ограничен-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 набора разрешенных продуктов. Также строгую диету очень трудно соблюсти более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чем несколько дней.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Когда  калорийность  диеты  не  превышает  500  ккал  в  день,  организм  определенно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недополучает необходимых питательных веществ. Результатом становится то, что организм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начинает терять белок. Именно поэтому не рекомендуется практиковать эту диету более 2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нед. Даже прием поливитаминов и минералов не сможет заменить правильно сбалансиро-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ванную диету.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Последствиями  строгой  диеты  бывают  раздражительность,  усталость  и  ослабление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иммунитета. Простудные и инфекционные заболевания усиливаются. В связи с этим стро-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гой диете нельзя следовать людям, имеющим проблемы со здоровьем.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Особенно опасны для жизни строгие диеты, которые, наряду с едой, ограничивают и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употребление воды. Такая диета может причинить огромный вред здоровью, а чрезмерное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обезвоживание может привести к смерти.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Несмотря  на  опасность,  голодание  широко  используется  в  современной  медицине  в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качестве одного из методов лечения. Однако, несмотря на существование лечебных показа-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ний к его применению, голодание имеет намного большее количество противопоказаний.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Так,  голодание  вредно  для  больных  базедовой  болезнью,  туберкулезом,  а  также  людей  с </w:t>
      </w:r>
    </w:p>
    <w:p w:rsidR="00BC6959" w:rsidRDefault="00BC6959">
      <w:pPr>
        <w:framePr w:w="9995" w:h="7618" w:wrap="auto" w:vAnchor="page" w:hAnchor="page" w:x="1701" w:y="6659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повышенной возбудимостью.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64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8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Голодание имеет множество побочных эффектов, которые несут потенциальную опас-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ность для жизни человека.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 первые  3  дня  после  начала  голодания  ощущается  мучительное  чувство  голода,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появляются  раздражительность,  беспокойный  сон,  возвращаются  в  более  обостренной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форме  предшествующие  заболевания.  Язык  покрывается  густым  белым  налетом,  в  моче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появляется  ацетон,  который  чувствуется  и  в  выдыхаемом  больным  воздухе,  то  есть  раз-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вивается  ацидоз.  Нарастание  ацидоза  происходит  в  течение  7-10  дней,  после  чего  само-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чувствие  существенно  улучшается  -  наступает  так  называемый  ацидотический  криз. 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этот период появляется бодрость, улучшается настроение, а язык постепенно очищается от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налета, суточная потеря массы тела становится минимальной (100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200 г в день).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 продолжении   голодания   состояние   человека   постепенно   снова   ухудшается: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появляются общая слабость, головная боль, иногда боль в области сердца, восстанавлива-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 чувство сильного голода.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дальнейшем голодании могут возникнуть серьезные нарушения в работе почек,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 как теряется большое количество жизненно важных минеральных солей. Среди них сле-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дует отметить потерю калия, которая существенно влияет на деятельность сердца.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качестве побочных эффектов могут также наблюдаться выпадение волос, воспаление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нервных окончаний (полиневриты) и отеки. Все это является следствием того, что в орга-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низме  менее  ценные  белки  начинают  расходоваться  на  более  важные  нужды  организма  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обеспечение нормального функционирования жизнеобеспечивающих систем (мозга и цен-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тральной нервной системы, эндокринных систем и др.), сохранение белков крови (гемогло-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бина),  иммунных  белков,  высокоактивных  липопротеидов,  фосфопротеидов,  глюкопроте-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идов и др.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Когда организм израсходует половину собственных белков, наступает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смерть. У некоторых людей летательный исход может наступить и при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меньших долях израсходованного белка.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Нарушение белкового обмена в организме приводит к накоплению некоторых продук-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тов обмена, обладающих токсическими свойствами.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  уменьшения   проявления   побочных   эффектов   рекомендуется   употребление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небольшого количества белковой пищи, например нежирного мяса или молока. Однако эти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меры только смягчат, но не устранят побочные проявления.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голодании  в  организме  человека  происходит  также  нарушение  витаминного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микроэлементного  обмена.  Прекращение  поступления  витаминов  и  минеральных  солей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нарушает нормальную структуру и функционирование ферментных систем, внутриклеточ-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ный обмен и функционирование мембранных структур клетки.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Голодание  приводит  также  к  нарушению  кислотно-щелочного  баланса  в  сторону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кислотных сдвигов. Это приводит к развитию ацидоза, негативно отражающегося на здоро-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вье человека.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Опасность при голодании заключается еще и в том, что человек, не зная возможно-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сти  своего  организма  и  их  границы,  легко  может  перешагнуть  тот  физиологический  пре-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дел,  после  которого  могут  наступить  тяжелые  расстройства.  Такой  предел  индивидуален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 каждого человека. Его определяет нервный статус человека, состояние его центральной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нервной и эндокринной систем и др.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Врачи не рекомендуют отказываться от еды более чем на 3 дня. Более длительное голо-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дание может привести к смерти даже пациентов, находящихся в медицинской клинике.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Г.    Фарнер,    автор    книги    «Голодание    как    лечение»,    приводит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статистику   смертей   при   голодании   в   двух   различных   клиниках.  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первой  клинике  уровень  смертности  среди  больных,  для  лечения  которых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1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1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65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использовалось  голодание,  составил  2  из  12  человек.  В  другой  клинике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этот   показатель   показывал   всего   4   случая   на   40   тыс.   Причиной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такого несоответствия автором были названы уровень профессионализма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персонала двух клиник, который очень разнился.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России практика голодания в качестве лечебной терапии разрешена только в таких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клиниках, где есть специально обученный для этого персонал, а также имеется блок интен-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сивной терапии на случай возникновения осложнений.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Дефицит  кальция  в  организме  может  привести  к  повышенной  ломкости  костей,  что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является причиной многочисленных переломов.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Наиболее опасной из всех форм голодания является так называемое сухое голодание,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котором человек отказывается не только от еды, но и от воды. При таком образе суще-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ствования в организме начинают накапливаться токсичные вещества, которые при обычном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питании выводятся вместе с жидкостью. Например, в тканях начинает откладываться моче-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вая кислота, которая затем приводит к развитию различных заболеваний.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Регулярная практика голодания с целью уменьшения веса может привести к развитию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такого заболевания, как нервно-психическая анорексия. О ней неоднократно упоминалось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выше. При этой болезни происходит либо полная потеря аппетита, либо больной сам отка-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зывается от пищи из-за навязчивого страха поправиться. Во время болезни отсутствие аппе-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тита может чередоваться, напротив, с повышенным чувством голода, что приводит к упо-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треблению чрезмерного количества еды.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Больные  анорексией  в  этом  случае  могут  прибегать  к  весьма  радикальным  мерам  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таким, как прием мочегонных и слабительных препаратов, искусственное вызывание рвоты,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увеличение  физических  нагрузок,  использование  клизм  и  т.  п.  Такие  средства  приводят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  нарушению  работы  внутренних  систем  обмена  и  функционирования  пищеварительных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органов. Кроме того, искусственное очищение организма от еды лишает его многих полез-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ных веществ, особенно минералов. Голодание таких больных в ряде случаев заканчивается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летательным исходом.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Большинство больных анорексией прибегало не к полному отказу от еды, а к строгой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диете, как правило, вегетарианской. Лишение организма многих необходимых для его нор-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мального функционирования веществ приводит к нарушению менструального цикла у деву-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шек и женщин. У многих из них следствием строгой диеты становится сексуальная апатия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прекращение овуляции (выхода яйцеклеток из яичника).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У больных анорексией женщин, как правило, плохо протекает беременность, развива-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ются тяжелые осложнения. Недостаток жира в организме приводит к отсутствию молока у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родивших женщин. Дети у голодающих матерей очень часто отстают в развитии.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Следует также помнить, что потеря половины исходного веса тела человека является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смертельной.  Кроме  того,  голодание  относится  к  достаточно  сильным  средствам  воздей-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ствия на организм, порой даже более сильным, чем медикаментозная терапия. Поэтому вся-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кие попытки голодания должны проводиться под медицинским наблюдением и контролем.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Длительность  курса  лечения  голоданием  обязательно  должна  назначаться  врачом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индивидуально для каждого человека с учетом состояния его здоровья. Курение или прием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лекарственных препаратов во время голодания только усугубляет его отрицательное воздей-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ствие на организм.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Таким образом, в настоящее время медики рекомендуют вместо голодания устраивать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время от времени разгрузочные дни. Хотя споры об их полезности тоже не прекращаются.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Однако они причинят намного меньший вред, чем полное голодание или строгая диета.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Лечебное  голодание  должно  проводиться  исключительно  в  условиях  стационара  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только в тех случаях, когда другие медикаментозные и диетические мероприятия не оказы-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вают должного эффекта.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26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66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Очень осторожно лечебное голодание должно быть применяемо в отношение больных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ожирением, поскольку у них может развиться очень тяжелая форма ацидоза, а также возник-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нуть серьезные осложнения - судороги, резкое снижение артериального давления (коллапс)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нарушением сердечной деятельности и расстройством сознания.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Диетологи советуют совсем отказаться от голодания как средства похудения и пред-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почесть  ему  низкокалорийную  диету  для  снижения  веса.  Эффект  будет  достигнут  не  так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быстро, зато при более благоприятных сопутствующих условиях. К тому же достигнутые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результаты будут сохраняться более длительное время.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860"/>
        <w:rPr>
          <w:sz w:val="21"/>
          <w:szCs w:val="21"/>
        </w:rPr>
      </w:pP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для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увеличения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веса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Многие худые женщины мечтают поправиться. В отличие от больных анорексией они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считают себя костлявыми и мечтают о приобретении округлостей в фигуре, чтобы выглядеть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более привлекательно.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Худые люди могут иметь хорошее здоровье. Но некоторые из них из-за меньшего коли-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чества подкожного жира, предохраняющего тело, часто мерзнут, и сопротивляемость орга-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низма инфекциям у них может быть пониженной. У кого-то бывает недостаточный объем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мышц. Все это, несомненно, негативно отражается на общем состоянии здоровья.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Худоба может быть временным или постоянным состоянием. Причинами временной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худобы могут быть травмы, стрессы, болезнь и т. п. В таких случаях, как правило, количество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потребляемой с пищей энергии значительно меньше потребностей организма, в результате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жир не только не накапливается, но постепенно истощаются имеющиеся запасы. Когда чело-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век выздоравливает, возвращается в нормальное состояние, у него снова появляется аппетит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быстро набирается прежний вес. Организм старается очень экономно расходовать энер-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гию, способствуя выздоровлению.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постоянной  худобе  люди  обычно  нормально  питаются,  потребляя  достаточное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количество  энергии,  но  тем  не  менее  никогда  не  набирают  нормального  для  их  роста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веса. Причиной этого может быть чрезмерная физическая активность или высокий уровень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обмена  веществ,  при  котором  поступающая  в  организм  энергия  очень  быстро  сжигается.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Таким людям, если они здоровы, по мнению врачей, не надо стремиться набирать вес тем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или иным способом. Тем не менее многие женщины не могут примириться со своей костля-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востью и обращаются к высококалорийным диетам или просто начинают переедать.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Если  худощавому  человеку,  несмотря  на  все  попытки,  поправиться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  удается,  значит,  данный  вес  является  для  него  оптимальным.  В  конце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концов идеальный вес определен условно, и в отдельных случаях он может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быть неверным.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худых людей набрать вес так же трудно, как для полных похудеть. Результаты экс-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периментов, проводимых на молодых здоровых людях, показали, что при переедании не все-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гда происходит увеличение веса. Даже при увеличении объема пищи в 2—3 раза исследуе-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мые только немного поправлялись, остальной избыток энергии каким-то образом сжигался,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 откладываясь жировыми запасами. При возвращении к нормальному питанию набран-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ный вес легко теряется.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424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увеличивающих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вес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Часто  такие  диеты  несбалансированы  или  содержат  в  себе  не  очень  ценные  компо-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ненты.  Это  влияет  на  процессы  обмена,  вызывая  дефицит  некоторых  веществ.  Если  есть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7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7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67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только такую пищу, которая способствует увеличению веса, например жирную и сладкую,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можно нарушить обмен веществ в организме. Да и сами эти продукты вредны для здоровья.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Необходимо хорошо продумать меню, включив в него мясные и молочные продукты,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 также хлебобулочные изделия.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Бытует  множество  мнений,  что  отдельные  продукты  помогают  поправиться  в  опре-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деленных местах. Например, некоторые думают, что употребление в пищу капусты приво-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дит к увеличению размера груди. Однако такие представления не только ошибочны, но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вредны, так как побуждают людей употреблять один из продуктов в огромных количествах.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Как похудеть, так и поправиться в определенных местах с помощью диеты нельзя.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273"/>
        <w:rPr>
          <w:sz w:val="21"/>
          <w:szCs w:val="21"/>
        </w:rPr>
      </w:pP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со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специальными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добавками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Такие диеты предполагают употребление специальных порошков и смесей, которые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снижают аппетит, сжигают жиры, обладают послабляющим или диуретическим действиями.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Основную группу таких веществ составляют биологически активные добавки.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Эти препараты возникли в результате необходимости пополнения рациона современ-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  человека  дополнительными  питательными  веществами.  Ни  для  кого  не  секрет,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еда становится все менее полезной, а содержание вредных компонентов в ней возрастает.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Такое  питание  приводит  к  сбоям  в  организме,  которые,  наряду  с  неблагоприятной  эколо-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гической обстановкой и многочисленными стрессами, становятся причиной многих забо-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леваний. Для восполнения недостатка полезных веществ и были придуманы биологически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активные добавки. В настоящее время они относятся к средствам, способствующим профи-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лактике различных заболеваний.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Биологически активные добавки содержат в себе различные комплексы витаминов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микроэлементов. Для лучшего усвоения их рекомендуется принимать вместе с пищей.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Аббревиатура БАД становится все более привычной для россиян. Эти продукты рекла-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мируют в средствах массовой информации, выставляют в витринах аптек, назначают в поли-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клиниках и больницах. Населению настойчиво внушается мысль о необходимости исполь-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зования БАД для поддержания здорового образа жизни.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Однако, несмотря на массу информации, люди, как правило, не имеют представления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 том, чем на самом деле являются эти биологически активные добавки и зачем они нужны.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Реклама формирует в представлении людей неправильный образ продукта, преувеличивая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пользу и замалчивая возможный вред от его употребления.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Проблема с биологически активными добавками заключается в том,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что их распространители, стремясь продать как можно больше товара,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 информируют потребителей о возможной опасности их употребления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для здоровья.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Прежде всего у большинства населения сформировалось мнение, будто БАД являются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лекарством. Это можно объяснить тем, что в последнее время все чаще рекомендации об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использовании БАД слышатся из уст врачей. А сами добавки продаются в аптеках наряду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лекарствами.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 самом деле это не так. Минздрав РФ не признает БАД лекарственными продуктами,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поскольку ими абсолютно ничего нельзя вылечить, в том числе и полноту. Но их разрешено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продавать в аптеках в качестве профилактических средств.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Между  тем  менее  половины  людей,  употребляющих  БАД,  воспринимают  их  подоб-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ным образом. Они верят, что напитки и таблетки действительно решают проблему лишнего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веса, воздействуя на организм на химическом уровне и не причиняя ему абсолютно никакого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40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68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вреда. Люди обращаются к этим средствам, не осознавая, что причиняют своему организму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скорее вред, чем пользу.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Опасность употребления БАД в качестве лекарств для снижения веса заключается еще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в том, что люди самостоятельно назначают себе те или иные препараты. К тому же в погоне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 видимыми изменениями люди могут начать прибегать к бесконтрольному употреблению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БАД, принимая их в больших количествах, а также с другими, несовместимыми с ними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подавляющими их активность добавками и лекарствами.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Люди  часто  обращаются  к  биологически  активным  добавкам  из-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за    недоверия    медикаментозному    лечению.    Это    обычно    приводит    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запущенности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Другой  проблемой  при  употреблении  БАД  в  качестве  средства  для  похудения  явля-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плохое качество продукта. Некоторые, в том числе и российские производители, выста-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вляют на рынок товары, состав которых не соответствует надписи на этикетках, а содержа-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ние некоторых компонентов не соответствует принятым безопасным нормам. В результате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такие добавки способны причинить вред.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БАД  не  являются  официальными  лекарствами,  это  всего  лишь  добавки  к  пище,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поэтому с ними не проводятся никакие лабораторные или клинические исследования. По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этой  причине  отсутствуют  достоверные  данные  о  побочных  эффектах.  Известно  лишь  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некоторых из них, но об этом никогда не сообщается производителями или распространи-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Исследование БАД в центрах санэпидназдзора, помимо перечисленных недостатков,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очень  часто  выявляет  также  присутствие  вредных  компонентов  в  составе  препаратов. 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этикетках часто неправильно указывается химический состав продукта. Дозы, рекомендуе-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мые в аннотации, не всегда соответствуют утвержденным.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рекламе продукта часто даются неправильные показания к его применению. Реклама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играет значительную роль в формировании у людей неправильного представления о био-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логически активных добавках. Очень часто она просто вводит в заблуждение потенциаль-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ных потребителей относительно «чудесных» свойств представляемой БАД. Реклама обычно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преследует только одну цель - добиться хорошей продажи продукта. Выздоровление поку-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пателей целью не является.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  данным  аналитического  опроса,  больше  половины  покупателей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БАД  с  делали  приобретение  после  того,  как  услышали  рекламу,  герои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которой   сообщали,   что   добавки   помогли   им   значительно   похудеть 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вылечить какие-либо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Люди слепо доверяют придуманным рекламным историям, покупают и употребляют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БАД, не трудясь даже выяснить, какие у купленного препарата противопоказания. Резуль-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татом становится множество побочных эффектов, вызванных неумелым приемом продукта.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Особенно это касается средств для похудения.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Помимо  БАД  россияне  все  чаще  прибегают  к  так  называемым  средствам  народной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медицины, тоже изготовленным на основе природных активных компонентов - трав, мине-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ралов и т. п. Такие снадобья принимаются обычно без консультации у врача, с уверенностью,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что даже если они и не помогут, то, по крайней мере, и не навредят. Между тем лекарствен-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ные травы по своему воздействию на организм мало отличаются от синтетических лекарств.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Слишком усердное употребление настоев из трав может привести к проблемам со здоровьем.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борьбе за совершенствование фигуры довольно легко нанести себе непоправимый вред.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Наименее  эффективны  средства  для  похудения,  якобы  обладающие  просто  магиче-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скими  лечебными  свойствами.  К  таким  средствам  часто  относят  мед,  яблочный  уксус,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йогурт, чеснок, женьшень, гречиху, черную патоку и т. п. Например, распространено убе-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2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69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ждение, что диета, основанная на яблочном уксусе, делает возможным сжигание излишков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жира в организме. Йогурту приписывается способность приводить к долголетию. Женьшень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вообще преподносится как эликсир жизни, решающий все проблемы. Также универсальным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лечебным средством называют мед.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Более    90%    всех    добавок    по    сертификации    Госсанэпиднадзора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определяются    как    общеукрепляющие    средства.    Лечебные    свойства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этим   препаратам   приписываются   рекламой,   и,   очевидно,   совершенно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безосновательно.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Разумеется, все эти утверждения имеют под собой основания. Однако, для того чтобы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нормализовать свой вес и улучшить здоровье, необходимо строго соблюдать показания по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применению  этих  средств.  В  противном  случае  вместо  пользы  организму  будет  нанесен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вред. Например, от женьшеня может развиться гипертония, а мед может вызвать аллергию.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119"/>
        <w:rPr>
          <w:sz w:val="21"/>
          <w:szCs w:val="21"/>
        </w:rPr>
      </w:pPr>
      <w:r>
        <w:rPr>
          <w:b/>
          <w:bCs/>
          <w:sz w:val="23"/>
          <w:szCs w:val="23"/>
        </w:rPr>
        <w:t>Средство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для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похудения</w:t>
      </w:r>
      <w:r>
        <w:rPr>
          <w:rFonts w:ascii="Arial" w:hAnsi="Arial" w:cs="Arial"/>
          <w:b/>
          <w:bCs/>
          <w:sz w:val="23"/>
          <w:szCs w:val="23"/>
        </w:rPr>
        <w:t xml:space="preserve"> «</w:t>
      </w:r>
      <w:r>
        <w:rPr>
          <w:b/>
          <w:bCs/>
          <w:sz w:val="23"/>
          <w:szCs w:val="23"/>
        </w:rPr>
        <w:t>Гербалайф</w:t>
      </w:r>
      <w:r>
        <w:rPr>
          <w:rFonts w:ascii="Arial" w:hAnsi="Arial" w:cs="Arial"/>
          <w:b/>
          <w:bCs/>
          <w:sz w:val="23"/>
          <w:szCs w:val="23"/>
        </w:rPr>
        <w:t xml:space="preserve">»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Продукция одноименной компании включает в себя несколько диетических программ,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обеспечивающих удачное похудение и одновременное оздоровление организма.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04"/>
        <w:rPr>
          <w:sz w:val="21"/>
          <w:szCs w:val="21"/>
        </w:rPr>
      </w:pPr>
      <w:r>
        <w:rPr>
          <w:b/>
          <w:bCs/>
          <w:sz w:val="23"/>
          <w:szCs w:val="23"/>
        </w:rPr>
        <w:t>Базисная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программа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Формула 1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Включает в себя белковый коктейль «Protein Drink Mix», который заменяет обычную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порцию пищи. Напиток содержит белки и 18 аминокислот, имеет низкую калорийность и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небольшое содержание жиров.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Формула 2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Включает в себя мультивитамины и минеральные вещества, а также растительные экс- </w:t>
      </w:r>
    </w:p>
    <w:p w:rsidR="00BC6959" w:rsidRDefault="00BC6959">
      <w:pPr>
        <w:framePr w:w="9995" w:h="7350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тракты, которые должны обеспечить организм всеми необходимыми питательными элемен- </w:t>
      </w:r>
    </w:p>
    <w:p w:rsidR="00BC6959" w:rsidRDefault="00BC6959">
      <w:pPr>
        <w:framePr w:w="713" w:h="283" w:wrap="auto" w:vAnchor="page" w:hAnchor="page" w:x="1701" w:y="952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тами. </w:t>
      </w:r>
    </w:p>
    <w:p w:rsidR="00BC6959" w:rsidRDefault="00BC6959">
      <w:pPr>
        <w:framePr w:w="9439" w:h="546" w:wrap="auto" w:vAnchor="page" w:hAnchor="page" w:x="2268" w:y="9804"/>
        <w:widowControl w:val="0"/>
        <w:autoSpaceDE w:val="0"/>
        <w:autoSpaceDN w:val="0"/>
        <w:adjustRightInd w:val="0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Формула 3 </w:t>
      </w:r>
    </w:p>
    <w:p w:rsidR="00BC6959" w:rsidRDefault="00BC6959">
      <w:pPr>
        <w:framePr w:w="9439" w:h="546" w:wrap="auto" w:vAnchor="page" w:hAnchor="page" w:x="2268" w:y="9804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Активные   вещества   этого   препарата   являются   клеточными   активаторами   (Cell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Activator), то есть повышают эффективность усвоения организмом витаминов и минераль-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ных веществ.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315" w:lineRule="exact"/>
        <w:ind w:firstLine="3036"/>
        <w:rPr>
          <w:sz w:val="21"/>
          <w:szCs w:val="21"/>
        </w:rPr>
      </w:pPr>
      <w:r>
        <w:rPr>
          <w:b/>
          <w:bCs/>
          <w:sz w:val="23"/>
          <w:szCs w:val="23"/>
        </w:rPr>
        <w:t>Расширенная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программа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эту программу входят все компоненты базисной программы и еще вводятся допол-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нительные продукты.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Зеленые и бежевые таблетки «Thermojetics»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Они,  по  утверждению  распространителей,  способствуют  созданию  необходимого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энергетического  баланса,  помогают  контролировать  аппетит  и  выводят  излишек  жира  из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организма.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Таблетки «N.R.G.»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Предполагается, что они дают заряд энергии, прибавляющей бодрости и жизненных </w:t>
      </w:r>
    </w:p>
    <w:p w:rsidR="00BC6959" w:rsidRDefault="00BC6959">
      <w:pPr>
        <w:framePr w:w="9995" w:h="3731" w:wrap="auto" w:vAnchor="page" w:hAnchor="page" w:x="1701" w:y="10385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сил организму.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70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5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ind w:firstLine="3438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Полная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программа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Эта программа, помимо всех компонентов базисной и расширенной программ, вклю-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чает и ряд других препаратов.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Таблетки «Cetl-U-Loss»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Они обладают антицеллюлитным действием.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>Таблетки  активированной  клетчатки</w:t>
      </w:r>
      <w:r>
        <w:rPr>
          <w:sz w:val="21"/>
          <w:szCs w:val="21"/>
        </w:rPr>
        <w:t xml:space="preserve">  Они  создают  ощущение  сытости  и  препят-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ствуют усвоению жиров из пищи.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>Растительный концентрат «Thermojetics»</w:t>
      </w:r>
      <w:r>
        <w:rPr>
          <w:sz w:val="21"/>
          <w:szCs w:val="21"/>
        </w:rPr>
        <w:t xml:space="preserve"> Это тонизирующий напиток, употребляе-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мый как в холодном, так и в горячем виде. Он должен благотворно влиять на энергетический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обмен и способствовать сжиганию жиров. Его можно пить в любое время, в том числе во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время еды и физических упражнений.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291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Очистительная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программа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Эта   программа   рассчитана   на   21   день   и   предназначена   для   очищения   желу-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дочно-кишечного тракта с целью улучшения его функционирования.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AMReplenishingFormula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Этот препарат влияет на деятельность толстого кишечника. Принимается до обеда.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РМFormula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Данный препарат обладает слабительным действием, что способствует естественному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самоочищению кишечника. Принимается после обеда.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ТаблеткиFlorafiber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Они способствуют восстановлению нормальной флоры кишечника.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2776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Дополнительные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препараты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Эти  продукты  можно  употреблять  отдельно  или  в  комплексе  уже  выбранной  про-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граммы для похудения в качестве дополнительного средства.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Напиток «Алоэ Вера»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 напиток,  влияющий  на  деятельность  кишечника  и  пищеварительной  системы.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Обладает слабительным действием.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Белковый напиток «Bulk&amp;MuscleFormula»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Название  напитка  можно  перевести  как  «состав  для  наращивания  массы  и  мышц».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Этот  продукт  применяют  для  увеличения  веса  и  наращивания  мышечной  массы,  чему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должно способствовать большое содержание белков. Рекомендуется для употребления атле-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там, культуристам и всем, кто хочет набрать вес.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Ученые Института питания Российской академии медицинских наук,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проведя  экспертизу  продукции  «Гербалайф»,  отметили,  что  от  набора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трав, входящих в ее состав, ни стать здоровым, ни похудеть нельзя. Ни одна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независимая  лаборатория  мира  также  не  подтвердила  положительного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эффекта от применения «Гербалайфа ».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Напиток «N.R.G.»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растворимый чайный напиток из свежей гуараны. Он дает заряд бодрости и жиз-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ненных сил на целый день. </w:t>
      </w:r>
    </w:p>
    <w:p w:rsidR="00BC6959" w:rsidRDefault="00BC6959">
      <w:pPr>
        <w:framePr w:w="9995" w:h="12328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Желтые таблетки «Thermojetics» </w:t>
      </w:r>
    </w:p>
    <w:p w:rsidR="00BC6959" w:rsidRDefault="00BC6959">
      <w:pPr>
        <w:framePr w:w="9439" w:h="283" w:wrap="auto" w:vAnchor="page" w:hAnchor="page" w:x="2268" w:y="15369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Они дают ощущение сытости, рекомендуется употреблять их в вечернее время.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71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ind w:firstLine="2615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</w:t>
      </w:r>
      <w:r>
        <w:rPr>
          <w:rFonts w:ascii="Arial" w:hAnsi="Arial" w:cs="Arial"/>
          <w:b/>
          <w:bCs/>
          <w:sz w:val="23"/>
          <w:szCs w:val="23"/>
        </w:rPr>
        <w:t>pe</w:t>
      </w:r>
      <w:r>
        <w:rPr>
          <w:b/>
          <w:bCs/>
          <w:sz w:val="23"/>
          <w:szCs w:val="23"/>
        </w:rPr>
        <w:t>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средства</w:t>
      </w:r>
      <w:r>
        <w:rPr>
          <w:rFonts w:ascii="Arial" w:hAnsi="Arial" w:cs="Arial"/>
          <w:b/>
          <w:bCs/>
          <w:sz w:val="23"/>
          <w:szCs w:val="23"/>
        </w:rPr>
        <w:t xml:space="preserve"> «</w:t>
      </w:r>
      <w:r>
        <w:rPr>
          <w:b/>
          <w:bCs/>
          <w:sz w:val="23"/>
          <w:szCs w:val="23"/>
        </w:rPr>
        <w:t>Гербалайф</w:t>
      </w:r>
      <w:r>
        <w:rPr>
          <w:rFonts w:ascii="Arial" w:hAnsi="Arial" w:cs="Arial"/>
          <w:b/>
          <w:bCs/>
          <w:sz w:val="23"/>
          <w:szCs w:val="23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Эффект похудения при употреблении комплексов «Гербалайф» достигается в резуль-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тате того, что добавки, запиваемые водой, в желудке разбухают, что и вызывает ощущение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сытости. Такая «еда» заменяет два полноценных приема пищи.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Однако подобные пищевые добавки очень быстро выводятся организмом, из-за чего он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начинает испытывать еще большую потребность в настоящей еде. Поэтому эффективность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этого метода питания весьма сомнительна.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Вред от многих продуктов «Гербалайф» для похудения заключается в слабящем дей-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ствии некоторых составляющих пищевых добавок, что приводит к потере организмом воды,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вместе с которой из него выводятся жизненно важные элементы - такие, как натрий, калий 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другие полезные минералы. По окончании приема препарата потерянные килограммы воз-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вращаются. О вредных свойствах растения гуараны будет более подробно сказано ниже.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415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Чаи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для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похудения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Эти напитки приготавливаются обычно на основе трав. Между тем такие травы вызы-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вают побочные эффекты. Так, средства, влияющие на толстый кишечник, ускоряя передви-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жение его содержимого, как правило, содержат смолистые вещества, которые вызывают раз-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дражение слизистой кишечника. У человека появляются неприятные схваткообразные боли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внизу живота. Подобное действие оказывают практически все рекламируемые чаи для поху-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дения.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Для  смягчения  побочного  эффекта  рекомендуется  употреблять  чаи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для   похудения   натощак   перед   завтраком   или   вечером   после   ужина,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поскольку их слабящее действие проявляется не раньше, чем через 8-10 ч.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Опасность подстерегает также тех, кто употребляет подобные средства на протяжении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длительного времени. В результате в организме может нарушиться водный обмен, что при-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ведет к дефициту микроэлементов и других необходимых веществ. Кроме того, с прекраще-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нием приема чаев для похудения обнаруживается вялость кишечника.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Подобное действие производят любые мочегонные травы - такие, как полевой хвощ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или лист толокнянки.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2538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Препараты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снижающие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аппетит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Многие фирмы предлагают средства для похудения, подавляющие аппетит, вплоть до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полного его исчезновения.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Подобные препараты также приготавливаются на растительной основе. К ним отно-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сятся  многочисленные  «чудодейственные»  таблетки  на  основе  гуараны  -  семян  лианы,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растущей на берегах Амазонки.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Индейцы    племени    Гуарани    веками    использовали    семена    этого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растения. Индейцы их жарят, толкут, смешивают с водой. Еще испанские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завоеватели    заметили,    что    некоторые    местные    жители,    которых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использовали  в  качестве  проводников,  очень  выносливы,  энергичны,  мало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едят  и  хорошо  себя  чувствуют.  Секрет  заключался  в  том,  что,  когда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индейцы начинали чувствовать усталость, они жевали семена гуараны.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46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46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46" w:lineRule="exact"/>
        <w:ind w:firstLine="9162"/>
        <w:rPr>
          <w:rFonts w:ascii="Arial" w:hAnsi="Arial" w:cs="Arial"/>
          <w:b/>
          <w:bCs/>
          <w:sz w:val="23"/>
          <w:szCs w:val="23"/>
        </w:rPr>
      </w:pPr>
      <w:r>
        <w:rPr>
          <w:sz w:val="17"/>
          <w:szCs w:val="17"/>
        </w:rPr>
        <w:t xml:space="preserve">72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Семена  гуараны  богаты  чистым  кофеином,  содержание  которого  достигает  6%,  в  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время как в самих семенах кофе его всего 2%. Кофеин действительно способствует сниже-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нию аппетита, прибавляет бодрости и повышает выносливость. Такими же свойствами обла-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дают кола и ма хуанг.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Людям,  страдающим  сердечно-сосудистыми  заболеваниями,  лучше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обращаться за советами к лечащему врачу, а не заниматься самолечением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биологически активными добавками.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62" w:lineRule="exact"/>
        <w:ind w:firstLine="1995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препаратов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снижающих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аппетит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Подавление аппетита, бодрость, повышенная работоспособность - все это характерно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только  для  начальной  стадии  применения.  Затем  возбуждение  сменяется  торможением,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появляется сонливость, возрастает усталость, то есть наступает нервное истощение.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Кофеин также усиливает секреторную деятельность желудка, но при длительном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менении  и  одновременном  отказе  от  еды  может  привести  к  развитию  язвенной  болезни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желудка. Вполне очевидно, что таблетки, содержащие кофеин или гуарану, нельзя прини-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мать тем, кто страдает артериальной гипертонией, бессонницей, а так же людям пожилого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возраста. В инструкциях предлагаемых препаратов об этих противопоказаниях обычно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говорится.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Особенно вреден препарат для беременных. Вообще ученые не перестают заявлять,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что  женщинам,  ожидающим  ребенка  или  кормящим  грудью,  вообще  не  рекомендуется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пытаться похудеть. Лучше сделать это чуть позже.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Недавние исследования ученых-медиков из Венеции показали, что препараты, снижа-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ющие аппетит, вызывают повышение давления в крови и легких. Данные их исследований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говорят, что у большинства людей, принимающих подобные препараты, в итоге развиваются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заболевания сердца и легких, а также гипертензия, сопровождающаяся затруднением дыха-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ния, повышенной утомляемостью, головокружением и т. 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Препараты,    снижающие    аппетит,    наиболее    популярны    среди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женщин  в  возрасте  30-40  лет.  Для  них  таблетки  для  похудения  -  это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быстрый способ снижения веса перед пляжным сезоном.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Согласно данным венецианских медиков, препараты, снижающие аппетит, вызывают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также  сужение  или  блокировку  кровеносных  сосудов  в  легких.  Об  этом  свидетельствуют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проведенные медицинские исследования. Председатель Всемирного конгресса по повышен-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ному артериальному легочному давлению Наззарено Галлие заявил: «Анорексивные препа-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раты действуют путем освобождения серотонина, вещества, блокирующего чувство голода.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 в некоторых случаях это вещество может оказать негативное воздействие на циркуляцию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крови в легких, провоцируя сужение или закупорку кровеносных сосудов.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  вызывает  повышение  артериального  легочного  давления,  тяжелое  заболевание,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которое приводит к перегрузке сердца и со временем может привести к сердечной недоста-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точности.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двух исследованиях, проведенных учеными в Болонье и Париже, были обследованы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2000 пациентов с повышенным артериальным легочным давлением. В результате проведен-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ной  работы  была  установлена  связь  между  приемом  препаратов,  снижающих  аппетит,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артериальной легочной гипертонией. 30% обследованных пациентов принимали анорексив-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ные препараты, содержавшие фенфлурамин, анфетамин и фенилпропаноламин.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Использование этих веществ в качестве анорексантов уже запрещено, однако эффект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от их приема может сказаться и через пять лет.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6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6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73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настоящее время специалисты проводят исследования с целью выявить генную пред-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расположенность некоторых людей к негативному воздействию со стороны анорексантов».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Между  тем  закупорка  легочных  сосудов  приводит  к  затруднению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циркуляции  крови,  и  сердце,  работая  в  условиях  повышенного  давления,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начинает   быстро   уставать.   В   итоге   попытки   соблюдать   диеты   с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добавлением   таблеток   и   других   средств   для   похудания   могут   стать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причиной заболеваний сердца.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Наконец, препараты, снижающие аппетит, вызывают повышенную нервозность и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водят к депрессии. Некоторые врачи уверены, что подобные препараты оказывают негатив-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ное воздействие и на функцию головного мозга.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64"/>
        <w:rPr>
          <w:sz w:val="21"/>
          <w:szCs w:val="21"/>
        </w:rPr>
      </w:pPr>
      <w:r>
        <w:rPr>
          <w:b/>
          <w:bCs/>
          <w:sz w:val="23"/>
          <w:szCs w:val="23"/>
        </w:rPr>
        <w:t>Препараты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наполняющие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желудок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дающие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ощущение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сытости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Подобных препаратов очень много. Они должны заполнять желудок, препятствуя съе-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данию большого количества пищи. Обычно это таблетки, которые в соединении с жидко-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стью сильно разбухают.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1963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таблеток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наполняющих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желудок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Прежде всего следует отметить, что не все таблетки сильно увеличиваются в объеме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впитывании в себя жидкости. Таким образом они могут и не наполнить желудок полно-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стью. Те же, которые наполняют, способствуют растяжению желудка, так как организм все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равно испытывает потребность в питательных веществах, побуждая человека к увеличению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объема съедаемых продуктов. Это впоследствии приводит к регулярному перееданию.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Часто  такие  препараты  становятся  причиной  неприятного  запаха  изо  рта.  Они  впи-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тывают  в  себя  вместе  с  жидкостью  растворенные  в  ней  полезные  вещества  -  минералы,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витамины,  кислоты  и  т.  д.  В  результате  организм  еще  больше  недополучает  питательных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веществ, что очень плохо отражается на обмене веществ.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Кроме того, препараты этого типа негативно воздействуют на микрофлору кишечника,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уничтожая, наряду с патогенными, благотворные бактерии, что приводит к незащищенно-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сти слизистой желудка перед воздействием поступающих с пищей новых вредоносных бак-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терий,  вирусов,  гельминтов,  резко  увеличивается  патогенная  микрофлора.  В  результате  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человека, регулярно принимающего такие препараты, могут развиться тяжелые заболевания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желудочно-кишечного тракта. Возникает опасность возникновения эрозии и язв слизистой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пищеварительного тракта, возрастает риск развития раковых опухолей.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Многие  из  препаратов  данной  группы  создают  эффект  похудения  не  только  за  счет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наполнения  желудка,  но  и  благодаря  мочегонному  или  послабляющему  действию.  Люди,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часто и в больших количествах употребляющие такие продукты, очень рискуют своим само-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чувствием.  В  результате  работа  кишечника  может  быть  значительно  ослаблена,  организм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будет страдать от потери жидкости, что очень опасно для здоровья.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Балластные  вещества  вредны  для  людей  старческого  возраста  и  больных,  находя-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щихся на постельном режиме, а также людей, страдающих органической патологией толстой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кишки  или  при  наличии  угрозы  непроходимости.  Пожилые  люди,  принимая  диетические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отруби и растительную клетчатку, могут подвергнуться избыточной бактериальной фермен-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тации и повышенному газообразованию, приводящему к вздутию живота, появлению урча-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ния и болей.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Некоторые люди, страдающие хроническим запором на фоне раздраженного кишеч-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ника, плохо переносят продукты, содержащие пищевые волокна.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4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74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09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Следует    помнить,    что    прием    балластных    средств    требует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обязательного    употребления    большого    количества    воды,    чтобы    не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нарушился кишечный транзит.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62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62" w:lineRule="exact"/>
        <w:ind w:firstLine="821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Препараты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сжигающие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жир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низкокалорийные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коктейли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  этой  группе  препаратов  для  похудения  относятся  в  основном  продукты,  содержа-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щие бромелайн - вытяжку из ананаса. Это вещество обладает свойством расщеплять жиры.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Остальные свойства вещества еще не изучены.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Помимо бромелайна, в препараты, сжигающие жир, обычно включают различные ами-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нокислоты, которые не приносят вреда здоровью и быстро дают ожидаемый эффект.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  <w:ind w:firstLine="384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препаратов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сжигающих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жир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  <w:r>
        <w:rPr>
          <w:b/>
          <w:bCs/>
          <w:sz w:val="23"/>
          <w:szCs w:val="23"/>
        </w:rPr>
        <w:t>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низкокалорийных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коктейлей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Основным недостатком таких препаратов является то, что по окончании их приема вес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снова набирается, поскольку такая диета не изменяет систему питания и аппетит остается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прежним. Опасность употребления препаратов этой группы заключается в том, что веще-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ства, входящие в их состав и обладающие свойством расщеплять жиры, еще мало изучены.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Их действительное влияние на организм неизвестно и может оказаться пагубным для здо-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ровья.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Низкокалорийные  коктейли,  включающие  в  себя  бромелайн,  не  приносят  большой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пользы  и  хорошего  эффекта.  Такие  коктейли  быстро  выводятся  из  желудка,  не  успевая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доставлять  в  организм  содержащие  в  себе  питательные  вещества.  В  результате,  как  пра-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вило, появляется повышенный аппетит, из-за которого очень быстро вновь набираются кило-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граммы. В связи с этим все подобные напитки рекомендуется употреблять только в случае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необходимости и не чаще 2-3 раз в неделю.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15" w:lineRule="exact"/>
        <w:ind w:firstLine="3370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Препараты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эфедры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Биодобавки на основе эфедры становятся очень популярным средством для похудения.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Однако далеко не все, кто решился принимать их, знают о том, что они очень вредны, нега-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тивно влияют на нервную систему и психику человека. Во многих странах эфедра и эфедрин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запрещены для продажи. В России же эти вещества входят в состав биологически активных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добавок и свободно распространяются среди людей, желающих похудеть.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Проводимые  научные  исследования  эфедрина  и  эфедры  показали,  что  эти  вещества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действительно производят на некоторое время эффект снижения веса. Однако они имеют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большой  список  противопоказаний,  который  должен  заставлять  задумываться  о  целесо-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образности употребления продуктов, изготовленных на основе этих веществ.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Эфедрин   часто   используется   спортсменами   в   качестве   допинга.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Однако    его    употребление    приводит    к    негативным    результатам,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проявляющимся   в   психических   и   нервных   расстройствах,   заболеваниях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пищеварительной системы, болезнях сердца и т. д. Профсоюзы спортивных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организаций   призывают   отказаться   от   употребления   спортсменами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продуктов, содержащих эфедрин. Международный олимпийский комитет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также запретил эфедру и эфедрин к применению.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Побочными эффектами подобных продуктов являются депрессии, нервные расстрой-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ства и бессонница. Передозировка может привести к нервному возбуждению, нарушению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178" w:lineRule="exact"/>
      </w:pP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178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75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кровообращения, возникновению дрожания конечностей, задержке мочи, рвоте, усиленному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потоотделению и сыпи. Наблюдались также более тяжелые последствия - инфаркт, инсульт,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конвульсии и даже смерть.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Все эти осложнения вынудили Федеральный суд США в 2004 году вынести запрет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биодобавки, содержащие эфедру. Однако производители этого средства для похудения опро-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тестовали  решение  FDA  в  суде,  заявляя,  что  запрет  был  наложен  лишь  на  лекарственные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средства, а не на пищевые продукты. А ведь биологически активные добавки относятся 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пищевым продуктами, а не к лекарствам. В итоге суд поддержал протест и запрет был анну-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лирован.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Ситуация с добавками, содержащими эфедру, тем более неопределенна, что от их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изводителей  нельзя  требовать  безопасности  препарата,  так  как  их  продукция  не  является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лекарственным средством.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данном случае сам суд должен доказать, что определенная добавка к пище наносит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вред потребителям, чтобы вынести на нее запрет.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Единственное защищающее потребителей опасных продуктов средство - установле-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ние минимального безопасного уровня содержания эфедрина в данной добавке.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026"/>
        <w:rPr>
          <w:sz w:val="21"/>
          <w:szCs w:val="21"/>
        </w:rPr>
      </w:pPr>
      <w:r>
        <w:rPr>
          <w:b/>
          <w:bCs/>
          <w:sz w:val="23"/>
          <w:szCs w:val="23"/>
        </w:rPr>
        <w:t>Стимулянтные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слабительные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средства</w:t>
      </w:r>
      <w:r>
        <w:rPr>
          <w:rFonts w:ascii="Arial" w:hAnsi="Arial" w:cs="Arial"/>
          <w:b/>
          <w:bCs/>
          <w:sz w:val="23"/>
          <w:szCs w:val="23"/>
        </w:rPr>
        <w:t xml:space="preserve">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6" w:lineRule="exact"/>
        <w:ind w:firstLine="2094"/>
        <w:rPr>
          <w:sz w:val="21"/>
          <w:szCs w:val="21"/>
        </w:rPr>
      </w:pPr>
      <w:r>
        <w:rPr>
          <w:b/>
          <w:bCs/>
          <w:sz w:val="23"/>
          <w:szCs w:val="23"/>
        </w:rPr>
        <w:t>используемые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для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похудения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Стимулянтные слабительные средства в основном применяются для лечения запоров.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производители биодобавок стали включать их в состав средств для похудения. Изба-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вление от лишнего веса происходит за счет ускорения движения каловых масс по кишечнику.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855"/>
        <w:rPr>
          <w:sz w:val="21"/>
          <w:szCs w:val="21"/>
        </w:rPr>
      </w:pPr>
      <w:r>
        <w:rPr>
          <w:b/>
          <w:bCs/>
          <w:sz w:val="23"/>
          <w:szCs w:val="23"/>
        </w:rPr>
        <w:t>Гидроксилимонная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кислота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Эта кислота влияет на уровень сахара и инсулина в крови, а также на углеводный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жировой  обмен,  уменьшая  активность  ферментов,  которые  производят  образование  жира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  углеводов.  Таким  образом  отложение  жира  замедляется.  В  печени  и  мышцах  восста-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навливается  образование  гликогена.  Гидроксилимонная  кислота  ускоряет  энергетический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обмен,  увеличивая  работоспособность  и  выносливость.  Снижение  веса  происходит  не  за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счет мышечной, а за счет жировой ткани.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Этот препарат используют при ожирении, целлюлите, сахарном диабете, а также для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нормализации уровня холестерина в крови.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1597"/>
        <w:rPr>
          <w:sz w:val="21"/>
          <w:szCs w:val="21"/>
        </w:rPr>
      </w:pPr>
      <w:r>
        <w:rPr>
          <w:b/>
          <w:bCs/>
          <w:sz w:val="23"/>
          <w:szCs w:val="23"/>
        </w:rPr>
        <w:t>Гарциния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камбоджийская</w:t>
      </w:r>
      <w:r>
        <w:rPr>
          <w:rFonts w:ascii="Arial" w:hAnsi="Arial" w:cs="Arial"/>
          <w:b/>
          <w:bCs/>
          <w:sz w:val="23"/>
          <w:szCs w:val="23"/>
        </w:rPr>
        <w:t xml:space="preserve"> (Garcinia cambodqfa)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  кустарниковое  растение,  растущее  в  Юго-Восточной  Азии.  Используемая  часть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- кожура плода. Это растение обладает сильным слабительным эффектом. Кроме того, оно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обладает способностью замедлять процесс образования жира благодаря содержанию в нем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гидроксилимонной кислоты.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Препарат  обычно  рекомендуется  употреблять  при  ожирении,  целлюлите,  сахарном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диабете и для выведения холестеролов.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602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слабительных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средств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Прием слабительных препаратов в качестве средства для похудения является небезо-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пасным, особенно при самостоятельном употреблении. По сути, препарат используется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3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76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по назначению. Вмешательство химических элементов в деятельность кишечника здорового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человека может привести к непоправимым результатам.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То же самое относится и к очистительным процедурам, проводящимся как в домашних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условиях, так и в некоторых оздоровительных центрах. Подобная практика может привести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тяжелым функциональным расстройствам толстой кишки. В настоящее время такие слу-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чаи, увы, не редкость.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Искусственная стимуляция перистальтики пищеварительного тракта может привести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ослаблению мышц кишечника и желудка. Человек начнет страдать от запоров, поскольку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его кишечник не сможет самостоятельно справляться с перемещением по нему пищи.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Хронические запоры, в свою очередь, приводят к развитию геморроя и рака толстой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кишки.  Эти  заболевания  становятся  обычным  явлением  в  современном  обществе.  Этому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способствует малоподвижный образ жизни многих людей и плохое питание.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Убыстрение перемещения каловых масс приводит к тому, что организм недополучает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многих необходимых ему веществ, поскольку просто не успевает усвоить их из быстро 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двигающейся  по  кишечнику  пище.  В  результате  может  нарушиться  обмен  веществ  и,  как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следствие, развиться серьезные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Чрезмерное размягчение каловых масс (до жидкого состояния) приводит к потере жид-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кости организмом. Часто за счет этого в основном и происходит снижение веса. Это не явля-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  настоящим  эффектом  похудения,  поскольку  потерянная  организмом  жидкость  после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прекращения диеты восстанавливается. Однако долгое использование препаратов, содержа-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щих вещества, обладающие слабительным эффектом, может привести к сильному обезвожи-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ванию организма, вплоть до смерти. Вода играет важную роль в процессе обмена веществ.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Ее недостаток существенно отразится на работе всех систем организма.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Среди всех слабительных средств препараты группы стимуляторов считаются самыми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агрессивными по своему воздействию на пищеварительную систему. К тому же они обла-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дают  высокой  степенью  токсичности  независимо  от  своего  состава.  Препараты  данной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группы могут быть изготовлены на основе растений - сенны, крушины, ревеня - или синте-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тических веществ - фенолфталеина, изафенина, бисакодила, гуталакса и т. 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Препараты на основе сенны являются самыми вредными на сегодняшний день продук-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тами. Тем не менее это вещество входит в состав многих чаев для похудения, преподноси-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мых как безобидные напитки, помогающие без особого труда сбросить лишние килограммы.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Между тем уже научно доказано, что слабительные средства на основе сенны становятся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причиной повреждения эпителия, нарушения секреции и моторики органа. Возможно раз-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витие лаксативной болезни. Это заболевание характеризуется развитием дистрофических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некробиотических изменений слизистой оболочки толстой кишки, что в некоторых случаях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даже может стать причиной появления раковых опухолей. Препараты сенны способствуют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также  появлению  мутагенных  и  канцерогенных  свойств  у  кишечных  бактерий.  Еще  одна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опасность стимулянтных слабительных препаратов заключается в том, что при длительном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применении они вызывают привыкание. В результате человек начинает увеличивать дозы,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тем самым увеличивая и степень проявления побочных эффектов, связанных с серьезными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осложнениями.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Среди  людей  бытует  мнение,  что  растительные  средства  более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эффективны и безопасны, чем синтетические. Однако данные современных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медицинских исследований говорят об огромном вреде, который причиняют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препараты  на  основе  сенны.  Длительное  применение  этих  препаратов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может  привести  к  серьезным  повреждениям  слизистой  толстой  кишки.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 некоторых  странах,  в  том  числе  и  США,  препараты  на  основе  сенны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запрещены к применению.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77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Препараты этой группы вызывают боли в животе, метеоризм, тошноту, рвоту, аллерги-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ческие реакции, а при длительном применении - различные функциональные расстройства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кишечника, снижение массы тела, токсический гепатит и т. д.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длительном  употреблении  антрахинонов,  бисакодила  и  пискосульфата  натрия,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  также  при  превышении  их  дозировки  может  произойти  токсическое  поражение  печени,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почек, слизистой толстой кишки, поражение нервных сплетений кишки, развитие дефицита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калия, что еще больше усугубляет моторные нарушения толстой кишки. Несмотря на огром-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ное количество вредных свойств и побочных эффектов, опасных для здоровья людей, сла-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бительные стимулянтной группы вполне доступны и широко распространены во всем мире,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том числе и в России. Они продаются без рецепта и обычно имеют низкую цену.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Именно такие препараты, порой низкого качества, широко рекламируются в качестве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средств для похудения. Результатом становится бесконтрольное применение вредных пре-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паратов и превышение их дозировки.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Все  слабительные  средства  имеют  противопоказания.  Их  не  следует  употреблять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людям, страдающим от воспалительных процессов в брюшной полости, кишечной непро-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ходимости, а также острыми инфекционными заболеваниями с лихорадкой и при беремен-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ности.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Кормящим     матерям     не     следует     использовать     в     качестве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слабительного   антрахиноны,   бисакодил   и   пикосульфат   натрия.   Эти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препараты могут проникать в молоко матери и передаваться в организм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ребенка.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Борьба с лишними килограммами посредством приема препаратов, обладающих сла-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бительным эффектом, недопустима, тем более при самостоятельном применении. Необхо-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димо  обязательно  посоветоваться  с  компетентным  врачом,  который  сможет  предупредить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обо всех опасностях подобной практики.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Регулярный самостоятельный прием слабительных средств не только вреден для здо-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ровья, но и опасен для жизни. Следует подумать об изменении образа жизни и режима пита-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ния для нормализации своего веса, а не травить собственный организм вредными токсич-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ными веществами.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351"/>
        <w:rPr>
          <w:sz w:val="21"/>
          <w:szCs w:val="21"/>
        </w:rPr>
      </w:pPr>
      <w:r>
        <w:rPr>
          <w:b/>
          <w:bCs/>
          <w:sz w:val="23"/>
          <w:szCs w:val="23"/>
        </w:rPr>
        <w:t>Китайские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средства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для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похудения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 последнее  время  в  России  становятся  все  более  и  более  популярными  китайские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рецепты и препараты. В настоящее время широко рекламируются всевозможные препараты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для похудения. Даже пугающие слухи о страшных побочных эффектах не останавливают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россиянок  в  их  стремлении  к  красоте,  которой  они  добиваются  всеми  доступными  сред-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Производители   биодобавок,   которые   не   дают   точного   описания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состава     своей     продукции,     могут     скрывать     содержание     в     них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гормонов,   психотропных   веществ,   слабительных,   диуретиков   и   других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сильнодействующих веществ.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Популярность китайских препаратов, наверное, вызвана убеждением, что рецептура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всех  предлагаемых  средств  основана  на  древних  знаниях,  передаваемых  из  поколения 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поколение  на  протяжении  многих  веков  и  даже  тысячелетий.  Люди  слепо  верят  в  то,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древним восточным медикам было открыто больше, чем современной медицине.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настоящее время в России не существует определенных стандартов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содержания   активных   веществ   в   БАД.   Таким   образом,   в   двух   разных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7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7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78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капсулах из одной и той же банки может оказаться различное количество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содержащихся  компонентов.  Поэтому  нужно  осторожно  относиться  к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предлагаемой  продукции,  тем  более  к  той,  которая  представляются  в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качестве лечебного средства или средства для похудения. Такие биодобавки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могут оказаться слишком вредными для здоровья.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Несмотря  на  просачивающиеся  в  средства  массовой  информации  свидетельства  о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вреде  китайских  биологически  активных  препаратов,  женщины  все  равно  обращаются  к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этой продукции, осознанно идя на риск в надежде избавиться от лишних килограммов.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2706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Рецепты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народной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медицины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Обращение  к  народной  медицине  стало  весьма  популярным  в  России  в  последнее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время.  Этим  средствам  доверяют  порой  даже  высокообразованные  люди.  Ожидание  чуда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привлекает многих людей. Но чаще всего они становятся жертвами подобного рода прак-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тики, опробовав на себе очередное «чудодейственное» средство для похудения, изготовлен-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ное  на  основе  лекарственных  трав,  глины,  минералов  и  т.  п.  Очень  многие  испытывают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сильную интоксикацию, воспользовавшись советом и употребив внутрь борный спирт или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небольшие дозы мышьяка.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Беременным  женщинам  официальная  медицина  категорически  запрещает  употре-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блять даже самые безобидные растительные препараты. Что касается детей, им нельзя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давать такую же дозу, как взрослым. Доза лекарств из трав должна быть меньше взро-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слой как минимум в 2 раза.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Чрезмерное увлечение людей лекарственными растениями приводит к частым отказам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от традиционных методов лечения. Между тем растения, особенно обладающие лекарствен-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ными свойствами, являются биологически активными веществами очень сильного действия.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Неумелое применение таких трав может привести к печальным результатам.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Люди, считающие, что лекарственные травы являются абсолютно безопасным сред-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ством  для  нормализации  веса  и  улучшения  физического  состояния,  жестоко  ошибаются.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Бесконтрольный и невежественный прием всевозможных настоев, отваров и настоек чреват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пагубными последствиями для здоровья.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Официально доказано, что натуральные средства действуют более мягко, чем синте-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тические, но и они, тем не менее, могут создать серьезные проблемы. Передозировка или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неправильный выбор натурального препарата, так же как и синтетического лекарства, может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стать причиной отравления или привести к болезни. Любое растение содержит какие-нибудь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активные компоненты, которые обязательно окажут лечебное воздействие на организм чело-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века.  Но  необходимо  обладать  отличными  знаниями  о  действии  тех  или  иных  растений,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чтобы умело их применять.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Многие из известных лекарственных растений являются ядовитыми,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их   можно   использовать   только   по   рекомендации   врача.   В   некоторых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аптеках эти травы отпускаются только по рецептам.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использовании даже самых надежных и проверенных на деле растительных пре-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паратов  нужно  принимать  во  внимание  обстоятельства  и  время.  Иначе  можно  причинить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себе серьезный вред.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Так,  например,  очень  популярный  и  считающийся  панацеей  от  всех  болезней  жень-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шень также имеет противопоказания. Ранее говорилось о том, что он вызывает гипертонию.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 этому можно добавить, что настойка, принятая перед операцией пациентом даже с очень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низким давлением, также не принесет пользы. Напротив, она может привести к усилению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кровотечения.  Не  рекомендованы  препараты  из  женьшеня  и  людям,  предрасположенным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35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79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к бессоннице, так как они только ухудшат положение, сделав процесс засыпания намного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более трудным.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препараты для нормализации веса часто добавляют вещества, которые благотворно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влияют на микрофлору кишечника и должны сгладить негативное воздействие основного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активного вещества. Так, с этой целью может использоваться зверобой или имбирь. Между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тем зверобой, наряду с положительным влиянием на пищеварение и антидепрессантными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свойствами, может оказаться очень вредным для человека, проводящего много времени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солнце. У него начнут появляться на коже темные пигментные пятна. Кроме того, зверобой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ослабляет действие противозачаточных средств и снижает действие антивирусных лекарств.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Их нельзя употреблять одновременно.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Имбирь  часто  используется  как  ароматная  приправа,  полезная  для  пищеварения.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 он  противопоказан  при  многих  хронических  болезнях,  особенно  при  диабете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гипертонии.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 следует увлекаться траволечением, тем более самостоятельным. Врачи предостере-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гают от самостоятельной заготовки лекарственных трав, ведь неопытный собиратель трав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может нарвать и заготовить не те растения. Лучше всего покупать травы в аптеках. Впрочем,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в этом случае нужно быть внимательным и обязательно интересоваться временем сбора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сроком годности тех или иных трав. Просроченные заготовки могут покрыться плесенью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оказаться непригодными к применению или же просто потерять свои лечебные свойства.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Начинать принимать любое средство для похудения на основе трав следует очень осто-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рожно.  Когда  после  первого  приема  появляются  тревожные  симптомы  (например,  сыпь,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одышка или общее ухудшение самочувствия), необходимо тут же проконсультироваться 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врача.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Некоторые люди не знают, как правильно заваривать лекарственные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травы. Нельзя в этом случае использовать алюминиевые или медные сосуды,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 которых снадобье, предназначенное для лечения, станет отравой. Можно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пользоваться  только  стеклянными  или  эмалированными  емкостями,  при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этом на них не должно быть трещин.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Растительный препарат обычно действует на протяжении 10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12 дней приема, затем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его действие ослабевает. В связи с этим необходимо делать перерыв в приеме препарата.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настоящее время на мировом рынке появилось много новых препаратов, заявленных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как суперэффективные или чудесные, обладающие волшебной силой, хотя они еще почти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 опробованы на людях. Получить достоверную информацию о каких-либо лекарственных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средствах становится все труднее даже в аптеках.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68"/>
        <w:rPr>
          <w:sz w:val="21"/>
          <w:szCs w:val="21"/>
        </w:rPr>
      </w:pPr>
      <w:r>
        <w:rPr>
          <w:b/>
          <w:bCs/>
          <w:sz w:val="23"/>
          <w:szCs w:val="23"/>
        </w:rPr>
        <w:t>Чистотел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Чистотел - многолетнее травянистое растение семейства маковых. Основным компо-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нентом, используемым в народной медицине, является сок растения. Он имеет оранжевый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цвет и очень едок на вкус.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Сок содержится во всех частях растения - стеблях, листьях и в корнях.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Чистотел  широко  распространен  в  европейской  части  России.  Он  растет  в  рощах 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оврагах. Его часто можно встретить и у заборов, оград, строений.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состав чистотела входят вещества группы алкалоидов: оксизелидонин, метоксихели-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донин, хелеритрин, хелидамин, дефиллин, сангвинарин, оксисангвинарин, протопин, алло-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криптонин, скаретин, хелидонин, берберин, спартеин, коптизин, гомохелидонин, хелирубин,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хелилютин, хелилотин.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Помимо этого, в нем содержатся: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80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5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органические кислоты (яблочная, лимонная, янтарная);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смолистые вещества;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эфирные масла;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каротин;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аскорбиновая кислота;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флавоноиды;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сапонины;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горечи.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плодах чистотела содержится также кумарин - жирное масло. Его содержание дости-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гает 40%.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Чистотел очень ценится в народной медицине. Наряду с целебными, ему приписывают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магические свойства. Между тем, это растение обладает желчегонным, успокаивающим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противоспазматическим действием.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Сок чистотела используют для лечения кожных заболеваний - таких, как бородавки,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грибки, экзема, лихорадка на губах, ожоги всех видов и др. Его рекомендуют также для лече-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ния угрей.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Многие народные целители рекомендуют принимать внутрь настои и отвары из чисто-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тела, утверждая, что они способствуют очищению сосудистой системы при лечении атеро-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склероза.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Прием внутрь отваров, настоев и других препаратов травы чистотела назначают также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лечении болезней печени, почек, легких, язвы желудка и двенадцатиперстной кишки.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Считается, что растение способствует укреплению сердечной мышцы. Однако диеты, осно-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ванные на подобном самолечении, очень опасны.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Курс лечения препаратами чистотела длится обычно 3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4 нед, при хронических забо-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леваниях дольше. Настойки принимают короткими курсами, примерно по 10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15 капель 3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раза в день, но иногда дозу отмеряют чайными ложками.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употреблении препаратов чистотела обязательно соблюдают диету. Особенно это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важно при лечении полипоза желудка. Лечебная диета состоит в основном в отказе от алко-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гольных напитков, копченостей, жирного мяса, грибов и маринадов. Кроме того, человеку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рекомендуется принимать витамины группы В. Считается, что от соблюдения диеты зависит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эффективность препаратов чистотела.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944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приема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чистотела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Даже  в  самом  народе  за  чистотелом  закрепились  такие  названия,  как  «ведьмина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травка» и «чертово молоко». Такие названия должны настораживать, ведь они явно указы-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вают на то, что растение не только лечит, но и может нанести серьезный вред. Использовать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чистотел при соблюдении лечебных диет следует с большой осторожностью.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Еще известный врач древности Авиценна говорил об очистительной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способности    чистотела.    Кроме    того,    он    утверждал,    что    можно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избавиться от зубной боли, если начать жевать листья растения. Соком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чистотела ученый советовал промывать глаза, что, по его мнению, могло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улучшить  зрение  и  даже  удалить  бельмо.  Чистотел  с  анисом  и  белым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вином Авиценна рекомендовал употреблять при желтухе, возникающей от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закупорок.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Сок чистотела очень ядовит из-за большого содержания в нем алкалоидов. Официаль-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ная медицина относит его к ядовитым растениям. Сок и препараты травы угнетающе дей-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ствуют на центральную нервную систему. Поэтому все лекарственные средства на основе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5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81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чистотела противопоказаны беременным женщинам и детям до 3 лет, а также людям, стра-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дающим стенокардией и эпилепсией.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Вообще препараты, приготовленные на основе чистотела и предназначенные для вну-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треннего применения, на самом деле не настолько полезны, как об этом говорят народные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целители.  Не  дают  они  и  мгновенного  излечения.  Лучше  всего  растение  использовать 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составе различных лечебных травяных чаев или в виде спиртовых настоек, которые прини-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маются по каплям.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Прежде чем обратиться к лечебным диетам, основанным на использовании препара-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тов  чистотела,  предназначенных  для  приема  внутрь,  необходимо  проконсультироваться  с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врачом.  Самостоятельное  употребление  таких  препаратов  может  привести  к  отравлению.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Интоксикация сопровождается следующими проявлениями: судорогами, поносом, тошно-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той, рвотой, болями в животе, параличом дыхательного нерва.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подозрении на отравление чистотелом необходимо немедленно сделать промыва-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ние желудка, выпив как можно больше жидкости. В то же время нужно как можно быстрее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обратиться к врачу.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Употребление  настоек  чистотела  тоже  может  быть  опасным.  Следует  помнить,  что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настойки очень концентрированные, поэтому употребление их в больших количествах и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протяжении долгого времени опасно для жизни. Особенно тщательно надо следить, чтобы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такие препараты не были доступны для детей. Давать их детям для лечения строго запре-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щено.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Если при приеме настойки возникают какие-либо сомнения относительно ее действия,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необходимо тут же прекратить лечение.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Прием препаратов чистотела внутрь наносит вред кишечнику, уничтожая микрофлору,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покрывающую его слизистую и ослабляя защитную систему организма. Человек становится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более подверженным различным заболеваниям. Возникает риск развития гастрита и язвы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желудка, а также опухолей, в том числе и злокачественного характера.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Сильный желчегонный эффект может способствовать возникновению гастрита, эрозии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образованию язвы желудка.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Некоторые    народные    целители    рекомендуют    варить    квас    с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добавлением  травы  чистотела  и  пить  его  регулярно.  Такой  напиток 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только  не  оздоровит  организм,  как  это  утверждается,  но  существенно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навредит ему, ослабив защитную систему. Особенно вреден такой напиток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 остром лейкозе.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Отдельные народные лекари советуют при желудочно-кишечных заболеваниях жевать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свежие  листья  чистотела.  Этого  ни  в  коем  случае  нельзя  делать  из-за  высокой  токсично-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сти растения. Содержащиеся в растении яды довольно эффективно используются в борьбе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паразитами. Так, экстракт этого растения входит в состав некоторых антиблошиных шам-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пуней для собак.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78"/>
        <w:rPr>
          <w:sz w:val="21"/>
          <w:szCs w:val="21"/>
        </w:rPr>
      </w:pPr>
      <w:r>
        <w:rPr>
          <w:b/>
          <w:bCs/>
          <w:sz w:val="23"/>
          <w:szCs w:val="23"/>
        </w:rPr>
        <w:t>Перекись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водорода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23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2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Перекись водорода - это химическое вещество с формулой Н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>O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. Она была открыта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французским ученым Л. Ж. Тенаром в 1818 г. Перекись водорода представляет собой бес-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цветную прозрачную жидкость со слабым своеобразным запахом или не имеющую такового.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 приведенной формулы видно, что перекись водорода состоит из двух молекул водорода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двух молекул кислорода. При нагревании или соприкосновении с окисляющими и восста-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навливающими веществами, щелочью, а также под воздействием света вещество легко раз-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1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1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31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82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лагается  на  воду  и  кислород.  Перекись  водорода  хорошо  растворяется  в  воде.  Она  также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хорошо растворяет различные соли.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медицинской практике перекись водорода в течение долгого времени использовали в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качестве средства, обладающего антисептическим, дезинфицирующим и дезодорирующим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свойствами. Это происходит благодаря молекулам кислорода, которые просто механически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уничтожают все бактерии и инфекции.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последнее время в России очень возрос интерес к перекиси водорода. Это связано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 публикациями в «ЗОЖ» статей профессора И. П. Неумывакина, основанных на научных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исследованиях американского врача У. Дугласа, который использовал перекись водорода для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внутривенного вливания при лечении раковых и некоторых других заболеваний - варикоз-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 расширения вен, инсульта, кандидоза, рассеянного склероза, для укрепления иммунной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системы и т. д.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Однако профессор И. П. Неумывакин решил пойти дальше и рекомендует читателям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для  лечения  и  профилактики  употреблять  перекись  водорода  внутрь,  причем  регулярно: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«Теперь несколько слов о перекиси водорода. Я рекомендую всем, как больным, так и здо-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ровым, взять за правило: принимать перекись водорода ежедневно - с завтрашнего дня до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конца жизни. Купите в аптеке обычную 3%-ную перекись водорода и принимайте ее 3 раза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в день обязательно натощак, то есть либо за 30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40 минут до еды, либо не ранее чем через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2 часа после еды. Общая доза приема не должна превышать 30 капель в день, но ее надо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увеличивать постепенно, буквально по капле.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первый день разведите в 1 столовой ложке воды 1 каплю перекиси водорода на один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прием. Во второй день капайте во время каждого приема в ложку воды по 2 капли перекиси,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третий - по 3 капли и так далее, постепенно доведя дозу приема до 10 капель на 1 столовую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ложку воды. Закончив один такой цикл, сделайте перерыв на 3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5 дней и начинайте новый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цикл, но уже не с одной капли, а капайте в столовую ложку сразу по 10 капель перекиси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водорода. Это должно войти у каждого в привычку. Главное - соблюдать осторожность и не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допускать передозировки. Повторяю: 30 капель в день - не более. Советую также регулярно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полоскать рот перекисью водорода. Для этого надо 1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2 чайные ложки перекиси растворить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50 мл воды. Этим же раствором можно закапывать в нос по 10 капель в каждую ноздрю.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Годится он и для наружного применения в виде компрессов, которые следует прикладывать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к больным местам на 1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2 часа».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Следует отметить, что в России, да и в других странах не проводилось серьезных меди-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цинских исследований по приему перекиси водорода внутрь. Однако, большинство медиков,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том числе сам доктор У. Дуглас, согласно с тем, что влияние этого препарата на пищева-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рительную систему очень негативно.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326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приема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перекиси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водорода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Очень  опасным  является  как  внешнее  воздействие  высококонцентрированного  рас-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твора, так и попадание вещества внутрь организма. Попав в дыхательные пути, на слизи-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стую оболочку или на кожу, оно может вызвать ожог, а при внутреннем применении - ожог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пищевода. Такая диета может привести к тяжелым ожогам внутренних органов, отравлению,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возникновению эрозий, язв и опухолей на слизистой внутренних органов. Вместо ожидае-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мого общего оздоровления человек может значительно ослабить иммунитет, подвергая себя </w:t>
      </w:r>
    </w:p>
    <w:p w:rsidR="00BC6959" w:rsidRDefault="00BC6959">
      <w:pPr>
        <w:framePr w:w="9995" w:h="11766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опасности заболевания тяжелыми болезнями.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83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ind w:firstLine="2916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Чесночная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лечебная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Чесок считается очень полезным растением. В народной медицине ему приписывают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множество удивительных целебных свойств. Поэтому он занимает очень важное место среди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других лекарственных растений.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Чеснок  обладает  антибактериальным  и  антисептическим  свойствами.  Его  употре-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бляют в пищу в больших количествах при насморке, простуде и т. п. Однако этим не огра-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ничивается спектр действия чеснока. Считается также, что он помогает и при атеросклерозе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 сердечнососудистых заболеваниях.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Народные    рецепты    советуют    при    зубной    или    головной    боли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прикреплять  дольки  чеснока  в  определенных  местах  на  ладонях.  Однако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эффективность такого лечения научно не подтверж дена.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 последнее время очень популярен рецепт древней тибетской медицины, состоящий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из лечебного курса приема спиртовой чесночной настойки. Ее советуют принимать на про-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тяжении нескольких недель, увеличивая с каждым приемом дозу препарата. Настойка лечеб-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ная диета обещает значительное улучшение деятельности сердца и очищение сосудов.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298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чесночной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диеты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Употребление чеснока в больших количествах пагубно влияет на организм. Его упо-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требление одновременное с другими фармацевтическими препаратами значительно умень-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шает их действие. Соблюдение чесночной диеты существенно снижает эффективность анти-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ретровирусных препаратов, которые применяют для борьбы с ВИЧ.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 одновременном использовании чеснока в питании и противовирусных препара-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тов, последние на 50% быстрее выводятся из крови, чем при отсутствии чеснока. Факти-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чески лечение вирусных инфекций, в том числе и ВИЧ-инфекции, становится полностью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неэффективным.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Чесночные  диеты  часто  советуют  прием  чеснока  или  чесночной  настойки  натощак.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Это очень вредно для пищеварительной системы. Во-первых, появляется риск возникнове-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ния эрозии или язв на стенках желудка, что в дальнейшем может привести к развитию рака.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Во-вторых,  антибактериальные  свойства  чеснока  пагубно  влияют  на  микрофлору  кишеч-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ника, нарушая баланс патогенных и нормальных бактерий. В результате нарушается защит-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ная система организма, что очень сильно отражается на общем иммунитете. Организм ста-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новится слабым перед обычными инфекциями. Самые простые заболевания могут принять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очень тяжелую форму.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Прикрепление чесночных долек (особенно в разрезанном виде) к различным точкам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руках или ногах может привести к сильному раздражению кожи и ее покраснению.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924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Крыжовник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Крыжовнику тоже приписываются целебные свойства. На его основе даже создаются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лекарственные  препараты.  Считается,  что  он  производит  желчегонное  и  мочегонное  дей-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ствие. Поэтому крыжовник часто является составляющей диетических продуктов - коктей- </w:t>
      </w:r>
    </w:p>
    <w:p w:rsidR="00BC6959" w:rsidRDefault="00BC6959">
      <w:pPr>
        <w:framePr w:w="9995" w:h="11807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лей и чаев.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84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0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>В состав крыжовника входят витамины С,</w:t>
      </w:r>
      <w:r>
        <w:rPr>
          <w:i/>
          <w:iCs/>
          <w:sz w:val="21"/>
          <w:szCs w:val="21"/>
        </w:rPr>
        <w:t xml:space="preserve"> B</w:t>
      </w:r>
      <w:r>
        <w:rPr>
          <w:i/>
          <w:iCs/>
          <w:position w:val="-6"/>
          <w:sz w:val="16"/>
          <w:szCs w:val="16"/>
        </w:rPr>
        <w:t xml:space="preserve"> 1</w:t>
      </w:r>
      <w:r>
        <w:rPr>
          <w:sz w:val="21"/>
          <w:szCs w:val="21"/>
        </w:rPr>
        <w:t xml:space="preserve"> B </w:t>
      </w:r>
      <w:r>
        <w:rPr>
          <w:i/>
          <w:iCs/>
          <w:position w:val="-6"/>
          <w:sz w:val="16"/>
          <w:szCs w:val="16"/>
        </w:rPr>
        <w:t xml:space="preserve"> 2</w:t>
      </w:r>
      <w:r>
        <w:rPr>
          <w:sz w:val="21"/>
          <w:szCs w:val="21"/>
        </w:rPr>
        <w:t xml:space="preserve"> , B</w:t>
      </w:r>
      <w:r>
        <w:rPr>
          <w:i/>
          <w:iCs/>
          <w:sz w:val="16"/>
          <w:szCs w:val="16"/>
        </w:rPr>
        <w:t xml:space="preserve"> 6</w:t>
      </w:r>
      <w:r>
        <w:rPr>
          <w:sz w:val="21"/>
          <w:szCs w:val="21"/>
        </w:rPr>
        <w:t xml:space="preserve"> , PP, каротин, углеводы, органи-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75" w:lineRule="exact"/>
        <w:rPr>
          <w:sz w:val="21"/>
          <w:szCs w:val="21"/>
        </w:rPr>
      </w:pPr>
      <w:r>
        <w:rPr>
          <w:sz w:val="21"/>
          <w:szCs w:val="21"/>
        </w:rPr>
        <w:t xml:space="preserve">ческие  кислоты,  фруктоза,  глюкоза,  сахароза,  пектин,  дубильные  вещества,  минеральные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вещества (калий, кальций, магний, железо, йод, марганец, медь и др.).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Народная медицина рекомендует употреблять крыжовник и приготовленные из него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продукты при анемии, кровоизлияниях, заболеваниях печени и почек. Его также советуют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включать  в  меню  детей,  у  которых  ощущается  дефицит  витаминов  и  солей.  Диетические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свойства продукта используются при нарушениях обмена веществ, ожирении, хронических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запорах и гастроэнтероколитах.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2362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употребления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крыжовника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Вредными для организма являются многие кислоты и дубильные вещества, входящие в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состав крыжовника. Употребление его в больших количествах может привести к нарушению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перистальтики кишечника, дисбактериозу, язвам.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Крыжовник отрицательно влияет на состав крови, повышает уровень сахара. Избыток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витаминов может также негативно отразиться на здоровье.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2221"/>
        <w:rPr>
          <w:sz w:val="21"/>
          <w:szCs w:val="21"/>
        </w:rPr>
      </w:pPr>
      <w:r>
        <w:rPr>
          <w:b/>
          <w:bCs/>
          <w:sz w:val="23"/>
          <w:szCs w:val="23"/>
        </w:rPr>
        <w:t>Камелия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китайская</w:t>
      </w:r>
      <w:r>
        <w:rPr>
          <w:rFonts w:ascii="Arial" w:hAnsi="Arial" w:cs="Arial"/>
          <w:b/>
          <w:bCs/>
          <w:sz w:val="23"/>
          <w:szCs w:val="23"/>
        </w:rPr>
        <w:t xml:space="preserve"> (Camelia sinensis)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народной медицине используют почки (бутоны) растения. Камелия китайская явля-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ется чайным кустом. Считается, что напитки, приготовленные на ее основе, обладают целеб-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ными свойствами. В Индии один из таких напитков называют императорским.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приготовления диетических чаев используют молодые листочки и почки чайного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куста,  в  которых  еще  не  закончился  процесс  ферментации.  Вещества,  входящие  в  состав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листьев чайного куста, очень активно принимают участие в процессах жирового обмена.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Кофеин, также входящий в состав растения, способствует выводу жиров из жировых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клеток за счет стимуляции ферментной деятельности. Триглицериды, находящиеся в отло-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жениях, переводятся в форму кислот, легко выводимых из организма.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Фенольные соединения, присутствующие в чайном листе, уменьшают усвоение гли-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цидов и липидов, находящихся в пище, и ограничивают количество усвоенных организмом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калорий.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Чаи из камелии китайской рекомендуются при ожирении, большом избыточном весе,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 также усталости и слабости, сопутствующим процессу снижения веса.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1915"/>
        <w:rPr>
          <w:sz w:val="21"/>
          <w:szCs w:val="21"/>
        </w:rPr>
      </w:pPr>
      <w:r>
        <w:rPr>
          <w:b/>
          <w:bCs/>
          <w:sz w:val="23"/>
          <w:szCs w:val="23"/>
        </w:rPr>
        <w:t>Вред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от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употребления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камелии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китайской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Эффективность приема этого растения в программе снижения веса очень сомнительна.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Кофеин, как уже было отмечено выше, дает бодрость и подавляет аппетит только на пер-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вых порах. Затем возникают расстройства центральной нервной системы из-за постоянного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ее искусственного перевозбуждения. Ослабляются защитные силы организма, появляются </w:t>
      </w:r>
    </w:p>
    <w:p w:rsidR="00BC6959" w:rsidRDefault="00BC6959">
      <w:pPr>
        <w:framePr w:w="9995" w:h="10911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усталость и переутомление.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85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ind w:firstLine="377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5 </w:t>
      </w:r>
      <w:r>
        <w:rPr>
          <w:b/>
          <w:bCs/>
          <w:sz w:val="32"/>
          <w:szCs w:val="32"/>
        </w:rPr>
        <w:t>Болезни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60" w:lineRule="exact"/>
        <w:ind w:firstLine="2905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В этой главе будут более подробно описаны некоторые болезни,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59" w:lineRule="exact"/>
        <w:ind w:firstLine="2338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19"/>
          <w:szCs w:val="19"/>
        </w:rPr>
        <w:t xml:space="preserve">о которых упоминалось в книге в связи с различными диетами.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454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454" w:lineRule="exact"/>
        <w:ind w:firstLine="3972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sz w:val="23"/>
          <w:szCs w:val="23"/>
        </w:rPr>
        <w:t>Анорексия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Эта болезнь возникает на фоне нервного или психического расстройства.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Проявляется анорексия в отсутствии аппетита или добровольном отказе от еды на про-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тяжении долгого времени. Результатом становятся огромная потеря веса, а также тяжелые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побочные эффекты.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Чаще всего анорексии подвержены девочки-подростки и молодые женщины, особенно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очень интеллегентные. В подростковом возрасте есть возможность самостоятельного выздо-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ровления, то есть без медицинского вмешательства. У юношей анорексия тоже бывает, но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значительно реже.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Больные анорексией не осознают, что они заболели. Такие люди ведут себя следующим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образом: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говорят, что пища вызывает у них отвращение;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обманывают окружающих людей, заверяя их в том, что уже поели, а на самом деле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просто выбрасывают еду;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вызывают у себя рвоту после приема пищи;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принимают большие дозы слабительных;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гиперактивны;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- усиленно занимаются спортом или любой другой физической деятельностью.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У больных анорексией вес может упасть до 30 кг. При весе тела ниже 45 кг у девушек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прекращаются менструации, на теле появляется мелкий пушок, под кожей ясно обознача-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ются мышцы, лишенные покрывающей их жировой прослойки. Умственная и физическая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активность не снижается.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Огромная  потеря  веса  может  привести  к  значительному  снижению  иммунитета  и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сопротивляемости организма инфекциям, в результате чего даже легкие заболевания могут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привести к трагическим последствиям со смертельным исходом.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15" w:lineRule="exact"/>
        <w:ind w:firstLine="3346"/>
        <w:rPr>
          <w:rFonts w:ascii="Arial" w:hAnsi="Arial" w:cs="Arial"/>
          <w:b/>
          <w:bCs/>
          <w:sz w:val="32"/>
          <w:szCs w:val="32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анорексии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 анорексии, как правило, приводят психологические проблемы. Таким образом, отказ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от пищи становится лишь внешним выражением внутренних психических явлений. Так, к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сознательному отказу от еды могут привести плохие отношения с родителями, в частности,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когда мать или отец очень властные люди. Дочь в этом случае своим отказом от еды демон-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стрирует отказ от родительской любви.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Некоторые  психологи  предполагают,  что  к  отсутствию  аппетита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и потере веса приводит подсознательное стремление отрицать взрослую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сексуальность,   желание   возвратиться   в   состояние,   предшествующее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32"/>
          <w:szCs w:val="32"/>
        </w:rPr>
      </w:pPr>
      <w:r>
        <w:rPr>
          <w:i/>
          <w:iCs/>
          <w:sz w:val="21"/>
          <w:szCs w:val="21"/>
        </w:rPr>
        <w:t xml:space="preserve">половой зрелости.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Развитию анорексии способствуют также любые стрессовые состояния, в том числе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ранний  сексуальный  опыт  девочки-подростка,  чрезмерное  эмоциональное  возбуждение,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32"/>
          <w:szCs w:val="32"/>
        </w:rPr>
      </w:pPr>
      <w:r>
        <w:rPr>
          <w:sz w:val="21"/>
          <w:szCs w:val="21"/>
        </w:rPr>
        <w:t xml:space="preserve">психические  заболевания,  эндокринные  расстройства,  острые  и  хронические  инфекции, </w:t>
      </w:r>
    </w:p>
    <w:p w:rsidR="00BC6959" w:rsidRDefault="00BC6959">
      <w:pPr>
        <w:framePr w:w="9995" w:h="12813" w:wrap="auto" w:vAnchor="page" w:hAnchor="page" w:x="1701" w:y="1690"/>
        <w:widowControl w:val="0"/>
        <w:autoSpaceDE w:val="0"/>
        <w:autoSpaceDN w:val="0"/>
        <w:adjustRightInd w:val="0"/>
        <w:spacing w:line="296" w:lineRule="exact"/>
        <w:ind w:firstLine="9162"/>
        <w:rPr>
          <w:rFonts w:ascii="Arial" w:hAnsi="Arial" w:cs="Arial"/>
          <w:b/>
          <w:bCs/>
          <w:sz w:val="32"/>
          <w:szCs w:val="32"/>
        </w:rPr>
      </w:pPr>
      <w:r>
        <w:rPr>
          <w:sz w:val="17"/>
          <w:szCs w:val="17"/>
        </w:rPr>
        <w:t xml:space="preserve">86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интоксикация, нарушение обмена веществ, болезни органов пищеварения (острый гастрит,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обострение хронического гастрита, рак желудка и т. п.), нерегулярное и однообразное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невкусное питание, неблагоприятная обстановка для приема пищи.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Иногда  к  возникновению  анорексии  может  привести  употребление  неприятных 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вкус лекарственных препаратов в результате чего подавляется секреторная функция желу-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дочно-кишечного тракта или нарушается деятельность центральной нервной системы.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редких случаях анорексия становится результатом особой невротической реакции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 неблагоприятные события.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Чаще  всего  причиной  развития  анорексии  у  детей  раннего  возраста  является  повы-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шенная  возбудимость  центральной  нервной  системы,  а  также  снижение  приспосабливае-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мости желудочно-кишечного тракта. У детей грудного возраста анорексию может вызвать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изменение привычных условий кормления ребенка, ухода за ним и режима. Так, анорексия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может возникнуть в качестве защитной реакции на нарушение основных правил введения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прикорма. Дальнейшее насильственное кормление малыша усугубляет его состояние и спо-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собствует развитию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Дети старшего возраста тоже могут страдать от нарушения режима питания и употре-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бления в пищу однообразной невкусной еды. Все это может привести к угасанию возбуди-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мости пищевого центра и развитию впоследствии анорексии.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Нервно-психическая форма анорексии является патологическим состоянием психики,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котором больные сознательно ограничивают себя в пище для достижения эффекта поху-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дения. Именно такой формой заболевания страдают девушки и молодые женщины в возра-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сте от 15 до 25 лет.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Психическое  расстройство  начинается  с  появления  навязчивого  представления  об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избыточной полноте и необходимости обязательно похудеть. Больные начинают прибегать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 вышеперечисленным средствам, чтобы добиться желаемого похудения. Нарушение аппе-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тита  развивается  не  сразу.  Поначалу  больные  могут  испытывать  чувство  голода,  которое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приводит к тому, что периодически они начинают сильно переедать. По мере потери веса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 больных начинают развиваться психические расстройства, проявляющиеся в колебаниях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настроения, увеличении двигательной активности, а также тщательном рассматривании соб-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ственного тела в зеркале.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Причина анорексии нервно-психического характера еще не выяснена. При выявлении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этого заболевания необходимо сразу же обратиться за помощью к врачу-психиатру.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130"/>
        <w:rPr>
          <w:sz w:val="21"/>
          <w:szCs w:val="21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Лечение при анорексии направлено на основное заболевание, а также на возвращение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сохранение нормального веса. Для этого необходимо в первую очередь правильно органи-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зовать режим питания, введя в рацион как можно больше разнообразных блюд. При забо-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левании тяжелых форм используют успокаивающие средства и препараты, возбуждающие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аппетит. При сильном истощении показаны поливитамины и анаболические гормоны.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  сожалению,  согласно  медицинским  данным,  примерно  половина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больных анорексией выздоравливает только частично.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Помимо медикаментозного лечения, больные анорексией проходят и психотерапевти-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ческое лечение, которое направлено на решение вышеназванных психологических проблем.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Иногда применяются психофармакологические средства.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  психотерапевтическому  лечению  подключают  всю  семью  пациентки.  Родители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также нуждаются в психологической помощи: утешении и объяснении причин возникнове-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ния заболевания у их ребенка. Существует форма помощи страдающим от анорексии, как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87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группы, наподобие групп по анонимному лечению от алкоголизма и наркомании. Подобные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группы являются хорошей поддержкой в период лечения.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усилении  заболевания  больную  госпитализируют.  В  больнице  пациентка  нахо-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дится под пристальным вниманием опытных медсестер, которые строго следят за тем, чтобы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девушка на самом деле ела, а не прятала и потом выбрасывала еду. Иногда в качестве побу-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ждения для приема пищи больной разрешают в награду за съеденное встать с постели, при-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нять посетителей и т. п. При этом одновременно проводят сеансы психотерапии как с паци-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енткой, так и с ее семьей.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крайних случаях возникает необходимость в искусственном питании, а также вну-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тримышечном и внутривенном введении солевых растворов.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Некоторые девушки, заболевшие анорексией, могут выздороветь спонтанно. Однако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подавляющее большинство из тех, кто потерял в весе, прибегают к использованию медика-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ментов для лечения анорексии еще какое-то время после стрессового периода жизни, став-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шего причиной болезни.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2674"/>
        <w:rPr>
          <w:sz w:val="21"/>
          <w:szCs w:val="21"/>
        </w:rPr>
      </w:pPr>
      <w:r>
        <w:rPr>
          <w:b/>
          <w:bCs/>
          <w:sz w:val="23"/>
          <w:szCs w:val="23"/>
        </w:rPr>
        <w:t>Предупреждение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заболевания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Анорексию  довольно  сложно  предупредить,  так  как  чаще  всего  причиной  развития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заболевания становятся близкие больному человеку люди. Об отказе дочери от еды можно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догадаться не очень скоро, если она предпочитает есть в своей комнате и прячет еду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принимает слабительные препараты и искусственно вызывает рвоту. Все это можно скры-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вать на протяжении долгого времени, пока не станет заметным сильное похудение девушки.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  этом  родители  пытаются  сами  заставить  дочь  есть,  но  это  не  приносит  результатов.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Всякое давление только еще больше усугубляет психическое состояние, которое и лежит в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основе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Между тем чем раньше будет оказана помощь больной, тем меньше девушка потеряет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 весе тем и больше будет шансов на ее полное выздоровление, причем без госпитализа-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ции, которая также является сильным стрессом, усугубляющим психическое расстройство.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Необходимо уметь проявить такт и сочувствие к больной анорексией, прося ее не отказы-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ваться от пищи. Если никакие просьбы не возымели действия и девушка продолжает голо-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дать, следует немедленно обратиться к врачу.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Очень важно для родственников, окружающих больную, понять, что отказ от еды явля-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симптомом заболевания, а не его причиной. Поэтому принуждение к приему пищи не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является лечением заболевания.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92"/>
        <w:rPr>
          <w:sz w:val="21"/>
          <w:szCs w:val="21"/>
        </w:rPr>
      </w:pPr>
      <w:r>
        <w:rPr>
          <w:b/>
          <w:bCs/>
          <w:sz w:val="23"/>
          <w:szCs w:val="23"/>
        </w:rPr>
        <w:t>Булимия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Эта  болезнь  характеризуется  патологически  повышенным  чувством  голода,  которое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вынуждает человека к употреблению чрезмерно большого количества пищи.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Причиной булимии часто становятся органические поражения центральной нервной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системы, которые приводят к нарушению функций центральных механизмов формирования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чувства  голода,  аппетита  и  насыщения.  К  таким  поражениям  ЦНС  относятся  энцефалит,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опухоль задней черепной ямки, ранения головного мозга и др.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Еще одной причиной заболевания являются психические нарушения - такие, как мани-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акальное  состояние,  кататония,  олигофрения  и  т.  п.  Очень  редко  булимия  развивается  на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почве истерии и других неврозов.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  булимии  могу  привести  нарушения  обмена  веществ,  в  результате  чего  организм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недополучает необходимых питательных веществ. Например такое возможно при сахарном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68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68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88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3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диабете, гиперинсулинизме эндогенного и экзогенного происхождения, тиреотоксикозе. В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данном случае булимия отражает степень тяжести одного из перечисленных заболеваний.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При умеренной булимии заболевание обычно чередуется с периодами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снижения    аппетита.    Кроме    того,    такое    состояние    может    быть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симптомом дуоденита.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Булимия может возникать иногда в результате естественного повышения потребности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организма  в  питательных  веществах.  Такое  случается  во  время  восстановления  сил  орга-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низма после перенесения тяжелых инфекционных заболеваний или алиментарной дистро-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фии. В данном случае булимия является хорошим признаком выздоровления.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765"/>
        <w:rPr>
          <w:sz w:val="21"/>
          <w:szCs w:val="21"/>
        </w:rPr>
      </w:pPr>
      <w:r>
        <w:rPr>
          <w:b/>
          <w:bCs/>
          <w:sz w:val="23"/>
          <w:szCs w:val="23"/>
        </w:rPr>
        <w:t>Дисбактериоз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 называют состояние, при котором наблюдается изменение состава и баланса нор-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мальной микрофлоры кишечника. Нормальная микрофлора защищает кишечник от проник-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новения и чрезмерного размножения патогенных и условно-патогенных микроорганизмов.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Нарушение микрофлоры ведет к общему ослаблению защитных сил организма.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дисбактериозе часто наблюдается исчезновение некоторых представителей нор-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мальной микрофлоры кишечника (бифидобактерий, молочнокислой и кишечной палочки и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т. п.) и появление редких или не встречавшихся ранее микроорганизмов - таких, как грибки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рода  Кандида,  Стафилококки,  протей,  синегнойная  палочка  и  т.  д.).  Все  это  приводит  к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появлению в кишечнике местных воспалительных процессов различной степени выражен-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ности. При этом резко снижается сопротивляемость организма, что грозит развитием гене-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рализованной формы эндогенной инфекции, вплоть до сепсиса.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Дисбактериоз  не  является  болезнью.  Скорее,  это  симптом,  сопутствующий  той  или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иной  болезни.  Между  тем  он  может  влиять  на  течение  и  исход  болезни,  поэтому  требует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отдельного специального лечения.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061"/>
        <w:rPr>
          <w:sz w:val="21"/>
          <w:szCs w:val="21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дисбактериоза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Причиной развития дисбактериоза могут быть изменения в окружающей среде, харак-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тер питания, бесконтрольное употребление алкогольных напитков, различные заболевания.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Однако самой распространенной причиной дисбактериоза является самовольное и частое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употребление антибактериальных препаратов. Они пагубно действуют на представителей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микрофлоры кишечника, уничтожая в большом объеме бактерии, которые в основном чув-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ствительны к подобным препаратам, а также приводя к значительному размножению отдель-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ных бактерий, устойчивых к препаратам.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120"/>
        <w:rPr>
          <w:sz w:val="21"/>
          <w:szCs w:val="21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дисбактериоза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дисбактериозе проводится комплексное лечение. Для этого применяются биоло-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гические  бактериальные  препараты,  содержащие  бифидобактерии,  которые  противостоят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патогенным и условно-патогенным микроорганизмам и стимулируют восстановление мест-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  иммунитета.  Врач  назначает  также  антигистаминные  средства,  препараты,  которые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повышают неспецифические защитные силы организма и ферментные препараты - такие,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как панзинорм или фестал. Нельзя принимать для лечения антибиотики. К ним можно обра-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титься только при ситуации, когда в микрофлоре кишечника значительно преобладают опре- </w:t>
      </w:r>
    </w:p>
    <w:p w:rsidR="00BC6959" w:rsidRDefault="00BC6959">
      <w:pPr>
        <w:framePr w:w="9995" w:h="1261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деленные возбудители. При этом следует предварительно определить их чувствительность </w:t>
      </w:r>
    </w:p>
    <w:p w:rsidR="00BC6959" w:rsidRDefault="00BC6959">
      <w:pPr>
        <w:framePr w:w="1860" w:h="283" w:wrap="auto" w:vAnchor="page" w:hAnchor="page" w:x="1701" w:y="15366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к антибиотикам.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89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4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ind w:firstLine="2707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Профилактика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дисбактериоза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Для  предотвращения  возникновения  этого  заболевания  следует  строго  контролиро-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вать использование антибактериальных препаратов и не употреблять их безосновательно.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Эти препараты не следует употреблять на фоне терапии антибактериальными препаратами,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общей терапии и при полноценном питании для ослабленных людей.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2944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Алиментарная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дистрофия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Алиментарная дистрофия - это болезнь, характеризующаяся общим истощением орга-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низма в результате длительного и недостаточного питания. Эту болезнь еще называют голод-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ной болезнью и безбелковым отеком.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Недостаток питательных веществ ведет к расстройству всех видов обмена веществ, а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также дистрофии тканей и органов с нарушением их функций.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Различают 3 стадии алиментарной дистрофии. На первой стадии усиливается аппетит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 жажда, возникает желание потреблять поваренную соль в больших количествах, мочеис-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пускания часты и болезненны. При этом общее состояние больного удовлетворительно.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 второй  стадии  болезни  заметно  значительное  похудение,  общее  состояние  боль-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ного ухудшается, появляется мышечная слабость, снижается трудоспособность, возникают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гипопротеиномические отеки на ногах, температура тела немного понижается. Кроме того,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больной  испытывает  мучительную  жажду  и  чувство  голода,  увеличивается  и  учащается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мочеиспускание, происходят начальные дистрофические изменения в различных органах,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изменяется психика.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 третьей стадии болезни наблюдается сильное физическое истощение, полностью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исчезает подкожный слой жира, мышцы атрофируются, возникает сильная слабость (вплоть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до полной невозможности совершать самостоятельные движения), кожа становится земли-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сто-серого цвета, морщинистая, возможны пролежни. Потеря массы тела может достигать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40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50%. Из-за недостаточности пищеварительных ферментов часто бывают мучительные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запоры или поносы, отмечаются частые позывы к мочеиспусканию, иногда бывает недер-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жание  мочи.  Возрастает  функциональная  недостаточность  всех  систем  обеспечения  жиз-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недеятельности. Выявляется дистрофия в миокарде, печени, селезенке, слизистых оболоч-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ках желудочно-кишечного тракта. Температура тела снижается до 30 °С. Резко уменьшается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уровень сахара, холестерина и нейтрального жира в крови, повышается уровень молочной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кислоты, развивается тканевой ацидоз. Может наступить кома и смерть. Для этой степени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характерны также апатия и выраженные изменения психики, извращение чувствительности,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например появление необычного ощущения онемения, «ползания мурашек» по всему телу,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возникающие без влияния внешних раздражителей.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1689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Алиментарная    дистрофия    часто    осложняется    инфекционными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заболеваниями - такими, как бронхит, пневмония, туберкулез, желудочно-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1122"/>
        <w:rPr>
          <w:rFonts w:ascii="Arial" w:hAnsi="Arial" w:cs="Arial"/>
          <w:b/>
          <w:bCs/>
          <w:sz w:val="23"/>
          <w:szCs w:val="23"/>
        </w:rPr>
      </w:pPr>
      <w:r>
        <w:rPr>
          <w:i/>
          <w:iCs/>
          <w:sz w:val="21"/>
          <w:szCs w:val="21"/>
        </w:rPr>
        <w:t xml:space="preserve">кишечные инфекции и др. Дополнительная болезнь ускоряет смерть.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83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Гибель больного с тяжелой формой может произойти даже от небольшого физического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напряжения.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15" w:lineRule="exact"/>
        <w:ind w:firstLine="3532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Причина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болезни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Причиной могут стать опухолевое или рубцовое сужение пищевода, синдромы недо-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статочности пищеварения и всасывания. Однако основной причиной алиментарной дистро- </w:t>
      </w:r>
    </w:p>
    <w:p w:rsidR="00BC6959" w:rsidRDefault="00BC6959">
      <w:pPr>
        <w:framePr w:w="9995" w:h="12806" w:wrap="auto" w:vAnchor="page" w:hAnchor="page" w:x="1701" w:y="1697"/>
        <w:widowControl w:val="0"/>
        <w:autoSpaceDE w:val="0"/>
        <w:autoSpaceDN w:val="0"/>
        <w:adjustRightInd w:val="0"/>
        <w:spacing w:line="260" w:lineRule="exact"/>
        <w:ind w:firstLine="9162"/>
        <w:rPr>
          <w:rFonts w:ascii="Arial" w:hAnsi="Arial" w:cs="Arial"/>
          <w:b/>
          <w:bCs/>
          <w:sz w:val="23"/>
          <w:szCs w:val="23"/>
        </w:rPr>
      </w:pPr>
      <w:r>
        <w:rPr>
          <w:sz w:val="17"/>
          <w:szCs w:val="17"/>
        </w:rPr>
        <w:t xml:space="preserve">90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5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фии является длительное недоедание при сниженной общей калорийности пищи и дефиците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белка  в  рационе.  Чрезмерное  снижение  калорийности  пищи,  резкое  изменение  пищевого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рациона,  недостаток  белкового  питания  (особенно  дефицит  животных  белков),  нехватка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незаменимых аминокислот, жирных кислот и витаминов (особенно жирорастворимых) - все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это может быть следствием строгой диеты для похудения.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Развитию заболевания также способствует физический труд, инфекционные болезни,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эмоциональное перенапряжение и переохлаждение. Дефицит калорий обычно приводит и к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развитию витаминной недостаточности.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Если  рацион  останется  таким  же  скудным  и  малопитательным,  может  возникнуть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гипопротеинемия,  а  также  дистрофические  изменения  в  различных  органах  и  тканях,  в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результате  работа  многих  органов  будет  нарушена.  Может  развиться  полигландулярная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недостаточность.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дальнейшем развитии дистрофии нарушается работа стенок органов пищеварения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пищеварительных желез. Это приводит к резким изменениям в обмене веществ организма.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553"/>
        <w:rPr>
          <w:sz w:val="21"/>
          <w:szCs w:val="21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болезни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Если  у  больного  тяжелая  степень  алиментарной  дистрофии,  его  госпитализируют.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Больному нужно обеспечить тепло, уход за кожей и гигиену полости рта. Необходимо соблю-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дать полный физический и психический покой, особенно в первые дни лечения. Кроме того,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следует обеспечить больного полноценным, богатым витаминами и белками питанием. Сна-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чала пищу дают малыми дробными порциями, постепенно ассортимент диеты расширяют.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Одновременно с этим внутрь вводят полиферментные препараты - такие, как панзинорм,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фестал  и  др.  В  особенно  тяжелых  случаях  назначают  парентеральное  введение  аминоки-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слотных смесей, белковых гидролизатов, глюкозы, электролитов и витаминов. Медикамен-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тозное лечение назначает наблюдающий врач.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голодной коме вводят внутривенно 50 мл 40%-ного раствора глюкозы каждые 2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ч, кровезаменяющие препараты, плазму и белковые гидролизаты. При понижении темпера-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туры тела больного надо укрыть теплым одеялом. При судорогах вводят внутривенно 10%-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ный раствор хлорида кальция (10 мл).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Если больной выйдет из комы, ему следует дать горячий сладкий чай, затем легкоусво-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яемую пищу. При дистрофии, вызванной нарушением проходимости верхних отделов пище-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варительного тракта, устраняют причину заболевания.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4012"/>
        <w:rPr>
          <w:sz w:val="21"/>
          <w:szCs w:val="21"/>
        </w:rPr>
      </w:pPr>
      <w:r>
        <w:rPr>
          <w:b/>
          <w:bCs/>
          <w:sz w:val="23"/>
          <w:szCs w:val="23"/>
        </w:rPr>
        <w:t>Ожирение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Ожирением называют патологическое состояние организма, при котором наблюдается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увеличение массы тела за счет избыточного накопления жира. При этом масса тела может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увеличиться на 20% и более по сравнению с нормальной величиной.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В зависимости от количества избыточного веса, различают несколько степеней ожи-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рения: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- I степень (увеличение массы тела на 10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29%);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- II степень (увеличение массы тела на 30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49%);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>- III степень (увеличение массы тела на 50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99%);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IV степень (увеличение массы тела на 100% и более).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Избыточна  масса  тела,  возникающая  при  ожирении,  производит  дополнительную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нагрузку на опорно-двигательный аппарат, что способствует развитию артрозов. Кроме того, </w:t>
      </w:r>
    </w:p>
    <w:p w:rsidR="00BC6959" w:rsidRDefault="00BC6959">
      <w:pPr>
        <w:framePr w:w="9995" w:h="1262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при  ожирении  увеличивается  нагрузка  на  сердечно-сосудистую  и  дыхательную  системы. </w:t>
      </w:r>
    </w:p>
    <w:p w:rsidR="00BC6959" w:rsidRDefault="00BC6959">
      <w:pPr>
        <w:framePr w:w="8789" w:h="283" w:wrap="auto" w:vAnchor="page" w:hAnchor="page" w:x="1701" w:y="15377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При этом может развиться гипотрофия мышц и гипотония кишечника.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91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6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В   развитых   странах   ожирением   страдают   более   половины   всех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мужчин и женщин. Среди них возрастает доля людей молодого возраста,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увеличивается    количество    тяжелых    форм    ожирения    заболевания    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смертности от сердечно-сосудистых заболеваний.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Ожирение  может  привести  к  следующим  заболеваниям:  артериальной  гипертензии,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гиперлипидемии,  ишемической  болезни  сердца,  сосудистой  дистонии  II  типа,  дыхатель-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ной недостаточности (из-за высокого стояния диафрагмы), дегенеративным заболеваниям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суставов, нарушению респираторной функции, протеинурии, дискенезии желчевыводящих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путей,  желчно-каменной  болезни,  хроническому  легочному  сердцу,  легочной  гипертонии,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эндокринным нарушениям, хроническому гастриту, колиту, раку толстой и прямой кишки,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раку предстательной железы (у мужчин), раку матки, молочных желез и яичников (у жен-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щин), тромбоэмболическим заболеваниям, повышению концентрации гемоглобина, различ-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ным заболеваниям кожи, психосоциальной нетрудоспособности, изменениям центральной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нервной системы и др.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ожирении развитие заболеваний зависит от распределения жировой ткани в орга-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низме. Оно может быть нескольких типов: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в верхней половине туловища (грудь, живот, талия);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в нижней половине туловища (ягодицы и бедра); - в области подкожно-жировой клет-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чатки;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внутри брюшной полости (висцеральный жир).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Наиболее опасным для здоровья является ожирение верхней половины туловища. Если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окружность  талии  увеличивается  более  чем  на  102  см  у  мужчин  и  более  чем  на  88  см  у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женщин и при этом отношение окружности талии к окружности бедер более 1 см у мужчин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более 0,85 см у женщин, в этих случаях значительно возрастает риск развития следующих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заболеваний: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сахарного диабета;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инсульта;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ишемической болезни сердца;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внезапной смерти.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зависимости от происхождения ожирение также подразделяют на: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алиментарное;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гипоталамическое;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эндокринное;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- болезненный липоматоз (болезнь Деркума).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Ожирение небольшой степени не вызывает жалоб и не требует лечения. Клинические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проявления примерно схожи на всех стадиях.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Большинство  людей,  страдающих  ожирением,  склонны  к  запорам,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а  их  печень  из-за  жировой  инфильтрации  увеличивается.  Очень  часто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развивается холецистит и хронический панкреатит.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Алиментарное ожирение - наиболее частая форма болезни. Оно бывает, как правило, у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людей с наследственной предрасположенностью к полноте. У таких людей ожирение разви-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вается в том случае, когда калорийность пищи превышает количество затрачиваемой орга-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низмом энергии. Алиментарное ожирение развивается обычно у нескольких членов семьи.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этом чаще всего ожирению подвержены женщины среднего и пожилого возраста, кото-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рые недостаточно много двигаются.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При алиментарном ожирении масса тела увеличивается постепенно. В результате под-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кожная  жировая  ткань  распределяется  равномерно,  только  чуть  больше  накапливаясь  на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животе и бедрах. При этом не поражаются эндокринные железы. </w:t>
      </w:r>
    </w:p>
    <w:p w:rsidR="00BC6959" w:rsidRDefault="00BC6959">
      <w:pPr>
        <w:framePr w:w="9995" w:h="13009" w:wrap="auto" w:vAnchor="page" w:hAnchor="page" w:x="1701" w:y="1471"/>
        <w:widowControl w:val="0"/>
        <w:autoSpaceDE w:val="0"/>
        <w:autoSpaceDN w:val="0"/>
        <w:adjustRightInd w:val="0"/>
        <w:spacing w:line="328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92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7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Гипоталамическое  ожирение  наблюдается  при  заболеваниях  центральной  нервной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системы, когда поражается гипоталамус. Такое может возникнуть, например, при опухолях,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инфекции или травмах головы. При этом типе ожирения человек очень быстро набирает вес.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Жир в основном откладывается на животе (в виде фартука), ягодицах и бедрах. Часто воз-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никают трофические изменения кожи: сухость, белые или розовые полосы растяжения.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Гипоталомические расстройства при этом виде ожирения проявляются повышенным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артериальным давлением, нарушениями потоотделения, вегетативными кризами и др.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Эндокринное ожирение может возникнуть у некоторых больных, страдающих эндо-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кринным заболеванием (гипотиреозе, Иценко - Кушинга болезни и др.). При этом типе ожи-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рения отложение жира происходит неравномерно. При этом наблюдаются различные гормо-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нальные нарушения - маскулинизация или феминизация, гинекомастия, гирсутизм и др.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 болезненного  липоматоза  характерно  появление  жировых  узлов,  которые  очень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болезненны при пальпации больного.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Симптомами непосредственно ожирения являются: отдышка при движении, слабость,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метеоризм, склонность к запорам, неприятные ощущения в области сердца, головная боль,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головокружение. Очень часто аппетит повышен, что заставляет больного съедать больше,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  результате  он  еще  больше  поправляется.  При  развитии  заболевания  появляется  апатия,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неустойчивое настроение, депрессивные состояния.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Врожденное  ожирение  чаще  возникает  у  девочек,  чем  у  мальчиков,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так   как   девочки   рождаются   с   более   развитой   подкожной   жировой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тканью. С возрастом разрыв между этими двумя показателями еще больше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увеличивается.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ожирении нарастают жировые отложения, при этом мышцы атрофируются, ста-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новясь очень слабыми. Если болезнь слишком запущена, ухудшается и внешний облик боль-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ного: бедра становятся похожи по форме на галифе, жир на животе свисает в виде передника,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 шее появляется двойной подбородок, у некоторых увеличиваются молочные железы. У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некоторых женщин также наблюдается нарушение менструального цикла. Клеточный имму-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нитет у тучных людей обычно значительно снижен, раны плохо заживают.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I и II степени ожирения считаются начальными. При ожирении на этих степенях боль-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ной сохраняет трудоспособность. На запущенных III и IV степенях прогноз очень неблаго-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приятный: в организме происходят необратимые изменения, развивается множество ослож-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нений и возникают всевозможные сопутствующие заболевания (ишемическая болезнь мозга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сердца и др.).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 постановке  диагноза  учитывают  возраст  больного,  недавние  изменения  массы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тела,  семейную  и  рабочую  обстановку,  неправильный  прием  пищевых  добавок,  пищевые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привычки, физические нагрузки, вредные привычки, прием различных лекарственных пре-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паратов (например, слабительных, диуретиков, гормонов, пищевых добавок и т. д.).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Когда  диагноз  будет  установлен,  проводят  следующие  исследования:  -  определение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индекса массы тела с целью оценки и классификации ожирения по степени тяжести;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определение отношения окружности талии к окружности бедер с целью определения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характера распределения жировой ткани в организме;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оценка пищевых привычек.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Чтобы определить внутренние изменения, возникшие в результате ожирения, проводят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следующие исследования: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измеряют артериальное давление;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оценивают гликемический профиль и проводят тест на толерантность к глюкозе для </w:t>
      </w:r>
    </w:p>
    <w:p w:rsidR="00BC6959" w:rsidRDefault="00BC6959">
      <w:pPr>
        <w:framePr w:w="9995" w:h="12378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выявления сосудистой дистонии II типа;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93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8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определяют уровень холестерина, триглицеридов, липопротеинов высокой и низкой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плотности в сыворотке крови для выявления нарушений липидного обмена;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проводят ЗКГ и эхокардиографию с целью выявления патологии сердца и системы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кровообращения;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определяют уровень мочевой кислоты в сыворотке крови с целью выявления гипе-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рурикемии.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 детей ожирение развивается в основном вследствие наследственного фактора или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приобретенных нарушений обмена веществ и энергии. Наиболее часто среди детей страдают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ожирением дети, находящиеся на первом году жизни и в возрасте 10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15 лет.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389"/>
        <w:rPr>
          <w:sz w:val="21"/>
          <w:szCs w:val="21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ожирения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Основной причиной ожирения является превышение поступления энергии в организм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 пищевыми продуктами над ее расходованием. Это является, как правило, следствием мало-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подвижного  образа  жизни,  употребления  слишком  калорийной  пищи,  генетической  пред-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расположенности, нарушения обмена веществ.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Причинами ожирения также могут стать нейроэндокринные расстройства организма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нарушения центральной нервной системы.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К   ожирению   ведет   чрезмерное   употребление   углеводов   и   жиров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(сладких,   мучных,   жирных   блюд).   Злоупотребление   алкоголем   также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способствует возникновению ожирения.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 ожирении обычно нарушаются все виды обмена веществ в организме, снижаются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функции большинства эндокринных желез.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448"/>
        <w:rPr>
          <w:sz w:val="21"/>
          <w:szCs w:val="21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ожирения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Лечение должно проходить под контролем врача. Основным его составляющим явля-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ется  использование  лечебного  питания.  Взрослым  дают  субкалорийную  (1200-1600  ккал)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пищу,  богатую  белками,  полноценную  по  содержанию  в  ней  витаминов  и  минеральных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веществ, с пониженным содержанием жиров (40—50 г) и легкоусвояемых углеводов (100—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150 г). Имеет значение ритм питания - не менее 3—4 раз в сутки небольшими порциями.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Постепенно  приемы  пищи  учащают,  доводя  до  6  раз  в  день  для  того,  чтобы  сни-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зить аппетит. Больному следует также полностью отказаться от употребления алкогольных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напитков и курения. 1-2 раза в неделю проводят разгрузочные дни (600-700 ккал). Не сле-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дует самостоятельно проводить лечение ожирения голодом. Лечение ожирения голодом и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оперативным вмешательством можно применять только в условиях стационара.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Применяется также медикаментозное лечение: тиреоидные гормоны (под контролем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врача);  препараты,  угнетающие  аппетит  -  фепрапон,  дезопимон,  фенанин;  адипозин  -  из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гипофизов крупного рогатого скота.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Употребление  препаратов  нежелательно,  так  как  они  вредны  и  имеют  множество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побочных эффектов.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Ежедневная диета, рекомендуемая при ожирении: 250 г мяса или 350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г  рыбы,  250-300  г  творога,  0,5  л  молока,  кефира  или  простокваши,  600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г  овощей,  600  г  фруктов,  100  г  черного  хлеба,  5  г  масла,  5  г  сахара,  0,5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  жидкости,  поливитамины.  При  ее  соблюдении  можно  сбросить  5  кг  за </w:t>
      </w:r>
    </w:p>
    <w:p w:rsidR="00BC6959" w:rsidRDefault="00BC6959">
      <w:pPr>
        <w:framePr w:w="9995" w:h="1236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месяц.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94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19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Рекомендуется  следить  за  уровнем  снижения  массы  тела:  в  1-ый  мес  лечения  боль-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ной должен потерять не более 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6 кг веса. Диету назначают в зависимости от возраста 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пола больного, его ежедневных физических нагрузок. Одновременно прописывают лечеб-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ную гимнастику и пешие прогулки. Медикаментозные средства при лечении ожирения носят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вспомогательный характер.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Больному рекомендуется изменить прошлый образ жизни и привычки в еде.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Для снижения массы тела необходимо также выполнять физические упражнения. Реко-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мендуются занятия аэробикой или фитнесом. Гимнастические упражнения значительно уве-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личат дневной расход энергии, что будет способствовать длительному поддержанию массы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тела на достигнутом уровне.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Пациентам  с  III  степенью  болезни  или  серьезными  осложнениями  требуется  более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агрессивные методы лечения. Однако при этом следует помнить, что резкое похудение может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стать  причиной  слабости,  ортостатической  артериальной  гипотензии,  нарушений  водно-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электролитного  баланса,  нарушений  толерантности  к  холоду,  нарушений  ритма  сердца,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желчнокаменной болезни, подагры.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Такой  диеты  придерживаются  не  более  4-6  мес,  при  этом  надо  регулярно  посещать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врача, который будет следить за динамикой снижения веса и изменениями в состоянии паци-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ента.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764"/>
        <w:rPr>
          <w:sz w:val="21"/>
          <w:szCs w:val="21"/>
        </w:rPr>
      </w:pPr>
      <w:r>
        <w:rPr>
          <w:b/>
          <w:bCs/>
          <w:sz w:val="23"/>
          <w:szCs w:val="23"/>
        </w:rPr>
        <w:t>Атеросклероз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Это весьма распространенное заболевание. Оно характеризуется разрастанием в стен-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ках крупных и средних артерий соединительной ткани (склероз), которая к тому же пропи-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тывается жировыми клетками (атеро). Возникшие утолщения делают стенки сосудов более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плотными, сужая их просвет, вплоть до образования тромбов. В результате страдает крово-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снабжение того органа или участка тела, в зоне которого располагаются пораженные участки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артерии. Иногда на этом участке возможно возникновение некроза (инфаркт, гангрена и 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п.).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1689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Атеросклероз,  как  правило,  развивается  у  мужчин  в  возрасте  50-60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лет  и  у  женщин  старше  60  лет.  Однако  в  последнее  время  наблюдается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значительное омоложение контингента страдающих этим заболеванием.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1122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Их возраст не превышает 30-40 лет.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383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Симптомы  болезни  зависят  от  места  и  распространенности  атеросклеротического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поражения, которое проявляется последствиями недостаточности кровоснабжения того или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иного органа или ткани.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Атеросклероз аорты</w:t>
      </w:r>
      <w:r>
        <w:rPr>
          <w:sz w:val="21"/>
          <w:szCs w:val="21"/>
        </w:rPr>
        <w:t xml:space="preserve"> характеризуется постепенно нарастающей артериальной гипер-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тонией, шумом, выслушиваемым над восходящим и брюшным отделами аорты. Заболевание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может осложниться расслаивающей аневризмой аорты, результатом чего часто становится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смерть больного. При поражении ветвей дуги аорты наблюдаются признаки недостаточно-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сти кровоснабжения головного мозга, выражающиеся в инсультах, головокружениях, обмо-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роках и т. п. Иногда нарушается кровоснабжение верхних конечностей с соответствующими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последствиями.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i/>
          <w:iCs/>
          <w:sz w:val="21"/>
          <w:szCs w:val="21"/>
        </w:rPr>
        <w:t>Атеросклероз  брыжеечных  (питающих  кишечник)  артерий</w:t>
      </w:r>
      <w:r>
        <w:rPr>
          <w:sz w:val="21"/>
          <w:szCs w:val="21"/>
        </w:rPr>
        <w:t xml:space="preserve">  характеризуется  двумя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главными состояниями: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тромбозом артериальных ветвей с инфарктом (некрозом) стенки кишки и брыжейки;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брюшной жабой - приступами коликоподобных болей в животе, которые возникают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вскоре после еды и часто сопровождаются рвотой и вздутием кишечника. Боль снимают с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помощью нитроглицерина, а полное голодание прекращает приступы брюшной жабы. </w:t>
      </w: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</w:pPr>
    </w:p>
    <w:p w:rsidR="00BC6959" w:rsidRDefault="00BC6959">
      <w:pPr>
        <w:framePr w:w="9995" w:h="13091" w:wrap="auto" w:vAnchor="page" w:hAnchor="page" w:x="1701" w:y="1380"/>
        <w:widowControl w:val="0"/>
        <w:autoSpaceDE w:val="0"/>
        <w:autoSpaceDN w:val="0"/>
        <w:adjustRightInd w:val="0"/>
        <w:spacing w:line="216" w:lineRule="exact"/>
        <w:ind w:firstLine="9162"/>
        <w:rPr>
          <w:sz w:val="21"/>
          <w:szCs w:val="21"/>
        </w:rPr>
      </w:pPr>
      <w:r>
        <w:rPr>
          <w:sz w:val="17"/>
          <w:szCs w:val="17"/>
        </w:rPr>
        <w:t xml:space="preserve">95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20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ind w:firstLine="566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Атеросклероз  почечных  артерий</w:t>
      </w:r>
      <w:r>
        <w:rPr>
          <w:sz w:val="21"/>
          <w:szCs w:val="21"/>
        </w:rPr>
        <w:t xml:space="preserve">  приводит  к  нарушению  кровоснабжения  почек,  в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результате чего возникает стойкая, плохо поддающаяся лечению артериальная гипертония.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В итоге развиваются нефросклероз и хроническая почечная недостаточность.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Бывает также атеросклероз артерий нижних конечностей, приводящий к перемежаю-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щейся хромоте, и атеросклероз коронарных (венечных) артерий сердца, в результате кото-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рого развивается ишемическая болезнь сердца.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3070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атеросклероза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Атеросклероз  могут  вызвать  наследственная  склонность  или  некоторые  болезни  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такие, как артериальная гипертония, ожирение, сахарный диабет, повышение уровня липи-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дов в крови (нарушение обмена жира и жирных кислот) и др. Кроме того, развитию склеро-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тических изменений сосудов могут способствовать малоподвижный образ жизни, курение,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чрезмерное  эмоциональное  перенапряжение,  иногда  -  личностные  особенности  человека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(психологический тип лидера)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4130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Лечение в основном направлено на устранение факторов, способствующих развитию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атеросклероза (артериальной гипертонии, сахарного диабета) или снижение массы тела при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ожирении. Для успеха лечения нужно оказаться от курения, увеличить физические нагрузки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начать более рационально питаться, отдавая предпочтение малокалорийной пище и жирам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растительного происхождения, а также больше употребляя морской и океанической рыбы,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богатой витаминами. Необходимо также тщательно следить за регулярным опорожнением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кишечника.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Если наблюдается значительное и непропорциональное повышение уровня липидов в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крови, для его снижения назначают специальные препараты в зависимости от вида наруше-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ния обмена жира и жирных кислот. При сужении (стенозе) магистральных артерий может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потребоваться  хирургическое  вмешательство  для  удаления  внутренней  оболочки  артерий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(эндартеректомия)  или  наложения  обходных  путей  кровоснабжения  (шунтов,  искусствен-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ных протезов сосудов и т. п.).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15" w:lineRule="exact"/>
        <w:ind w:firstLine="4137"/>
        <w:rPr>
          <w:i/>
          <w:iCs/>
          <w:sz w:val="21"/>
          <w:szCs w:val="21"/>
        </w:rPr>
      </w:pPr>
      <w:r>
        <w:rPr>
          <w:b/>
          <w:bCs/>
          <w:sz w:val="23"/>
          <w:szCs w:val="23"/>
        </w:rPr>
        <w:t>Подагра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04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Это хроническое заболевание характеризуется отложением кристаллов уратов в раз-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личных тканях, особенно в суставах, почках и мочевыводящих путях. Этому заболеванию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подвержены в основном мужчины среднего и пожилого возраста. Процесс приступов пода-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гры еще не изучен до конца.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Подагра может протекать на фоне атеросклероза, сахарного диабета, гипертонической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болезни и др. У больных подагрой также часто наблюдаются бронхиальная астма, пневмо-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ния, бронхиты, запоры, кишечные колики, выявляется увеличение печени, почечно-камен-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ная болезнь. Иногда развиваются болезни глаз (конъюнктивиты, ириты), мигрень, невриты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и невралгии.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1689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Слово «подагра» произошло от греческого,podos - нога иagra - захват,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ind w:firstLine="112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приступ.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383" w:lineRule="exact"/>
        <w:ind w:firstLine="566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Различают два типа подагры - первичную и вторичную. Диагноз «первичная подагра»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8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ставится,  когда  неизвестно,  что  стало  причиной,  приведшая  к  гиперурикемии  -  избыточ-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87" w:lineRule="exact"/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ное образование или снижение выделения мочевой кислоты. Вторичная подагра, как пра- </w:t>
      </w:r>
    </w:p>
    <w:p w:rsidR="00BC6959" w:rsidRDefault="00BC6959">
      <w:pPr>
        <w:framePr w:w="9995" w:h="13095" w:wrap="auto" w:vAnchor="page" w:hAnchor="page" w:x="1701" w:y="1376"/>
        <w:widowControl w:val="0"/>
        <w:autoSpaceDE w:val="0"/>
        <w:autoSpaceDN w:val="0"/>
        <w:adjustRightInd w:val="0"/>
        <w:spacing w:line="260" w:lineRule="exact"/>
        <w:ind w:firstLine="9162"/>
        <w:rPr>
          <w:i/>
          <w:iCs/>
          <w:sz w:val="21"/>
          <w:szCs w:val="21"/>
        </w:rPr>
      </w:pPr>
      <w:r>
        <w:rPr>
          <w:sz w:val="17"/>
          <w:szCs w:val="17"/>
        </w:rPr>
        <w:t xml:space="preserve">96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21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вило, является следствием заболеваний, которые приводят к повышенному синтезу пуринов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или усиленному метаболизму нуклеиновых кислот. Это такие заболевания, как хронический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миелолейкоз, лимфома, гемолитическая анемия, злокачественные опухоли и др.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Основными клиническими проявлениями подагры являются: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артрит;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мочекаменная болезнь;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- поражение почек.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Артрит является первым симптомом подагры. Он протекает в виде приступов, харак-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теризующихся  острыми  болями,  отеком  и  гиперемией  кожи  (как  правило,  в  области  пер-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вого плюснефалангового сустава стопы). Атака артрита развивается внезапно, чаще всего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ночью, при этом возникает боль в суставе, которая к утру становится очень сильной. Появля-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ются отек и покраснение кожи в области больного сустава. У больного повышается темпера-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>тура, начинается лихорадка. Приступ может продолжаться в течение 5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8 дней, после чего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все симптомы болезни исчезают. Во время приступа поражается, как правило, один сустав,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очень редко - два или три сустава. В основном это суставы стоп, голеностопные, коленные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локтевые.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Приступы артрита повторяются (в начале болезни - 1-2 раза в год). Со временем фор-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мируется стойкая деформация суставов, появляются тофусы - безболезненные образования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размером от нескольких миллиметров до 2—3 см, расположенные в области локтевых суста-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вов, а также в толще ушных раковин. Они образуются вследствие отложения под кожей боль-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шого количества кристаллов уратов.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У всех больных содержание мочевой кислоты в крови повышается: у мужчин - с 375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мкмоль/л до 416 мкмоль/л, у женщин - с 327 мкмоль/л до 357 мкмоль/л. На рентгенограмме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видны сужение суставной щели и дефекты костной ткани в эпифизах округлой или полу-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круглой формы.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Мочекаменная болезнь при подагре отличается наличием рентгенонегативности урат-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ных  камней.  Она  проявляется  почечной  коликой.  При  длительном  течении  заболевания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может развиться хроническая почечная недостаточность.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Подагра часто сопровождается ожирением.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315" w:lineRule="exact"/>
      </w:pP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315" w:lineRule="exact"/>
        <w:ind w:firstLine="3470"/>
        <w:rPr>
          <w:sz w:val="21"/>
          <w:szCs w:val="21"/>
        </w:rPr>
      </w:pPr>
      <w:r>
        <w:rPr>
          <w:b/>
          <w:bCs/>
          <w:sz w:val="23"/>
          <w:szCs w:val="23"/>
        </w:rPr>
        <w:t>Причины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подагры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304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Причиной развития болезни становятся переедание, преобладание в рационе продук-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тов,  богатых  пуриновыми  основаниями  (мяса  и  рыбы),  регулярное  употребление  жирной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пищи и алкогольных напитков. Подагра также может возникнуть при гипокинезии и наслед-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ственной предрасположенности.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Подагра может быть обусловлена и дефектом ферментов, которые контролируют мета-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болизм мочевой кислоты. Результатом становится избыточное ее образование или сниже-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ние выведения кислоты из организма. Это приводит к повышению концентрации мочевой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кислоты в крови и отложению уратов в виде кристаллов в синовиальных оболочках, хря-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щах суставов, сосудах, а также в ткани почек. При гиперацидурии может происходить кам-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необразование в мочевыводящих путях (нефролитиаз).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ind w:firstLine="566"/>
        <w:rPr>
          <w:sz w:val="21"/>
          <w:szCs w:val="21"/>
        </w:rPr>
      </w:pPr>
      <w:r>
        <w:rPr>
          <w:sz w:val="21"/>
          <w:szCs w:val="21"/>
        </w:rPr>
        <w:t xml:space="preserve">К  развитию  вторичной  подагры  может  привести  интоксикация  (например,  свинцова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подагра), употребление лекарственных препаратов(салуретиков, цистостатиков, рибоксина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и др.). Болезнь может также возникнуть при нефропатиях из-за снижения клубочковой филь-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8" w:lineRule="exact"/>
        <w:rPr>
          <w:sz w:val="21"/>
          <w:szCs w:val="21"/>
        </w:rPr>
      </w:pPr>
      <w:r>
        <w:rPr>
          <w:sz w:val="21"/>
          <w:szCs w:val="21"/>
        </w:rPr>
        <w:t xml:space="preserve">трации  (хроническая  почечная  недостаточность),  повышения  реабсорбции  или  снижения </w:t>
      </w:r>
    </w:p>
    <w:p w:rsidR="00BC6959" w:rsidRDefault="00BC6959">
      <w:pPr>
        <w:framePr w:w="9995" w:h="12284" w:wrap="auto" w:vAnchor="page" w:hAnchor="page" w:x="1701" w:y="1380"/>
        <w:widowControl w:val="0"/>
        <w:autoSpaceDE w:val="0"/>
        <w:autoSpaceDN w:val="0"/>
        <w:adjustRightInd w:val="0"/>
        <w:spacing w:line="287" w:lineRule="exact"/>
        <w:rPr>
          <w:sz w:val="21"/>
          <w:szCs w:val="21"/>
        </w:rPr>
      </w:pPr>
      <w:r>
        <w:rPr>
          <w:sz w:val="21"/>
          <w:szCs w:val="21"/>
        </w:rPr>
        <w:t xml:space="preserve">канальцевой секреции. </w:t>
      </w:r>
    </w:p>
    <w:p w:rsidR="00BC6959" w:rsidRDefault="00BC69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97 </w:t>
      </w:r>
    </w:p>
    <w:p w:rsidR="00BC6959" w:rsidRDefault="00BC6959">
      <w:pPr>
        <w:widowControl w:val="0"/>
        <w:autoSpaceDE w:val="0"/>
        <w:autoSpaceDN w:val="0"/>
        <w:adjustRightInd w:val="0"/>
        <w:sectPr w:rsidR="00BC6959">
          <w:pgSz w:w="11900" w:h="16840"/>
          <w:pgMar w:top="750" w:right="850" w:bottom="620" w:left="1701" w:header="720" w:footer="720" w:gutter="0"/>
          <w:cols w:space="720"/>
          <w:noEndnote/>
        </w:sectPr>
      </w:pPr>
    </w:p>
    <w:p w:rsidR="00BC6959" w:rsidRDefault="00DA7A88">
      <w:pPr>
        <w:framePr w:w="11900" w:h="16840" w:wrap="none" w:vAnchor="page" w:hAnchor="page" w:x="1" w:y="1"/>
        <w:widowControl w:val="0"/>
        <w:autoSpaceDE w:val="0"/>
        <w:autoSpaceDN w:val="0"/>
        <w:adjustRightInd w:val="0"/>
      </w:pPr>
      <w:r>
        <w:pict>
          <v:shape id="_x0000_i1122" type="#_x0000_t75" style="width:594.75pt;height:842.25pt">
            <v:imagedata r:id="rId5" o:title=""/>
          </v:shape>
        </w:pict>
      </w:r>
    </w:p>
    <w:p w:rsidR="00BC6959" w:rsidRDefault="00BC6959">
      <w:pPr>
        <w:framePr w:w="4590" w:h="229" w:wrap="auto" w:vAnchor="page" w:hAnchor="page" w:x="1701" w:y="542"/>
        <w:widowControl w:val="0"/>
        <w:autoSpaceDE w:val="0"/>
        <w:autoSpaceDN w:val="0"/>
        <w:adjustRightInd w:val="0"/>
        <w:rPr>
          <w:rFonts w:ascii="Arial" w:hAnsi="Arial" w:cs="Arial"/>
          <w:color w:val="808080"/>
          <w:sz w:val="17"/>
          <w:szCs w:val="17"/>
        </w:rPr>
      </w:pPr>
      <w:r>
        <w:rPr>
          <w:color w:val="808080"/>
          <w:sz w:val="17"/>
          <w:szCs w:val="17"/>
        </w:rPr>
        <w:t>Л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</w:t>
      </w:r>
      <w:r>
        <w:rPr>
          <w:rFonts w:ascii="Arial" w:hAnsi="Arial" w:cs="Arial"/>
          <w:color w:val="808080"/>
          <w:sz w:val="17"/>
          <w:szCs w:val="17"/>
        </w:rPr>
        <w:t xml:space="preserve">.   </w:t>
      </w:r>
      <w:r>
        <w:rPr>
          <w:color w:val="808080"/>
          <w:sz w:val="17"/>
          <w:szCs w:val="17"/>
        </w:rPr>
        <w:t>Жалпанова</w:t>
      </w:r>
      <w:r>
        <w:rPr>
          <w:rFonts w:ascii="Arial" w:hAnsi="Arial" w:cs="Arial"/>
          <w:color w:val="808080"/>
          <w:sz w:val="17"/>
          <w:szCs w:val="17"/>
        </w:rPr>
        <w:t>.   «</w:t>
      </w:r>
      <w:r>
        <w:rPr>
          <w:color w:val="808080"/>
          <w:sz w:val="17"/>
          <w:szCs w:val="17"/>
        </w:rPr>
        <w:t>Диеты</w:t>
      </w:r>
      <w:r>
        <w:rPr>
          <w:rFonts w:ascii="Arial" w:hAnsi="Arial" w:cs="Arial"/>
          <w:color w:val="808080"/>
          <w:sz w:val="17"/>
          <w:szCs w:val="17"/>
        </w:rPr>
        <w:t xml:space="preserve">, </w:t>
      </w:r>
      <w:r>
        <w:rPr>
          <w:color w:val="808080"/>
          <w:sz w:val="17"/>
          <w:szCs w:val="17"/>
        </w:rPr>
        <w:t>которые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нас</w:t>
      </w:r>
      <w:r>
        <w:rPr>
          <w:rFonts w:ascii="Arial" w:hAnsi="Arial" w:cs="Arial"/>
          <w:color w:val="808080"/>
          <w:sz w:val="17"/>
          <w:szCs w:val="17"/>
        </w:rPr>
        <w:t xml:space="preserve"> </w:t>
      </w:r>
      <w:r>
        <w:rPr>
          <w:color w:val="808080"/>
          <w:sz w:val="17"/>
          <w:szCs w:val="17"/>
        </w:rPr>
        <w:t>убивают</w:t>
      </w:r>
      <w:r>
        <w:rPr>
          <w:rFonts w:ascii="Arial" w:hAnsi="Arial" w:cs="Arial"/>
          <w:color w:val="808080"/>
          <w:sz w:val="17"/>
          <w:szCs w:val="17"/>
        </w:rPr>
        <w:t xml:space="preserve">»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ind w:firstLine="3530"/>
        <w:rPr>
          <w:rFonts w:ascii="Arial" w:hAnsi="Arial" w:cs="Arial"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Лечение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подагры</w:t>
      </w:r>
      <w:r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304" w:lineRule="exact"/>
      </w:pP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304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Во  время  приступа  необходимо  соблюдать  полный  покой  и  голодную  диету  в  тече-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ние 1</w:t>
      </w:r>
      <w:r>
        <w:rPr>
          <w:i/>
          <w:iCs/>
          <w:sz w:val="21"/>
          <w:szCs w:val="21"/>
        </w:rPr>
        <w:t>—</w:t>
      </w:r>
      <w:r>
        <w:rPr>
          <w:sz w:val="21"/>
          <w:szCs w:val="21"/>
        </w:rPr>
        <w:t xml:space="preserve"> 2 дней с целью уменьшения образования мочевой кислоты, при этом рекомендуется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щелочное питье. Необходимо исключить из рациона алкогольные напитки и увеличить упо-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требление  жидкости  до  2  л  в  день.  Тучные  больные  должны  добиваться  снижения  массы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тела.  При  отсутствии  эффекта  назначают  противоподагрические  средства,  включающие  в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себя препараты, тормозящие образование мочевой кислоты или увеличивающие ее выведе-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ние почками. Дозы подбираются индивидуально лечащим врачом для постоянного пожиз-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ненного приема.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Для  купирования  острого  артрита  назначают  нестероидные  противовоспалительные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средства - такие, как вольтарен, индометацин, бутадин и др. Местно рекомендуется прикла-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дывать к суставам сухое тепло. Между приступами назначают физиопроцедуры: электрофо-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рез с йодом и литием, грязь, парафин, общие сероводородные и родоновые ванны.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ind w:firstLine="566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При хронической подагре рекомендуется специальная диета. В ней должно быть зна-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чительно снижено количество следующих продуктов: жареного мяса и рыбы, мясных супов, </w:t>
      </w:r>
    </w:p>
    <w:p w:rsidR="00BC69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8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почек,  печени,  мозгов,  икры,  цветной  капусты,  бобовых,  крепких  чаев  и  кофе,  алкоголь- </w:t>
      </w:r>
    </w:p>
    <w:p w:rsidR="00540859" w:rsidRDefault="00BC69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>ных напитков. В рацион же</w:t>
      </w:r>
      <w:r w:rsidR="00540859">
        <w:rPr>
          <w:sz w:val="21"/>
          <w:szCs w:val="21"/>
        </w:rPr>
        <w:t xml:space="preserve">лательно ввести щелочное питье, молочные продукты, овощи и </w:t>
      </w:r>
    </w:p>
    <w:p w:rsidR="00540859" w:rsidRDefault="00540859">
      <w:pPr>
        <w:framePr w:w="9995" w:h="5000" w:wrap="auto" w:vAnchor="page" w:hAnchor="page" w:x="1701" w:y="1697"/>
        <w:widowControl w:val="0"/>
        <w:autoSpaceDE w:val="0"/>
        <w:autoSpaceDN w:val="0"/>
        <w:adjustRightInd w:val="0"/>
        <w:spacing w:line="287" w:lineRule="exact"/>
        <w:rPr>
          <w:rFonts w:ascii="Arial" w:hAnsi="Arial" w:cs="Arial"/>
          <w:b/>
          <w:bCs/>
          <w:sz w:val="23"/>
          <w:szCs w:val="23"/>
        </w:rPr>
      </w:pPr>
      <w:r>
        <w:rPr>
          <w:sz w:val="21"/>
          <w:szCs w:val="21"/>
        </w:rPr>
        <w:t xml:space="preserve">фрукты. </w:t>
      </w:r>
    </w:p>
    <w:p w:rsidR="00540859" w:rsidRDefault="00540859">
      <w:pPr>
        <w:framePr w:w="210" w:h="226" w:wrap="auto" w:vAnchor="page" w:hAnchor="page" w:x="10864" w:y="15675"/>
        <w:widowControl w:val="0"/>
        <w:autoSpaceDE w:val="0"/>
        <w:autoSpaceDN w:val="0"/>
        <w:adjustRightInd w:val="0"/>
        <w:rPr>
          <w:sz w:val="17"/>
          <w:szCs w:val="17"/>
        </w:rPr>
      </w:pPr>
      <w:r>
        <w:rPr>
          <w:sz w:val="17"/>
          <w:szCs w:val="17"/>
        </w:rPr>
        <w:t xml:space="preserve">98 </w:t>
      </w:r>
    </w:p>
    <w:p w:rsidR="00540859" w:rsidRDefault="00540859">
      <w:pPr>
        <w:widowControl w:val="0"/>
        <w:autoSpaceDE w:val="0"/>
        <w:autoSpaceDN w:val="0"/>
        <w:adjustRightInd w:val="0"/>
      </w:pPr>
      <w:bookmarkStart w:id="0" w:name="_GoBack"/>
      <w:bookmarkEnd w:id="0"/>
    </w:p>
    <w:sectPr w:rsidR="00540859">
      <w:pgSz w:w="11900" w:h="16840"/>
      <w:pgMar w:top="750" w:right="850" w:bottom="620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6959"/>
    <w:rsid w:val="00415318"/>
    <w:rsid w:val="00540859"/>
    <w:rsid w:val="00BC6959"/>
    <w:rsid w:val="00DA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4"/>
    <o:shapelayout v:ext="edit">
      <o:idmap v:ext="edit" data="1"/>
    </o:shapelayout>
  </w:shapeDefaults>
  <w:doNotEmbedSmartTags/>
  <w:decimalSymbol w:val=","/>
  <w:listSeparator w:val=";"/>
  <w15:chartTrackingRefBased/>
  <w15:docId w15:val="{2CC992B1-5727-4CBF-A244-90E9CC6F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37262</Words>
  <Characters>212396</Characters>
  <Application>Microsoft Office Word</Application>
  <DocSecurity>0</DocSecurity>
  <Lines>1769</Lines>
  <Paragraphs>498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acer</Company>
  <LinksUpToDate>false</LinksUpToDate>
  <CharactersWithSpaces>249160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Сергей3</dc:creator>
  <cp:keywords/>
  <dc:description/>
  <cp:lastModifiedBy>Irina</cp:lastModifiedBy>
  <cp:revision>2</cp:revision>
  <dcterms:created xsi:type="dcterms:W3CDTF">2014-08-26T11:08:00Z</dcterms:created>
  <dcterms:modified xsi:type="dcterms:W3CDTF">2014-08-26T11:08:00Z</dcterms:modified>
</cp:coreProperties>
</file>